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F29" w:rsidRPr="007701E4" w:rsidRDefault="00FE224B" w:rsidP="002421A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7701E4">
        <w:rPr>
          <w:rFonts w:ascii="Times New Roman" w:hAnsi="Times New Roman" w:cs="Times New Roman"/>
          <w:sz w:val="24"/>
          <w:szCs w:val="24"/>
          <w:lang w:val="ru-RU"/>
        </w:rPr>
        <w:t>Проект</w:t>
      </w:r>
    </w:p>
    <w:p w:rsidR="002F6E3E" w:rsidRPr="007701E4" w:rsidRDefault="007701E4" w:rsidP="002421A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7701E4">
        <w:rPr>
          <w:rFonts w:ascii="Times New Roman" w:hAnsi="Times New Roman" w:cs="Times New Roman"/>
          <w:sz w:val="24"/>
          <w:szCs w:val="24"/>
          <w:lang w:val="ru-RU"/>
        </w:rPr>
        <w:t>Приложение</w:t>
      </w:r>
    </w:p>
    <w:p w:rsidR="007701E4" w:rsidRPr="009B7CED" w:rsidRDefault="007701E4" w:rsidP="002421AF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2421AF" w:rsidRPr="009B7CED" w:rsidRDefault="002421AF" w:rsidP="002421A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B7CED">
        <w:rPr>
          <w:rFonts w:ascii="Times New Roman" w:hAnsi="Times New Roman" w:cs="Times New Roman"/>
          <w:b/>
          <w:sz w:val="24"/>
          <w:szCs w:val="24"/>
          <w:lang w:val="ru-RU"/>
        </w:rPr>
        <w:t xml:space="preserve">Утверждено </w:t>
      </w:r>
    </w:p>
    <w:p w:rsidR="002421AF" w:rsidRPr="009B7CED" w:rsidRDefault="002421AF" w:rsidP="002421A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B7CED">
        <w:rPr>
          <w:rFonts w:ascii="Times New Roman" w:hAnsi="Times New Roman" w:cs="Times New Roman"/>
          <w:b/>
          <w:sz w:val="24"/>
          <w:szCs w:val="24"/>
          <w:lang w:val="ru-RU"/>
        </w:rPr>
        <w:t>постановлением Правительства</w:t>
      </w:r>
    </w:p>
    <w:p w:rsidR="002421AF" w:rsidRPr="009B7CED" w:rsidRDefault="002421AF" w:rsidP="002421A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B7CED">
        <w:rPr>
          <w:rFonts w:ascii="Times New Roman" w:hAnsi="Times New Roman" w:cs="Times New Roman"/>
          <w:b/>
          <w:sz w:val="24"/>
          <w:szCs w:val="24"/>
          <w:lang w:val="ru-RU"/>
        </w:rPr>
        <w:t xml:space="preserve">Кыргызской Республики </w:t>
      </w:r>
    </w:p>
    <w:p w:rsidR="002421AF" w:rsidRPr="009B7CED" w:rsidRDefault="00C97E6C" w:rsidP="002421A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От «___»____________ 201__</w:t>
      </w:r>
      <w:r w:rsidR="002421AF" w:rsidRPr="009B7CE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года №_____</w:t>
      </w:r>
    </w:p>
    <w:p w:rsidR="002421AF" w:rsidRPr="009B7CED" w:rsidRDefault="002421AF" w:rsidP="002421A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2421AF" w:rsidRPr="009B7CED" w:rsidRDefault="002421AF" w:rsidP="002421A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B7CE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p w:rsidR="002421AF" w:rsidRPr="009B7CED" w:rsidRDefault="002421AF" w:rsidP="002421A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2421AF" w:rsidRPr="009B7CED" w:rsidRDefault="007F1428" w:rsidP="002421A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B7CED">
        <w:rPr>
          <w:rFonts w:ascii="Times New Roman" w:hAnsi="Times New Roman" w:cs="Times New Roman"/>
          <w:b/>
          <w:sz w:val="24"/>
          <w:szCs w:val="24"/>
          <w:lang w:val="ru-RU"/>
        </w:rPr>
        <w:t>План действий</w:t>
      </w:r>
      <w:r w:rsidR="002421AF" w:rsidRPr="009B7CE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по реализации</w:t>
      </w:r>
    </w:p>
    <w:p w:rsidR="002421AF" w:rsidRPr="009B7CED" w:rsidRDefault="002421AF" w:rsidP="002421A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B7CE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Программы Правительства Кыргызской Республики сферы культуры до 2030 года </w:t>
      </w:r>
    </w:p>
    <w:p w:rsidR="00FE224B" w:rsidRPr="009B7CED" w:rsidRDefault="002421AF" w:rsidP="002421A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B7CED">
        <w:rPr>
          <w:rFonts w:ascii="Times New Roman" w:hAnsi="Times New Roman" w:cs="Times New Roman"/>
          <w:b/>
          <w:sz w:val="24"/>
          <w:szCs w:val="24"/>
          <w:lang w:val="ru-RU"/>
        </w:rPr>
        <w:t xml:space="preserve">«Культурная модернизация Кыргызстана» </w:t>
      </w:r>
      <w:r w:rsidR="0041682B" w:rsidRPr="009B7CE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p w:rsidR="002421AF" w:rsidRPr="009B7CED" w:rsidRDefault="002421AF" w:rsidP="002421A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FE224B" w:rsidRPr="009B7CED" w:rsidRDefault="00FE224B" w:rsidP="002421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Style w:val="a4"/>
        <w:tblW w:w="15912" w:type="dxa"/>
        <w:tblInd w:w="-318" w:type="dxa"/>
        <w:tblLayout w:type="fixed"/>
        <w:tblLook w:val="04A0"/>
      </w:tblPr>
      <w:tblGrid>
        <w:gridCol w:w="710"/>
        <w:gridCol w:w="3827"/>
        <w:gridCol w:w="3402"/>
        <w:gridCol w:w="1559"/>
        <w:gridCol w:w="1417"/>
        <w:gridCol w:w="1312"/>
        <w:gridCol w:w="3685"/>
      </w:tblGrid>
      <w:tr w:rsidR="000B74D5" w:rsidRPr="009B7CED" w:rsidTr="00A3601F">
        <w:tc>
          <w:tcPr>
            <w:tcW w:w="710" w:type="dxa"/>
          </w:tcPr>
          <w:p w:rsidR="000B74D5" w:rsidRPr="009B7CED" w:rsidRDefault="000B74D5" w:rsidP="002421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№</w:t>
            </w:r>
          </w:p>
        </w:tc>
        <w:tc>
          <w:tcPr>
            <w:tcW w:w="3827" w:type="dxa"/>
          </w:tcPr>
          <w:p w:rsidR="000B74D5" w:rsidRPr="009B7CED" w:rsidRDefault="000B74D5" w:rsidP="002421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Мероприятие</w:t>
            </w:r>
          </w:p>
        </w:tc>
        <w:tc>
          <w:tcPr>
            <w:tcW w:w="3402" w:type="dxa"/>
          </w:tcPr>
          <w:p w:rsidR="000B74D5" w:rsidRPr="009B7CED" w:rsidRDefault="000B74D5" w:rsidP="002421AF">
            <w:pPr>
              <w:ind w:lef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Действия</w:t>
            </w:r>
          </w:p>
        </w:tc>
        <w:tc>
          <w:tcPr>
            <w:tcW w:w="1559" w:type="dxa"/>
          </w:tcPr>
          <w:p w:rsidR="000B74D5" w:rsidRPr="009B7CED" w:rsidRDefault="000B74D5" w:rsidP="00B810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Сроки исполнения</w:t>
            </w:r>
          </w:p>
        </w:tc>
        <w:tc>
          <w:tcPr>
            <w:tcW w:w="1417" w:type="dxa"/>
          </w:tcPr>
          <w:p w:rsidR="000B74D5" w:rsidRPr="009B7CED" w:rsidRDefault="000B74D5" w:rsidP="002421AF">
            <w:pPr>
              <w:ind w:lef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Ответственные исполнители</w:t>
            </w:r>
          </w:p>
        </w:tc>
        <w:tc>
          <w:tcPr>
            <w:tcW w:w="1312" w:type="dxa"/>
          </w:tcPr>
          <w:p w:rsidR="000B74D5" w:rsidRPr="009B7CED" w:rsidRDefault="0041682B" w:rsidP="004857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Требуемые ресурсы</w:t>
            </w:r>
          </w:p>
        </w:tc>
        <w:tc>
          <w:tcPr>
            <w:tcW w:w="3685" w:type="dxa"/>
          </w:tcPr>
          <w:p w:rsidR="000B74D5" w:rsidRPr="009B7CED" w:rsidRDefault="000B74D5" w:rsidP="002421AF">
            <w:pPr>
              <w:ind w:lef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Ожидаемый результат</w:t>
            </w:r>
          </w:p>
        </w:tc>
        <w:bookmarkStart w:id="0" w:name="_GoBack"/>
        <w:bookmarkEnd w:id="0"/>
      </w:tr>
      <w:tr w:rsidR="000B74D5" w:rsidRPr="009B7CED" w:rsidTr="00A3601F">
        <w:tc>
          <w:tcPr>
            <w:tcW w:w="710" w:type="dxa"/>
            <w:shd w:val="clear" w:color="auto" w:fill="FFFFFF" w:themeFill="background1"/>
          </w:tcPr>
          <w:p w:rsidR="000B74D5" w:rsidRPr="009B7CED" w:rsidRDefault="000B74D5" w:rsidP="002421A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5202" w:type="dxa"/>
            <w:gridSpan w:val="6"/>
            <w:shd w:val="clear" w:color="auto" w:fill="FFFFFF" w:themeFill="background1"/>
          </w:tcPr>
          <w:p w:rsidR="000B74D5" w:rsidRPr="009B7CED" w:rsidRDefault="002421AF" w:rsidP="005255A9">
            <w:pPr>
              <w:pStyle w:val="a3"/>
              <w:numPr>
                <w:ilvl w:val="0"/>
                <w:numId w:val="16"/>
              </w:numPr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Административные меры </w:t>
            </w:r>
            <w:r w:rsidR="005255A9" w:rsidRPr="009B7CE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по </w:t>
            </w:r>
            <w:r w:rsidRPr="009B7CE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совершенствовани</w:t>
            </w:r>
            <w:r w:rsidR="005255A9" w:rsidRPr="009B7CE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ю</w:t>
            </w:r>
            <w:r w:rsidRPr="009B7CE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системы управления </w:t>
            </w:r>
          </w:p>
        </w:tc>
      </w:tr>
      <w:tr w:rsidR="003A6518" w:rsidRPr="009B7CED" w:rsidTr="00A3601F">
        <w:tc>
          <w:tcPr>
            <w:tcW w:w="710" w:type="dxa"/>
          </w:tcPr>
          <w:p w:rsidR="003A6518" w:rsidRPr="009B7CED" w:rsidRDefault="002421AF" w:rsidP="002421AF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1.1. </w:t>
            </w:r>
          </w:p>
        </w:tc>
        <w:tc>
          <w:tcPr>
            <w:tcW w:w="3827" w:type="dxa"/>
          </w:tcPr>
          <w:p w:rsidR="003A6518" w:rsidRPr="009B7CED" w:rsidRDefault="002421AF" w:rsidP="00004A2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Проведение </w:t>
            </w:r>
            <w:r w:rsidR="006B7AF9"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функционального, структурного, кадрового анализа подведомственных учреждений  культуры </w:t>
            </w:r>
          </w:p>
        </w:tc>
        <w:tc>
          <w:tcPr>
            <w:tcW w:w="3402" w:type="dxa"/>
          </w:tcPr>
          <w:p w:rsidR="003A6518" w:rsidRPr="009B7CED" w:rsidRDefault="006B7AF9" w:rsidP="002421AF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Приведение в соответствие с нормативно-правовыми актами функций и полномочий учреждений культуры </w:t>
            </w:r>
          </w:p>
        </w:tc>
        <w:tc>
          <w:tcPr>
            <w:tcW w:w="1559" w:type="dxa"/>
          </w:tcPr>
          <w:p w:rsidR="003A6518" w:rsidRPr="00A3601F" w:rsidRDefault="00A3601F" w:rsidP="00B810AF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До 31.12.2</w:t>
            </w:r>
            <w:r w:rsidR="00CD724B">
              <w:rPr>
                <w:rFonts w:ascii="Times New Roman" w:hAnsi="Times New Roman"/>
                <w:sz w:val="24"/>
                <w:szCs w:val="24"/>
                <w:lang w:val="ru-RU"/>
              </w:rPr>
              <w:t>02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3.</w:t>
            </w:r>
          </w:p>
        </w:tc>
        <w:tc>
          <w:tcPr>
            <w:tcW w:w="1417" w:type="dxa"/>
          </w:tcPr>
          <w:p w:rsidR="003A6518" w:rsidRPr="009B7CED" w:rsidRDefault="006B7AF9" w:rsidP="002421AF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МКИТ </w:t>
            </w:r>
            <w:r w:rsidR="004857BA"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</w:t>
            </w:r>
          </w:p>
        </w:tc>
        <w:tc>
          <w:tcPr>
            <w:tcW w:w="1312" w:type="dxa"/>
          </w:tcPr>
          <w:p w:rsidR="003A6518" w:rsidRPr="009B7CED" w:rsidRDefault="006B7AF9" w:rsidP="004857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 требует </w:t>
            </w:r>
          </w:p>
        </w:tc>
        <w:tc>
          <w:tcPr>
            <w:tcW w:w="3685" w:type="dxa"/>
          </w:tcPr>
          <w:p w:rsidR="002421AF" w:rsidRPr="009B7CED" w:rsidRDefault="006B7AF9" w:rsidP="006B7AF9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Эффективное распределение функций и полномочий учреждений культуры, упразднение дублирующих функций </w:t>
            </w:r>
          </w:p>
        </w:tc>
      </w:tr>
      <w:tr w:rsidR="002421AF" w:rsidRPr="009B7CED" w:rsidTr="00A3601F">
        <w:tc>
          <w:tcPr>
            <w:tcW w:w="710" w:type="dxa"/>
          </w:tcPr>
          <w:p w:rsidR="002421AF" w:rsidRPr="009B7CED" w:rsidRDefault="006B7AF9" w:rsidP="002421A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1.2. </w:t>
            </w:r>
          </w:p>
        </w:tc>
        <w:tc>
          <w:tcPr>
            <w:tcW w:w="3827" w:type="dxa"/>
          </w:tcPr>
          <w:p w:rsidR="002421AF" w:rsidRPr="009B7CED" w:rsidRDefault="006B7AF9" w:rsidP="006B7AF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Проведение функционального и структурного анализа аппарата министерства с учетом ее новой конфигурации </w:t>
            </w:r>
          </w:p>
        </w:tc>
        <w:tc>
          <w:tcPr>
            <w:tcW w:w="3402" w:type="dxa"/>
          </w:tcPr>
          <w:p w:rsidR="002421AF" w:rsidRPr="009B7CED" w:rsidRDefault="006B7AF9" w:rsidP="004857BA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Изменение структуры аппарата министерства, разработка </w:t>
            </w:r>
            <w:r w:rsidR="004857BA"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 </w:t>
            </w: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утверждение положений структурных </w:t>
            </w:r>
            <w:r w:rsidR="004857BA"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подразделений </w:t>
            </w:r>
          </w:p>
        </w:tc>
        <w:tc>
          <w:tcPr>
            <w:tcW w:w="1559" w:type="dxa"/>
          </w:tcPr>
          <w:p w:rsidR="002421AF" w:rsidRPr="009B7CED" w:rsidRDefault="00A3601F" w:rsidP="00B810AF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До 31.12.2020.</w:t>
            </w:r>
          </w:p>
        </w:tc>
        <w:tc>
          <w:tcPr>
            <w:tcW w:w="1417" w:type="dxa"/>
          </w:tcPr>
          <w:p w:rsidR="002421AF" w:rsidRPr="009B7CED" w:rsidRDefault="009B7CED" w:rsidP="009B7CED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МКИТ КР</w:t>
            </w:r>
            <w:r w:rsidR="004857BA"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312" w:type="dxa"/>
          </w:tcPr>
          <w:p w:rsidR="002421AF" w:rsidRPr="009B7CED" w:rsidRDefault="004857BA" w:rsidP="004857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 требует </w:t>
            </w:r>
          </w:p>
        </w:tc>
        <w:tc>
          <w:tcPr>
            <w:tcW w:w="3685" w:type="dxa"/>
          </w:tcPr>
          <w:p w:rsidR="004857BA" w:rsidRPr="009B7CED" w:rsidRDefault="004857BA" w:rsidP="004857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Эффективная внутренняя организация работы. </w:t>
            </w:r>
          </w:p>
          <w:p w:rsidR="002421AF" w:rsidRPr="009B7CED" w:rsidRDefault="004857BA" w:rsidP="004857BA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Структура аппарата соответствует приоритетам</w:t>
            </w:r>
          </w:p>
        </w:tc>
      </w:tr>
      <w:tr w:rsidR="008F6B00" w:rsidRPr="009B7CED" w:rsidTr="00A3601F">
        <w:tc>
          <w:tcPr>
            <w:tcW w:w="710" w:type="dxa"/>
          </w:tcPr>
          <w:p w:rsidR="008F6B00" w:rsidRPr="009B7CED" w:rsidRDefault="008F6B00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1.4.</w:t>
            </w:r>
          </w:p>
        </w:tc>
        <w:tc>
          <w:tcPr>
            <w:tcW w:w="3827" w:type="dxa"/>
          </w:tcPr>
          <w:p w:rsidR="008F6B00" w:rsidRPr="009B7CED" w:rsidRDefault="00004A23" w:rsidP="00004A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Проведение реформы</w:t>
            </w:r>
            <w:r w:rsidR="008F6B00"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территориальных органов министерства  </w:t>
            </w:r>
          </w:p>
        </w:tc>
        <w:tc>
          <w:tcPr>
            <w:tcW w:w="3402" w:type="dxa"/>
          </w:tcPr>
          <w:p w:rsidR="008F6B00" w:rsidRPr="009B7CED" w:rsidRDefault="008F6B00" w:rsidP="001267F1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Функциональное укрепление районных управлений  культуры </w:t>
            </w:r>
          </w:p>
        </w:tc>
        <w:tc>
          <w:tcPr>
            <w:tcW w:w="1559" w:type="dxa"/>
          </w:tcPr>
          <w:p w:rsidR="008F6B00" w:rsidRPr="009B7CED" w:rsidRDefault="00A3601F" w:rsidP="00B810AF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До 31.05.2</w:t>
            </w:r>
            <w:r w:rsidR="00CD724B">
              <w:rPr>
                <w:rFonts w:ascii="Times New Roman" w:hAnsi="Times New Roman"/>
                <w:sz w:val="24"/>
                <w:szCs w:val="24"/>
                <w:lang w:val="ru-RU"/>
              </w:rPr>
              <w:t>02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1.</w:t>
            </w:r>
          </w:p>
        </w:tc>
        <w:tc>
          <w:tcPr>
            <w:tcW w:w="1417" w:type="dxa"/>
          </w:tcPr>
          <w:p w:rsidR="008F6B00" w:rsidRPr="009B7CED" w:rsidRDefault="009B7CED" w:rsidP="002421AF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МКИТ КР</w:t>
            </w:r>
            <w:r w:rsidR="008F6B00"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8F6B00" w:rsidRPr="009B7CED" w:rsidRDefault="008F6B00" w:rsidP="001267F1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12" w:type="dxa"/>
          </w:tcPr>
          <w:p w:rsidR="008F6B00" w:rsidRPr="009B7CED" w:rsidRDefault="008F6B00" w:rsidP="004857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 требует </w:t>
            </w:r>
          </w:p>
        </w:tc>
        <w:tc>
          <w:tcPr>
            <w:tcW w:w="3685" w:type="dxa"/>
          </w:tcPr>
          <w:p w:rsidR="008F6B00" w:rsidRPr="009B7CED" w:rsidRDefault="008F6B00" w:rsidP="005E0466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Эффек</w:t>
            </w:r>
            <w:r w:rsidR="005E0466"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тивная и рациональная реализация</w:t>
            </w: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государственной политики в области культуры в регионах и на селе</w:t>
            </w:r>
          </w:p>
        </w:tc>
      </w:tr>
      <w:tr w:rsidR="003C7D65" w:rsidRPr="009B7CED" w:rsidTr="00A3601F">
        <w:tc>
          <w:tcPr>
            <w:tcW w:w="710" w:type="dxa"/>
          </w:tcPr>
          <w:p w:rsidR="003C7D65" w:rsidRPr="009B7CED" w:rsidRDefault="003C7D65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1.5.</w:t>
            </w:r>
          </w:p>
        </w:tc>
        <w:tc>
          <w:tcPr>
            <w:tcW w:w="3827" w:type="dxa"/>
          </w:tcPr>
          <w:p w:rsidR="003C7D65" w:rsidRPr="009B7CED" w:rsidRDefault="003C7D65" w:rsidP="00004A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Обеспечение целевого, эффективного и рационального использования финансовых средств </w:t>
            </w:r>
          </w:p>
        </w:tc>
        <w:tc>
          <w:tcPr>
            <w:tcW w:w="3402" w:type="dxa"/>
          </w:tcPr>
          <w:p w:rsidR="003C7D65" w:rsidRPr="009B7CED" w:rsidRDefault="009B7CED" w:rsidP="001267F1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Внедрение системы полноценного Программного бюджетирования всех организаций и учреждений </w:t>
            </w: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сферы культуры</w:t>
            </w:r>
          </w:p>
        </w:tc>
        <w:tc>
          <w:tcPr>
            <w:tcW w:w="1559" w:type="dxa"/>
          </w:tcPr>
          <w:p w:rsidR="003C7D65" w:rsidRPr="009B7CED" w:rsidRDefault="00A3601F" w:rsidP="00B810AF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До 31.05.20</w:t>
            </w:r>
            <w:r w:rsidR="00CD724B">
              <w:rPr>
                <w:rFonts w:ascii="Times New Roman" w:hAnsi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1417" w:type="dxa"/>
          </w:tcPr>
          <w:p w:rsidR="009B7CED" w:rsidRPr="009B7CED" w:rsidRDefault="009B7CED" w:rsidP="002421AF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МКИТ КР МФ КР</w:t>
            </w:r>
          </w:p>
        </w:tc>
        <w:tc>
          <w:tcPr>
            <w:tcW w:w="1312" w:type="dxa"/>
          </w:tcPr>
          <w:p w:rsidR="003C7D65" w:rsidRPr="009B7CED" w:rsidRDefault="009B7CED" w:rsidP="004857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 требует </w:t>
            </w:r>
          </w:p>
        </w:tc>
        <w:tc>
          <w:tcPr>
            <w:tcW w:w="3685" w:type="dxa"/>
          </w:tcPr>
          <w:p w:rsidR="003C7D65" w:rsidRPr="009B7CED" w:rsidRDefault="009B7CED" w:rsidP="002F6E3E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Системное </w:t>
            </w:r>
            <w:r w:rsidR="002F6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эффективное </w:t>
            </w: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бюджетное </w:t>
            </w:r>
            <w:r w:rsidR="002F6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управление</w:t>
            </w:r>
          </w:p>
        </w:tc>
      </w:tr>
      <w:tr w:rsidR="0087502B" w:rsidRPr="009B7CED" w:rsidTr="00A3601F">
        <w:tc>
          <w:tcPr>
            <w:tcW w:w="15912" w:type="dxa"/>
            <w:gridSpan w:val="7"/>
            <w:shd w:val="clear" w:color="auto" w:fill="FFFFFF" w:themeFill="background1"/>
          </w:tcPr>
          <w:p w:rsidR="0087502B" w:rsidRPr="009B7CED" w:rsidRDefault="0087502B" w:rsidP="002421AF">
            <w:pPr>
              <w:ind w:lef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2. Профессиональное искусство</w:t>
            </w:r>
          </w:p>
        </w:tc>
      </w:tr>
      <w:tr w:rsidR="008F6B00" w:rsidRPr="009B7CED" w:rsidTr="00A3601F">
        <w:tc>
          <w:tcPr>
            <w:tcW w:w="710" w:type="dxa"/>
          </w:tcPr>
          <w:p w:rsidR="008F6B00" w:rsidRPr="009B7CED" w:rsidRDefault="0087502B" w:rsidP="002421A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2.1. </w:t>
            </w:r>
          </w:p>
        </w:tc>
        <w:tc>
          <w:tcPr>
            <w:tcW w:w="3827" w:type="dxa"/>
          </w:tcPr>
          <w:p w:rsidR="008F6B00" w:rsidRPr="009B7CED" w:rsidRDefault="0087502B" w:rsidP="00A3601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Проведение функционального и кадрового анализа эффективности деятельности ТЗУ и разработка новых механизмов деятельности </w:t>
            </w:r>
            <w:r w:rsidR="0075016E"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 основе </w:t>
            </w:r>
            <w:r w:rsidR="00A360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контрактного</w:t>
            </w:r>
            <w:r w:rsidR="001F43F3"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75016E"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найма творческих </w:t>
            </w:r>
            <w:r w:rsidR="001F2383"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 других </w:t>
            </w:r>
            <w:r w:rsidR="0075016E"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работников </w:t>
            </w:r>
          </w:p>
        </w:tc>
        <w:tc>
          <w:tcPr>
            <w:tcW w:w="3402" w:type="dxa"/>
          </w:tcPr>
          <w:p w:rsidR="008F6B00" w:rsidRPr="009B7CED" w:rsidRDefault="0075016E" w:rsidP="0075016E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Внесение изменений и дополнений в существующие НПА и р</w:t>
            </w:r>
            <w:r w:rsidR="0087502B"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азработка нового положения деятельности творческих коллективов в ТЗУ</w:t>
            </w:r>
          </w:p>
        </w:tc>
        <w:tc>
          <w:tcPr>
            <w:tcW w:w="1559" w:type="dxa"/>
          </w:tcPr>
          <w:p w:rsidR="008F6B00" w:rsidRPr="009B7CED" w:rsidRDefault="00A3601F" w:rsidP="00B810AF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До 31.05.</w:t>
            </w:r>
            <w:r w:rsidR="00CD724B">
              <w:rPr>
                <w:rFonts w:ascii="Times New Roman" w:hAnsi="Times New Roman"/>
                <w:sz w:val="24"/>
                <w:szCs w:val="24"/>
                <w:lang w:val="ru-RU"/>
              </w:rPr>
              <w:t>2021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417" w:type="dxa"/>
          </w:tcPr>
          <w:p w:rsidR="008F6B00" w:rsidRPr="009B7CED" w:rsidRDefault="0087502B" w:rsidP="002421AF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МКИТ КР </w:t>
            </w:r>
          </w:p>
        </w:tc>
        <w:tc>
          <w:tcPr>
            <w:tcW w:w="1312" w:type="dxa"/>
          </w:tcPr>
          <w:p w:rsidR="008F6B00" w:rsidRPr="009B7CED" w:rsidRDefault="0087502B" w:rsidP="004857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 требуется </w:t>
            </w:r>
          </w:p>
        </w:tc>
        <w:tc>
          <w:tcPr>
            <w:tcW w:w="3685" w:type="dxa"/>
          </w:tcPr>
          <w:p w:rsidR="008F6B00" w:rsidRPr="009B7CED" w:rsidRDefault="0087502B" w:rsidP="0087502B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Эффективное и рациональное использование бюджетных средств, повышения качества продукций ТЗУ</w:t>
            </w:r>
          </w:p>
        </w:tc>
      </w:tr>
      <w:tr w:rsidR="009B7CED" w:rsidRPr="009B7CED" w:rsidTr="00A3601F">
        <w:tc>
          <w:tcPr>
            <w:tcW w:w="710" w:type="dxa"/>
          </w:tcPr>
          <w:p w:rsidR="009B7CED" w:rsidRPr="009B7CED" w:rsidRDefault="009B7CED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2.2. </w:t>
            </w:r>
          </w:p>
        </w:tc>
        <w:tc>
          <w:tcPr>
            <w:tcW w:w="3827" w:type="dxa"/>
          </w:tcPr>
          <w:p w:rsidR="009B7CED" w:rsidRPr="009B7CED" w:rsidRDefault="009B7CED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Усовершенствование творческой деятельности ТЗУ</w:t>
            </w:r>
          </w:p>
        </w:tc>
        <w:tc>
          <w:tcPr>
            <w:tcW w:w="3402" w:type="dxa"/>
          </w:tcPr>
          <w:p w:rsidR="009B7CED" w:rsidRPr="009B7CED" w:rsidRDefault="009B7CED" w:rsidP="00A3601F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Разработка и реализация индивидуальных </w:t>
            </w:r>
            <w:r w:rsidR="00A360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Программ развития </w:t>
            </w: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ТЗУ </w:t>
            </w:r>
          </w:p>
        </w:tc>
        <w:tc>
          <w:tcPr>
            <w:tcW w:w="1559" w:type="dxa"/>
          </w:tcPr>
          <w:p w:rsidR="009B7CED" w:rsidRPr="009B7CED" w:rsidRDefault="00A3601F" w:rsidP="001F43F3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До 31.12.</w:t>
            </w:r>
            <w:r w:rsidR="00CD724B">
              <w:rPr>
                <w:rFonts w:ascii="Times New Roman" w:hAnsi="Times New Roman"/>
                <w:sz w:val="24"/>
                <w:szCs w:val="24"/>
                <w:lang w:val="ru-RU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30.</w:t>
            </w:r>
          </w:p>
        </w:tc>
        <w:tc>
          <w:tcPr>
            <w:tcW w:w="1417" w:type="dxa"/>
          </w:tcPr>
          <w:p w:rsidR="009B7CED" w:rsidRPr="009B7CED" w:rsidRDefault="009B7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МКИТ КР </w:t>
            </w:r>
          </w:p>
        </w:tc>
        <w:tc>
          <w:tcPr>
            <w:tcW w:w="1312" w:type="dxa"/>
          </w:tcPr>
          <w:p w:rsidR="00A3601F" w:rsidRDefault="00A3601F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РБ</w:t>
            </w:r>
          </w:p>
          <w:p w:rsidR="009B7CED" w:rsidRPr="009B7CED" w:rsidRDefault="00A065D1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A360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00 000,0 тыс. сомов</w:t>
            </w:r>
          </w:p>
        </w:tc>
        <w:tc>
          <w:tcPr>
            <w:tcW w:w="3685" w:type="dxa"/>
          </w:tcPr>
          <w:p w:rsidR="009B7CED" w:rsidRPr="009B7CED" w:rsidRDefault="009B7CED" w:rsidP="00CD4081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Обеспечение доступа граждан к качественной продукции отечественных и зарубежных ТЗУ</w:t>
            </w:r>
          </w:p>
        </w:tc>
      </w:tr>
      <w:tr w:rsidR="009B7CED" w:rsidRPr="00217FF3" w:rsidTr="00A3601F">
        <w:tc>
          <w:tcPr>
            <w:tcW w:w="710" w:type="dxa"/>
          </w:tcPr>
          <w:p w:rsidR="009B7CED" w:rsidRPr="00217FF3" w:rsidRDefault="009B7CED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2.3.</w:t>
            </w:r>
          </w:p>
        </w:tc>
        <w:tc>
          <w:tcPr>
            <w:tcW w:w="3827" w:type="dxa"/>
          </w:tcPr>
          <w:p w:rsidR="009B7CED" w:rsidRPr="00217FF3" w:rsidRDefault="009B7CED" w:rsidP="001F43F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Внедрение современных методов и механизмов работы театрально-зрелищных учреждений с учетом рыночной ориентированности  </w:t>
            </w:r>
          </w:p>
        </w:tc>
        <w:tc>
          <w:tcPr>
            <w:tcW w:w="3402" w:type="dxa"/>
          </w:tcPr>
          <w:p w:rsidR="009B7CED" w:rsidRPr="00217FF3" w:rsidRDefault="009B7CED" w:rsidP="00A3601F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Подготовка специалистов ТЗУ с привлечением экспертов</w:t>
            </w:r>
            <w:r w:rsidR="00A360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="00A360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proofErr w:type="gramEnd"/>
            <w:r w:rsidR="00A360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инновационному маркетингу</w:t>
            </w:r>
          </w:p>
        </w:tc>
        <w:tc>
          <w:tcPr>
            <w:tcW w:w="1559" w:type="dxa"/>
          </w:tcPr>
          <w:p w:rsidR="009B7CED" w:rsidRPr="00217FF3" w:rsidRDefault="00A3601F" w:rsidP="00A3601F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До 31.12.</w:t>
            </w:r>
            <w:r w:rsidR="00CD724B">
              <w:rPr>
                <w:rFonts w:ascii="Times New Roman" w:hAnsi="Times New Roman"/>
                <w:sz w:val="24"/>
                <w:szCs w:val="24"/>
                <w:lang w:val="ru-RU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20.</w:t>
            </w:r>
          </w:p>
        </w:tc>
        <w:tc>
          <w:tcPr>
            <w:tcW w:w="1417" w:type="dxa"/>
          </w:tcPr>
          <w:p w:rsidR="009B7CED" w:rsidRPr="00217FF3" w:rsidRDefault="009B7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МКИТ КР </w:t>
            </w:r>
          </w:p>
        </w:tc>
        <w:tc>
          <w:tcPr>
            <w:tcW w:w="1312" w:type="dxa"/>
          </w:tcPr>
          <w:p w:rsidR="00217FF3" w:rsidRDefault="00217FF3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РБ </w:t>
            </w:r>
          </w:p>
          <w:p w:rsidR="009B7CED" w:rsidRPr="00217FF3" w:rsidRDefault="00217FF3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2 500,0 тыс</w:t>
            </w:r>
            <w:proofErr w:type="gramStart"/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.с</w:t>
            </w:r>
            <w:proofErr w:type="gramEnd"/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омов</w:t>
            </w:r>
          </w:p>
        </w:tc>
        <w:tc>
          <w:tcPr>
            <w:tcW w:w="3685" w:type="dxa"/>
          </w:tcPr>
          <w:p w:rsidR="009B7CED" w:rsidRPr="00217FF3" w:rsidRDefault="009B7CED" w:rsidP="001F43F3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Профессиональные кадры ТЗУ по продвижению отечественной продукции ТЗУ, обеспечение возвратности финансовых средств</w:t>
            </w:r>
          </w:p>
        </w:tc>
      </w:tr>
      <w:tr w:rsidR="00CB5D14" w:rsidRPr="009B7CED" w:rsidTr="00A3601F">
        <w:tc>
          <w:tcPr>
            <w:tcW w:w="710" w:type="dxa"/>
          </w:tcPr>
          <w:p w:rsidR="00CB5D14" w:rsidRPr="009B7CED" w:rsidRDefault="009B7CED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2.4</w:t>
            </w:r>
            <w:r w:rsidR="00CB5D14"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3827" w:type="dxa"/>
          </w:tcPr>
          <w:p w:rsidR="00CB5D14" w:rsidRPr="009B7CED" w:rsidRDefault="006E15E8" w:rsidP="006E15E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Организация </w:t>
            </w:r>
            <w:r w:rsidR="00CB5D14"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гастрольной деятельности </w:t>
            </w: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ТЗУ, обменных гастролей республиканских и зарубежных театров</w:t>
            </w:r>
          </w:p>
        </w:tc>
        <w:tc>
          <w:tcPr>
            <w:tcW w:w="3402" w:type="dxa"/>
          </w:tcPr>
          <w:p w:rsidR="00CB5D14" w:rsidRPr="009B7CED" w:rsidRDefault="00CB5D14" w:rsidP="0075016E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Разработка полож</w:t>
            </w:r>
            <w:r w:rsidR="00984345"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ения о гастрольной деятельности, План реализации гастролей</w:t>
            </w:r>
          </w:p>
        </w:tc>
        <w:tc>
          <w:tcPr>
            <w:tcW w:w="1559" w:type="dxa"/>
          </w:tcPr>
          <w:p w:rsidR="00CB5D14" w:rsidRPr="009B7CED" w:rsidRDefault="00A3601F" w:rsidP="00B810AF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До 31.12.</w:t>
            </w:r>
            <w:r w:rsidR="00CD724B">
              <w:rPr>
                <w:rFonts w:ascii="Times New Roman" w:hAnsi="Times New Roman"/>
                <w:sz w:val="24"/>
                <w:szCs w:val="24"/>
                <w:lang w:val="ru-RU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30.</w:t>
            </w:r>
          </w:p>
        </w:tc>
        <w:tc>
          <w:tcPr>
            <w:tcW w:w="1417" w:type="dxa"/>
          </w:tcPr>
          <w:p w:rsidR="00CB5D14" w:rsidRPr="009B7CED" w:rsidRDefault="00CB5D14" w:rsidP="002421AF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МКИТ КР</w:t>
            </w:r>
          </w:p>
        </w:tc>
        <w:tc>
          <w:tcPr>
            <w:tcW w:w="1312" w:type="dxa"/>
          </w:tcPr>
          <w:p w:rsidR="00F23223" w:rsidRDefault="00F23223" w:rsidP="00F232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РБ </w:t>
            </w:r>
          </w:p>
          <w:p w:rsidR="00CB5D14" w:rsidRPr="009B7CED" w:rsidRDefault="00F23223" w:rsidP="00F232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0 0</w:t>
            </w: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00,0 тыс</w:t>
            </w:r>
            <w:proofErr w:type="gramStart"/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.с</w:t>
            </w:r>
            <w:proofErr w:type="gramEnd"/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омов</w:t>
            </w:r>
          </w:p>
        </w:tc>
        <w:tc>
          <w:tcPr>
            <w:tcW w:w="3685" w:type="dxa"/>
          </w:tcPr>
          <w:p w:rsidR="00CB5D14" w:rsidRPr="009B7CED" w:rsidRDefault="00CB5D14" w:rsidP="00182AAC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Популяризация отечественной продукции культуры и искусства на международной арене</w:t>
            </w:r>
          </w:p>
        </w:tc>
      </w:tr>
      <w:tr w:rsidR="00CB5D14" w:rsidRPr="009B7CED" w:rsidTr="00A3601F">
        <w:tc>
          <w:tcPr>
            <w:tcW w:w="710" w:type="dxa"/>
          </w:tcPr>
          <w:p w:rsidR="00CB5D14" w:rsidRPr="009B7CED" w:rsidRDefault="009B7CED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2.5</w:t>
            </w:r>
            <w:r w:rsidR="00CB5D14"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3827" w:type="dxa"/>
          </w:tcPr>
          <w:p w:rsidR="00CB5D14" w:rsidRPr="009B7CED" w:rsidRDefault="00CB5D14" w:rsidP="00182AA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Внедрение мер по духовному обогащению и культурно-эстетическому воспитанию детей  и подрастающего поколения </w:t>
            </w:r>
          </w:p>
        </w:tc>
        <w:tc>
          <w:tcPr>
            <w:tcW w:w="3402" w:type="dxa"/>
          </w:tcPr>
          <w:p w:rsidR="00CB5D14" w:rsidRPr="009B7CED" w:rsidRDefault="00CB5D14" w:rsidP="002421AF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Разработка и внедрение целевой театрально-постановочной программы для детской аудитории</w:t>
            </w:r>
          </w:p>
        </w:tc>
        <w:tc>
          <w:tcPr>
            <w:tcW w:w="1559" w:type="dxa"/>
          </w:tcPr>
          <w:p w:rsidR="00CB5D14" w:rsidRPr="009B7CED" w:rsidRDefault="00A3601F" w:rsidP="005D4B8D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До 31.12.</w:t>
            </w:r>
            <w:r w:rsidR="00CD724B">
              <w:rPr>
                <w:rFonts w:ascii="Times New Roman" w:hAnsi="Times New Roman"/>
                <w:sz w:val="24"/>
                <w:szCs w:val="24"/>
                <w:lang w:val="ru-RU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30</w:t>
            </w:r>
          </w:p>
        </w:tc>
        <w:tc>
          <w:tcPr>
            <w:tcW w:w="1417" w:type="dxa"/>
          </w:tcPr>
          <w:p w:rsidR="00CB5D14" w:rsidRPr="009B7CED" w:rsidRDefault="00CB5D14" w:rsidP="002421AF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МКИТ КР</w:t>
            </w:r>
          </w:p>
        </w:tc>
        <w:tc>
          <w:tcPr>
            <w:tcW w:w="1312" w:type="dxa"/>
          </w:tcPr>
          <w:p w:rsidR="00E31AA5" w:rsidRDefault="00E31AA5" w:rsidP="00E31AA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РБ </w:t>
            </w:r>
          </w:p>
          <w:p w:rsidR="00CB5D14" w:rsidRPr="009B7CED" w:rsidRDefault="00A3601F" w:rsidP="00A3601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8 8</w:t>
            </w:r>
            <w:r w:rsidR="00E31AA5"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00,0 тыс</w:t>
            </w:r>
            <w:proofErr w:type="gramStart"/>
            <w:r w:rsidR="00E31AA5"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.с</w:t>
            </w:r>
            <w:proofErr w:type="gramEnd"/>
            <w:r w:rsidR="00E31AA5"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омов</w:t>
            </w:r>
          </w:p>
        </w:tc>
        <w:tc>
          <w:tcPr>
            <w:tcW w:w="3685" w:type="dxa"/>
          </w:tcPr>
          <w:p w:rsidR="00CB5D14" w:rsidRPr="009B7CED" w:rsidRDefault="00CB5D14" w:rsidP="009E093A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Повышение интереса детей и подрастающего поколения к культуре и искусству. Культурно-эстетическое воспитание  </w:t>
            </w:r>
          </w:p>
        </w:tc>
      </w:tr>
      <w:tr w:rsidR="00CB5D14" w:rsidRPr="009B7CED" w:rsidTr="00A3601F">
        <w:tc>
          <w:tcPr>
            <w:tcW w:w="710" w:type="dxa"/>
          </w:tcPr>
          <w:p w:rsidR="00CB5D14" w:rsidRPr="009B7CED" w:rsidRDefault="009B7CED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2.6</w:t>
            </w:r>
            <w:r w:rsidR="00CB5D14"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3827" w:type="dxa"/>
          </w:tcPr>
          <w:p w:rsidR="00CB5D14" w:rsidRPr="009B7CED" w:rsidRDefault="00CB5D14" w:rsidP="009843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Повышение роли балетного, оперного и хореографического искусства в развитии национальной культуры </w:t>
            </w:r>
          </w:p>
        </w:tc>
        <w:tc>
          <w:tcPr>
            <w:tcW w:w="3402" w:type="dxa"/>
          </w:tcPr>
          <w:p w:rsidR="00CB5D14" w:rsidRPr="009B7CED" w:rsidRDefault="00CB5D14" w:rsidP="00984345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Разработка</w:t>
            </w:r>
            <w:r w:rsidR="005E0466"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реализация</w:t>
            </w: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984345"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Целевой программы</w:t>
            </w: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развития балетного, оперного  и хореографического искусства с учетом современных направлений, в том числе для детской аудитории</w:t>
            </w:r>
          </w:p>
        </w:tc>
        <w:tc>
          <w:tcPr>
            <w:tcW w:w="1559" w:type="dxa"/>
          </w:tcPr>
          <w:p w:rsidR="00CB5D14" w:rsidRPr="009B7CED" w:rsidRDefault="00A3601F" w:rsidP="00984345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До 31.12.</w:t>
            </w:r>
            <w:r w:rsidR="00CD724B">
              <w:rPr>
                <w:rFonts w:ascii="Times New Roman" w:hAnsi="Times New Roman"/>
                <w:sz w:val="24"/>
                <w:szCs w:val="24"/>
                <w:lang w:val="ru-RU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30.</w:t>
            </w:r>
          </w:p>
        </w:tc>
        <w:tc>
          <w:tcPr>
            <w:tcW w:w="1417" w:type="dxa"/>
          </w:tcPr>
          <w:p w:rsidR="00CB5D14" w:rsidRPr="009B7CED" w:rsidRDefault="00CB5D14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МКИТ КР</w:t>
            </w:r>
          </w:p>
          <w:p w:rsidR="001F2383" w:rsidRPr="009B7CED" w:rsidRDefault="001F2383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12" w:type="dxa"/>
          </w:tcPr>
          <w:p w:rsidR="00E31AA5" w:rsidRDefault="00E31AA5" w:rsidP="00E31AA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РБ </w:t>
            </w:r>
          </w:p>
          <w:p w:rsidR="00CB5D14" w:rsidRPr="009B7CED" w:rsidRDefault="00E31AA5" w:rsidP="00E31AA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100</w:t>
            </w: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00,0 тыс</w:t>
            </w:r>
            <w:proofErr w:type="gramStart"/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.с</w:t>
            </w:r>
            <w:proofErr w:type="gramEnd"/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омов</w:t>
            </w:r>
          </w:p>
        </w:tc>
        <w:tc>
          <w:tcPr>
            <w:tcW w:w="3685" w:type="dxa"/>
          </w:tcPr>
          <w:p w:rsidR="00CB5D14" w:rsidRPr="009B7CED" w:rsidRDefault="00A57B32" w:rsidP="00A57B32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Популяризация высоко-художественных произведений культуры и искусства </w:t>
            </w:r>
          </w:p>
        </w:tc>
      </w:tr>
      <w:tr w:rsidR="00CB5D14" w:rsidRPr="009B7CED" w:rsidTr="00A3601F">
        <w:tc>
          <w:tcPr>
            <w:tcW w:w="710" w:type="dxa"/>
          </w:tcPr>
          <w:p w:rsidR="00CB5D14" w:rsidRPr="009B7CED" w:rsidRDefault="009B7CED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2.7</w:t>
            </w:r>
            <w:r w:rsidR="00CB5D14"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3827" w:type="dxa"/>
          </w:tcPr>
          <w:p w:rsidR="00CB5D14" w:rsidRPr="009B7CED" w:rsidRDefault="00CB5D14" w:rsidP="005D4B8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Развитие сферы изобразительного искусства </w:t>
            </w:r>
          </w:p>
        </w:tc>
        <w:tc>
          <w:tcPr>
            <w:tcW w:w="3402" w:type="dxa"/>
          </w:tcPr>
          <w:p w:rsidR="00CB5D14" w:rsidRPr="009B7CED" w:rsidRDefault="00CB5D14" w:rsidP="008C508B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Проведение национальн</w:t>
            </w:r>
            <w:r w:rsidR="008C508B"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ых</w:t>
            </w: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1F2383"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 международных </w:t>
            </w: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ежегодн</w:t>
            </w:r>
            <w:r w:rsidR="008C508B"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ых</w:t>
            </w: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8C508B"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тематических конкурсов</w:t>
            </w:r>
            <w:r w:rsidR="001F2383"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выставок</w:t>
            </w: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984345"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 </w:t>
            </w:r>
            <w:r w:rsidR="001F2383"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других </w:t>
            </w:r>
            <w:r w:rsidR="00984345"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мероприятий в целях развития</w:t>
            </w:r>
            <w:r w:rsidR="008C508B"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="008C508B"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ИЗО</w:t>
            </w:r>
            <w:proofErr w:type="gramEnd"/>
          </w:p>
        </w:tc>
        <w:tc>
          <w:tcPr>
            <w:tcW w:w="1559" w:type="dxa"/>
          </w:tcPr>
          <w:p w:rsidR="00CB5D14" w:rsidRPr="009B7CED" w:rsidRDefault="00984345" w:rsidP="0051213C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Е</w:t>
            </w:r>
            <w:r w:rsidR="00CB5D14" w:rsidRPr="009B7CED">
              <w:rPr>
                <w:rFonts w:ascii="Times New Roman" w:hAnsi="Times New Roman"/>
                <w:sz w:val="24"/>
                <w:szCs w:val="24"/>
                <w:lang w:val="ru-RU"/>
              </w:rPr>
              <w:t>жегодно</w:t>
            </w:r>
          </w:p>
        </w:tc>
        <w:tc>
          <w:tcPr>
            <w:tcW w:w="1417" w:type="dxa"/>
          </w:tcPr>
          <w:p w:rsidR="00CB5D14" w:rsidRPr="009B7CED" w:rsidRDefault="00CB5D14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МКИТ КР </w:t>
            </w:r>
          </w:p>
        </w:tc>
        <w:tc>
          <w:tcPr>
            <w:tcW w:w="1312" w:type="dxa"/>
          </w:tcPr>
          <w:p w:rsidR="00B40902" w:rsidRDefault="00B40902" w:rsidP="00B4090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РБ </w:t>
            </w:r>
          </w:p>
          <w:p w:rsidR="00CB5D14" w:rsidRPr="009B7CED" w:rsidRDefault="00B40902" w:rsidP="00B4090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00,0 тыс</w:t>
            </w:r>
            <w:proofErr w:type="gramStart"/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.с</w:t>
            </w:r>
            <w:proofErr w:type="gramEnd"/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омов</w:t>
            </w:r>
          </w:p>
        </w:tc>
        <w:tc>
          <w:tcPr>
            <w:tcW w:w="3685" w:type="dxa"/>
          </w:tcPr>
          <w:p w:rsidR="00CB5D14" w:rsidRPr="009B7CED" w:rsidRDefault="00CB5D14" w:rsidP="001D6129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Популяризация лучших произведений изобразительного искусства среди населения</w:t>
            </w:r>
          </w:p>
        </w:tc>
      </w:tr>
      <w:tr w:rsidR="00984345" w:rsidRPr="009B7CED" w:rsidTr="00A3601F">
        <w:tc>
          <w:tcPr>
            <w:tcW w:w="710" w:type="dxa"/>
          </w:tcPr>
          <w:p w:rsidR="00984345" w:rsidRPr="009B7CED" w:rsidRDefault="009B7CED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2.8</w:t>
            </w:r>
            <w:r w:rsidR="00984345"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3827" w:type="dxa"/>
          </w:tcPr>
          <w:p w:rsidR="00984345" w:rsidRPr="009B7CED" w:rsidRDefault="00984345" w:rsidP="005D4B8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Развитие отечественной драматургии</w:t>
            </w:r>
          </w:p>
        </w:tc>
        <w:tc>
          <w:tcPr>
            <w:tcW w:w="3402" w:type="dxa"/>
          </w:tcPr>
          <w:p w:rsidR="00984345" w:rsidRPr="009B7CED" w:rsidRDefault="00984345" w:rsidP="0051213C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9B7CED">
              <w:rPr>
                <w:rFonts w:ascii="Times New Roman" w:hAnsi="Times New Roman" w:cs="Times New Roman"/>
                <w:sz w:val="24"/>
                <w:szCs w:val="24"/>
              </w:rPr>
              <w:t>асширить практику государственных заказов на создание новых драматургических произведений и театральных постановок, в том числе для детей и юношества, обратив особое внимание на поддержку одаренной творческой молодежи</w:t>
            </w:r>
          </w:p>
        </w:tc>
        <w:tc>
          <w:tcPr>
            <w:tcW w:w="1559" w:type="dxa"/>
          </w:tcPr>
          <w:p w:rsidR="00984345" w:rsidRPr="009B7CED" w:rsidRDefault="00984345" w:rsidP="0051213C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Ежегодно </w:t>
            </w:r>
          </w:p>
        </w:tc>
        <w:tc>
          <w:tcPr>
            <w:tcW w:w="1417" w:type="dxa"/>
          </w:tcPr>
          <w:p w:rsidR="00984345" w:rsidRPr="009B7CED" w:rsidRDefault="009B7CED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МКИТ КР</w:t>
            </w:r>
          </w:p>
        </w:tc>
        <w:tc>
          <w:tcPr>
            <w:tcW w:w="1312" w:type="dxa"/>
          </w:tcPr>
          <w:p w:rsidR="00B40902" w:rsidRDefault="00B40902" w:rsidP="00B4090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РБ </w:t>
            </w:r>
          </w:p>
          <w:p w:rsidR="00984345" w:rsidRPr="009B7CED" w:rsidRDefault="0068743B" w:rsidP="00B4090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  <w:r w:rsidR="00B40902"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B409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="00B40902"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00,0 тыс</w:t>
            </w:r>
            <w:proofErr w:type="gramStart"/>
            <w:r w:rsidR="00B40902"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.с</w:t>
            </w:r>
            <w:proofErr w:type="gramEnd"/>
            <w:r w:rsidR="00B40902"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омов</w:t>
            </w:r>
          </w:p>
        </w:tc>
        <w:tc>
          <w:tcPr>
            <w:tcW w:w="3685" w:type="dxa"/>
          </w:tcPr>
          <w:p w:rsidR="00984345" w:rsidRPr="009B7CED" w:rsidRDefault="00984345" w:rsidP="008C508B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Культурно-эстетическое</w:t>
            </w:r>
            <w:r w:rsidR="008C508B"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нравственное, духовно-патриотическое</w:t>
            </w: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воспитание молодежи и подрастающего поколения</w:t>
            </w:r>
          </w:p>
        </w:tc>
      </w:tr>
      <w:tr w:rsidR="00CB5D14" w:rsidRPr="009B7CED" w:rsidTr="00A3601F">
        <w:tc>
          <w:tcPr>
            <w:tcW w:w="710" w:type="dxa"/>
          </w:tcPr>
          <w:p w:rsidR="00CB5D14" w:rsidRPr="009B7CED" w:rsidRDefault="00CB5D14" w:rsidP="009B7C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</w:t>
            </w:r>
            <w:r w:rsid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827" w:type="dxa"/>
          </w:tcPr>
          <w:p w:rsidR="00CB5D14" w:rsidRPr="009B7CED" w:rsidRDefault="00CB5D14" w:rsidP="001D612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Улучшение национальной цирковой деятельности </w:t>
            </w:r>
          </w:p>
        </w:tc>
        <w:tc>
          <w:tcPr>
            <w:tcW w:w="3402" w:type="dxa"/>
          </w:tcPr>
          <w:p w:rsidR="00CB5D14" w:rsidRPr="009B7CED" w:rsidRDefault="00CB5D14" w:rsidP="001D6129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Проведение цирковых постановок с учетом современных направлений на Программной основе в каждом регионе</w:t>
            </w:r>
          </w:p>
        </w:tc>
        <w:tc>
          <w:tcPr>
            <w:tcW w:w="1559" w:type="dxa"/>
          </w:tcPr>
          <w:p w:rsidR="00CB5D14" w:rsidRPr="009B7CED" w:rsidRDefault="00CB5D14" w:rsidP="0051213C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Ежегодно </w:t>
            </w:r>
          </w:p>
        </w:tc>
        <w:tc>
          <w:tcPr>
            <w:tcW w:w="1417" w:type="dxa"/>
          </w:tcPr>
          <w:p w:rsidR="00CB5D14" w:rsidRPr="009B7CED" w:rsidRDefault="00CB5D14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МКИТ КР </w:t>
            </w:r>
          </w:p>
        </w:tc>
        <w:tc>
          <w:tcPr>
            <w:tcW w:w="1312" w:type="dxa"/>
          </w:tcPr>
          <w:p w:rsidR="00B40902" w:rsidRDefault="00B40902" w:rsidP="00B4090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РБ </w:t>
            </w:r>
          </w:p>
          <w:p w:rsidR="00CB5D14" w:rsidRPr="009B7CED" w:rsidRDefault="00B40902" w:rsidP="00B4090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00,0 тыс</w:t>
            </w:r>
            <w:proofErr w:type="gramStart"/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.с</w:t>
            </w:r>
            <w:proofErr w:type="gramEnd"/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омов</w:t>
            </w:r>
          </w:p>
        </w:tc>
        <w:tc>
          <w:tcPr>
            <w:tcW w:w="3685" w:type="dxa"/>
          </w:tcPr>
          <w:p w:rsidR="00CB5D14" w:rsidRPr="009B7CED" w:rsidRDefault="00CB5D14" w:rsidP="001D6129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Популяризация лучших цирковых постановок среди населения</w:t>
            </w:r>
          </w:p>
        </w:tc>
      </w:tr>
      <w:tr w:rsidR="00CB5D14" w:rsidRPr="009B7CED" w:rsidTr="00A3601F">
        <w:tc>
          <w:tcPr>
            <w:tcW w:w="710" w:type="dxa"/>
          </w:tcPr>
          <w:p w:rsidR="00CB5D14" w:rsidRPr="009B7CED" w:rsidRDefault="009B7CED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2.10</w:t>
            </w:r>
            <w:r w:rsidR="00CB5D14"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827" w:type="dxa"/>
          </w:tcPr>
          <w:p w:rsidR="00CB5D14" w:rsidRPr="009B7CED" w:rsidRDefault="00CB5D14" w:rsidP="001D612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Внедрение новых механизмом создания и показа театральных постановок </w:t>
            </w:r>
          </w:p>
        </w:tc>
        <w:tc>
          <w:tcPr>
            <w:tcW w:w="3402" w:type="dxa"/>
          </w:tcPr>
          <w:p w:rsidR="00CB5D14" w:rsidRPr="009B7CED" w:rsidRDefault="006E15E8" w:rsidP="006E15E8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9B7CED">
              <w:rPr>
                <w:rFonts w:ascii="Times New Roman" w:hAnsi="Times New Roman" w:cs="Times New Roman"/>
                <w:sz w:val="24"/>
                <w:szCs w:val="24"/>
              </w:rPr>
              <w:t>азработать и реализовать совместно с заинтересованными организациями комплекс мер по привлечению внебюджетных сре</w:t>
            </w:r>
            <w:proofErr w:type="gramStart"/>
            <w:r w:rsidRPr="009B7CED">
              <w:rPr>
                <w:rFonts w:ascii="Times New Roman" w:hAnsi="Times New Roman" w:cs="Times New Roman"/>
                <w:sz w:val="24"/>
                <w:szCs w:val="24"/>
              </w:rPr>
              <w:t>дств дл</w:t>
            </w:r>
            <w:proofErr w:type="gramEnd"/>
            <w:r w:rsidRPr="009B7CED">
              <w:rPr>
                <w:rFonts w:ascii="Times New Roman" w:hAnsi="Times New Roman" w:cs="Times New Roman"/>
                <w:sz w:val="24"/>
                <w:szCs w:val="24"/>
              </w:rPr>
              <w:t>я поддержки театрального искусства на принципах государственно-частного партнерства</w:t>
            </w:r>
          </w:p>
        </w:tc>
        <w:tc>
          <w:tcPr>
            <w:tcW w:w="1559" w:type="dxa"/>
          </w:tcPr>
          <w:p w:rsidR="00CB5D14" w:rsidRPr="009B7CED" w:rsidRDefault="00A3601F" w:rsidP="0051213C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Ежегодно</w:t>
            </w:r>
          </w:p>
        </w:tc>
        <w:tc>
          <w:tcPr>
            <w:tcW w:w="1417" w:type="dxa"/>
          </w:tcPr>
          <w:p w:rsidR="00CB5D14" w:rsidRPr="009B7CED" w:rsidRDefault="00CB5D14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МКИТ КР </w:t>
            </w:r>
          </w:p>
        </w:tc>
        <w:tc>
          <w:tcPr>
            <w:tcW w:w="1312" w:type="dxa"/>
          </w:tcPr>
          <w:p w:rsidR="00CB5D14" w:rsidRPr="009B7CED" w:rsidRDefault="00B40902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 требуется</w:t>
            </w:r>
          </w:p>
        </w:tc>
        <w:tc>
          <w:tcPr>
            <w:tcW w:w="3685" w:type="dxa"/>
          </w:tcPr>
          <w:p w:rsidR="00CB5D14" w:rsidRPr="009B7CED" w:rsidRDefault="00CB5D14" w:rsidP="001D6129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Эффективная методика повышения интереса граждан к театральному искусству и обеспечения механизма возвратности средств</w:t>
            </w:r>
          </w:p>
        </w:tc>
      </w:tr>
      <w:tr w:rsidR="00494222" w:rsidRPr="009B7CED" w:rsidTr="00A3601F">
        <w:tc>
          <w:tcPr>
            <w:tcW w:w="710" w:type="dxa"/>
          </w:tcPr>
          <w:p w:rsidR="00494222" w:rsidRPr="009B7CED" w:rsidRDefault="00494222" w:rsidP="009B7C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</w:t>
            </w:r>
            <w:r w:rsid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827" w:type="dxa"/>
          </w:tcPr>
          <w:p w:rsidR="00494222" w:rsidRPr="009B7CED" w:rsidRDefault="00494222" w:rsidP="001D612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Внедрение абонементной системы билетного хозяйства в театрально-зрелищных учреждениях</w:t>
            </w:r>
          </w:p>
        </w:tc>
        <w:tc>
          <w:tcPr>
            <w:tcW w:w="3402" w:type="dxa"/>
          </w:tcPr>
          <w:p w:rsidR="00494222" w:rsidRPr="009B7CED" w:rsidRDefault="00494222" w:rsidP="00494222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Разработать и внедрить механизмы привлечения посетителей в театрально-</w:t>
            </w:r>
            <w:r w:rsidR="0028304D"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зрелищные учреждения, в том числе отдельно для детей и юношества. </w:t>
            </w: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559" w:type="dxa"/>
          </w:tcPr>
          <w:p w:rsidR="00494222" w:rsidRPr="009B7CED" w:rsidRDefault="00A3601F" w:rsidP="0051213C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До 31.12.</w:t>
            </w:r>
            <w:r w:rsidR="00CD724B">
              <w:rPr>
                <w:rFonts w:ascii="Times New Roman" w:hAnsi="Times New Roman"/>
                <w:sz w:val="24"/>
                <w:szCs w:val="24"/>
                <w:lang w:val="ru-RU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20.</w:t>
            </w:r>
          </w:p>
        </w:tc>
        <w:tc>
          <w:tcPr>
            <w:tcW w:w="1417" w:type="dxa"/>
          </w:tcPr>
          <w:p w:rsidR="00494222" w:rsidRPr="009B7CED" w:rsidRDefault="0028304D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МКИТ КР </w:t>
            </w:r>
          </w:p>
        </w:tc>
        <w:tc>
          <w:tcPr>
            <w:tcW w:w="1312" w:type="dxa"/>
          </w:tcPr>
          <w:p w:rsidR="00494222" w:rsidRPr="009B7CED" w:rsidRDefault="00B40902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 требуется</w:t>
            </w:r>
          </w:p>
        </w:tc>
        <w:tc>
          <w:tcPr>
            <w:tcW w:w="3685" w:type="dxa"/>
          </w:tcPr>
          <w:p w:rsidR="00494222" w:rsidRPr="009B7CED" w:rsidRDefault="0028304D" w:rsidP="001D6129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Увеличение объема зрительской аудитории и введение эффективного билетного хозяйства</w:t>
            </w:r>
          </w:p>
        </w:tc>
      </w:tr>
      <w:tr w:rsidR="0028304D" w:rsidRPr="009B7CED" w:rsidTr="00A3601F">
        <w:tc>
          <w:tcPr>
            <w:tcW w:w="710" w:type="dxa"/>
          </w:tcPr>
          <w:p w:rsidR="0028304D" w:rsidRPr="009B7CED" w:rsidRDefault="007F1428" w:rsidP="009B7C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2.1</w:t>
            </w:r>
            <w:r w:rsid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827" w:type="dxa"/>
          </w:tcPr>
          <w:p w:rsidR="0028304D" w:rsidRPr="009B7CED" w:rsidRDefault="008C508B" w:rsidP="002830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Улучшение взаимосвязи и взаимодействия между учебными заведениями культуры и искусства и ТЗУ, музеями, библиотеками, кинотеатрами.</w:t>
            </w:r>
          </w:p>
        </w:tc>
        <w:tc>
          <w:tcPr>
            <w:tcW w:w="3402" w:type="dxa"/>
          </w:tcPr>
          <w:p w:rsidR="0028304D" w:rsidRPr="009B7CED" w:rsidRDefault="008C508B" w:rsidP="007F1428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Обеспечение доступа к произведениям культуры и искусства в зрелищных учреждениях, музеях, библиотеках обучающимся подведомственных учебных </w:t>
            </w: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заведениях культуры и искусства </w:t>
            </w:r>
          </w:p>
        </w:tc>
        <w:tc>
          <w:tcPr>
            <w:tcW w:w="1559" w:type="dxa"/>
          </w:tcPr>
          <w:p w:rsidR="0028304D" w:rsidRPr="009B7CED" w:rsidRDefault="000A216B" w:rsidP="0051213C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Ежегодно</w:t>
            </w:r>
          </w:p>
        </w:tc>
        <w:tc>
          <w:tcPr>
            <w:tcW w:w="1417" w:type="dxa"/>
          </w:tcPr>
          <w:p w:rsidR="0028304D" w:rsidRPr="009B7CED" w:rsidRDefault="008C508B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МКИТ КР</w:t>
            </w:r>
          </w:p>
        </w:tc>
        <w:tc>
          <w:tcPr>
            <w:tcW w:w="1312" w:type="dxa"/>
          </w:tcPr>
          <w:p w:rsidR="0028304D" w:rsidRPr="009B7CED" w:rsidRDefault="00255025" w:rsidP="008C508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 </w:t>
            </w:r>
            <w:r w:rsidR="008C508B"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требуется </w:t>
            </w:r>
          </w:p>
        </w:tc>
        <w:tc>
          <w:tcPr>
            <w:tcW w:w="3685" w:type="dxa"/>
          </w:tcPr>
          <w:p w:rsidR="0028304D" w:rsidRPr="009B7CED" w:rsidRDefault="001F2383" w:rsidP="001F2383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Эффективная методика повышения интереса и </w:t>
            </w:r>
            <w:proofErr w:type="gramStart"/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кругозора</w:t>
            </w:r>
            <w:proofErr w:type="gramEnd"/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обучающихся культуре</w:t>
            </w:r>
          </w:p>
        </w:tc>
      </w:tr>
      <w:tr w:rsidR="00DD034B" w:rsidRPr="009B7CED" w:rsidTr="00A3601F">
        <w:tc>
          <w:tcPr>
            <w:tcW w:w="710" w:type="dxa"/>
          </w:tcPr>
          <w:p w:rsidR="00DD034B" w:rsidRPr="009B7CED" w:rsidRDefault="000A216B" w:rsidP="009B7C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2.13.</w:t>
            </w:r>
          </w:p>
        </w:tc>
        <w:tc>
          <w:tcPr>
            <w:tcW w:w="3827" w:type="dxa"/>
          </w:tcPr>
          <w:p w:rsidR="00DD034B" w:rsidRPr="009B7CED" w:rsidRDefault="000A216B" w:rsidP="000A216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Применение эффективных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методов организации работы творческого состава работников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ТЗУ</w:t>
            </w:r>
          </w:p>
        </w:tc>
        <w:tc>
          <w:tcPr>
            <w:tcW w:w="3402" w:type="dxa"/>
          </w:tcPr>
          <w:p w:rsidR="00DD034B" w:rsidRPr="009B7CED" w:rsidRDefault="000A216B" w:rsidP="000A216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Внедрение эффективной кадровой системы управления в ТЗУ на основе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пилотного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проекта на бальной основе оценки работы</w:t>
            </w:r>
          </w:p>
        </w:tc>
        <w:tc>
          <w:tcPr>
            <w:tcW w:w="1559" w:type="dxa"/>
          </w:tcPr>
          <w:p w:rsidR="00DD034B" w:rsidRPr="009B7CED" w:rsidRDefault="000A216B" w:rsidP="0051213C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До 31.12.</w:t>
            </w:r>
            <w:r w:rsidR="00CD724B">
              <w:rPr>
                <w:rFonts w:ascii="Times New Roman" w:hAnsi="Times New Roman"/>
                <w:sz w:val="24"/>
                <w:szCs w:val="24"/>
                <w:lang w:val="ru-RU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22.</w:t>
            </w:r>
          </w:p>
        </w:tc>
        <w:tc>
          <w:tcPr>
            <w:tcW w:w="1417" w:type="dxa"/>
          </w:tcPr>
          <w:p w:rsidR="00DD034B" w:rsidRPr="009B7CED" w:rsidRDefault="000A216B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МКИТ КР</w:t>
            </w:r>
          </w:p>
        </w:tc>
        <w:tc>
          <w:tcPr>
            <w:tcW w:w="1312" w:type="dxa"/>
          </w:tcPr>
          <w:p w:rsidR="00DD034B" w:rsidRPr="009B7CED" w:rsidRDefault="000A216B" w:rsidP="008C508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 требуется</w:t>
            </w:r>
          </w:p>
        </w:tc>
        <w:tc>
          <w:tcPr>
            <w:tcW w:w="3685" w:type="dxa"/>
          </w:tcPr>
          <w:p w:rsidR="00DD034B" w:rsidRPr="009B7CED" w:rsidRDefault="000A216B" w:rsidP="001F2383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Эффективный кадровый менеджмент, рациональное распределение человеческого и трудового ресурса</w:t>
            </w:r>
          </w:p>
        </w:tc>
      </w:tr>
      <w:tr w:rsidR="005A62A0" w:rsidRPr="009B7CED" w:rsidTr="00A3601F">
        <w:tc>
          <w:tcPr>
            <w:tcW w:w="710" w:type="dxa"/>
          </w:tcPr>
          <w:p w:rsidR="005A62A0" w:rsidRDefault="005A62A0" w:rsidP="009B7C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</w:tcPr>
          <w:p w:rsidR="005A62A0" w:rsidRDefault="005A62A0" w:rsidP="000A216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5A62A0" w:rsidRDefault="005A62A0" w:rsidP="000A216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:rsidR="005A62A0" w:rsidRDefault="005A62A0" w:rsidP="0051213C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5A62A0" w:rsidRDefault="005A62A0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12" w:type="dxa"/>
          </w:tcPr>
          <w:p w:rsidR="005A62A0" w:rsidRPr="005A62A0" w:rsidRDefault="005A62A0" w:rsidP="008C508B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A62A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271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5A62A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300.0 тыс. сом</w:t>
            </w:r>
          </w:p>
        </w:tc>
        <w:tc>
          <w:tcPr>
            <w:tcW w:w="3685" w:type="dxa"/>
          </w:tcPr>
          <w:p w:rsidR="005A62A0" w:rsidRDefault="005A62A0" w:rsidP="001F2383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B5D14" w:rsidRPr="009B7CED" w:rsidTr="00A3601F">
        <w:tc>
          <w:tcPr>
            <w:tcW w:w="15912" w:type="dxa"/>
            <w:gridSpan w:val="7"/>
          </w:tcPr>
          <w:p w:rsidR="00CB5D14" w:rsidRPr="009B7CED" w:rsidRDefault="00CB5D14" w:rsidP="0051213C">
            <w:pPr>
              <w:ind w:lef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3. Профессиональное образование </w:t>
            </w:r>
          </w:p>
        </w:tc>
      </w:tr>
      <w:tr w:rsidR="00B40902" w:rsidRPr="009B7CED" w:rsidTr="00A3601F">
        <w:tc>
          <w:tcPr>
            <w:tcW w:w="710" w:type="dxa"/>
          </w:tcPr>
          <w:p w:rsidR="00B40902" w:rsidRPr="009B7CED" w:rsidRDefault="00B40902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3.1. </w:t>
            </w:r>
          </w:p>
        </w:tc>
        <w:tc>
          <w:tcPr>
            <w:tcW w:w="3827" w:type="dxa"/>
          </w:tcPr>
          <w:p w:rsidR="00B40902" w:rsidRPr="009B7CED" w:rsidRDefault="00B40902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Повышение эффективности деятельности детских учебных заведений в сфере культуры искусства </w:t>
            </w:r>
          </w:p>
        </w:tc>
        <w:tc>
          <w:tcPr>
            <w:tcW w:w="3402" w:type="dxa"/>
          </w:tcPr>
          <w:p w:rsidR="00B40902" w:rsidRPr="009B7CED" w:rsidRDefault="00B40902" w:rsidP="0051213C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Разработка и внедрение современных НПА, инструкций, положений, стандартов и методик обучения с учетом современных реалий и специфики  </w:t>
            </w:r>
          </w:p>
        </w:tc>
        <w:tc>
          <w:tcPr>
            <w:tcW w:w="1559" w:type="dxa"/>
          </w:tcPr>
          <w:p w:rsidR="00B40902" w:rsidRPr="009B7CED" w:rsidRDefault="000A216B" w:rsidP="0051213C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До 30.12.</w:t>
            </w:r>
            <w:r w:rsidR="00CD724B">
              <w:rPr>
                <w:rFonts w:ascii="Times New Roman" w:hAnsi="Times New Roman"/>
                <w:sz w:val="24"/>
                <w:szCs w:val="24"/>
                <w:lang w:val="ru-RU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22</w:t>
            </w:r>
          </w:p>
        </w:tc>
        <w:tc>
          <w:tcPr>
            <w:tcW w:w="1417" w:type="dxa"/>
          </w:tcPr>
          <w:p w:rsidR="00B40902" w:rsidRPr="009B7CED" w:rsidRDefault="00B40902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МКИТ КР </w:t>
            </w:r>
          </w:p>
        </w:tc>
        <w:tc>
          <w:tcPr>
            <w:tcW w:w="1312" w:type="dxa"/>
          </w:tcPr>
          <w:p w:rsidR="00B40902" w:rsidRDefault="00B40902" w:rsidP="00497CA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РБ </w:t>
            </w:r>
          </w:p>
          <w:p w:rsidR="00B40902" w:rsidRPr="009B7CED" w:rsidRDefault="000A216B" w:rsidP="00B4090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B40902"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B409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="00B40902"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00,0 тыс</w:t>
            </w:r>
            <w:proofErr w:type="gramStart"/>
            <w:r w:rsidR="00B40902"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.с</w:t>
            </w:r>
            <w:proofErr w:type="gramEnd"/>
            <w:r w:rsidR="00B40902"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омов</w:t>
            </w:r>
          </w:p>
        </w:tc>
        <w:tc>
          <w:tcPr>
            <w:tcW w:w="3685" w:type="dxa"/>
          </w:tcPr>
          <w:p w:rsidR="00B40902" w:rsidRPr="009B7CED" w:rsidRDefault="00B40902" w:rsidP="00974C7B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Современные специфические  стандарты и методы обучения</w:t>
            </w:r>
          </w:p>
        </w:tc>
      </w:tr>
      <w:tr w:rsidR="00B40902" w:rsidRPr="009B7CED" w:rsidTr="00A3601F">
        <w:tc>
          <w:tcPr>
            <w:tcW w:w="710" w:type="dxa"/>
          </w:tcPr>
          <w:p w:rsidR="00B40902" w:rsidRPr="009B7CED" w:rsidRDefault="00B40902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3.2. </w:t>
            </w:r>
          </w:p>
        </w:tc>
        <w:tc>
          <w:tcPr>
            <w:tcW w:w="3827" w:type="dxa"/>
          </w:tcPr>
          <w:p w:rsidR="00B40902" w:rsidRPr="009B7CED" w:rsidRDefault="00B40902" w:rsidP="00CA05F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Улучшение качества образовательных Программ учебных заведений культуры и искусства</w:t>
            </w:r>
          </w:p>
        </w:tc>
        <w:tc>
          <w:tcPr>
            <w:tcW w:w="3402" w:type="dxa"/>
          </w:tcPr>
          <w:p w:rsidR="00B40902" w:rsidRPr="009B7CED" w:rsidRDefault="00B40902" w:rsidP="00974C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Проведение аккредитации соответствующих учебных заведений культуры и искусства </w:t>
            </w:r>
          </w:p>
        </w:tc>
        <w:tc>
          <w:tcPr>
            <w:tcW w:w="1559" w:type="dxa"/>
          </w:tcPr>
          <w:p w:rsidR="00B40902" w:rsidRPr="009B7CED" w:rsidRDefault="000B58C4" w:rsidP="0051213C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Ежегодно</w:t>
            </w:r>
          </w:p>
        </w:tc>
        <w:tc>
          <w:tcPr>
            <w:tcW w:w="1417" w:type="dxa"/>
          </w:tcPr>
          <w:p w:rsidR="00B40902" w:rsidRPr="009B7CED" w:rsidRDefault="00B40902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МКИТ КР </w:t>
            </w:r>
          </w:p>
        </w:tc>
        <w:tc>
          <w:tcPr>
            <w:tcW w:w="1312" w:type="dxa"/>
            <w:vMerge w:val="restart"/>
          </w:tcPr>
          <w:p w:rsidR="00B40902" w:rsidRDefault="00B40902" w:rsidP="00497CA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РБ </w:t>
            </w:r>
          </w:p>
          <w:p w:rsidR="00B40902" w:rsidRPr="009B7CED" w:rsidRDefault="000A216B" w:rsidP="00497CA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B409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="00B40902"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B409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="00B40902"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00,0 тыс</w:t>
            </w:r>
            <w:proofErr w:type="gramStart"/>
            <w:r w:rsidR="00B40902"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.с</w:t>
            </w:r>
            <w:proofErr w:type="gramEnd"/>
            <w:r w:rsidR="00B40902"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омов</w:t>
            </w:r>
          </w:p>
        </w:tc>
        <w:tc>
          <w:tcPr>
            <w:tcW w:w="3685" w:type="dxa"/>
          </w:tcPr>
          <w:p w:rsidR="00B40902" w:rsidRPr="009B7CED" w:rsidRDefault="00B40902" w:rsidP="00CA05FC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Соответствие учебных заведений национальным и мировым образовательным стандартам в области культуры и искусства </w:t>
            </w:r>
          </w:p>
        </w:tc>
      </w:tr>
      <w:tr w:rsidR="00B40902" w:rsidRPr="009B7CED" w:rsidTr="00A3601F">
        <w:tc>
          <w:tcPr>
            <w:tcW w:w="710" w:type="dxa"/>
            <w:vMerge w:val="restart"/>
          </w:tcPr>
          <w:p w:rsidR="00B40902" w:rsidRPr="009B7CED" w:rsidRDefault="00B40902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3.3. </w:t>
            </w:r>
          </w:p>
        </w:tc>
        <w:tc>
          <w:tcPr>
            <w:tcW w:w="3827" w:type="dxa"/>
            <w:vMerge w:val="restart"/>
          </w:tcPr>
          <w:p w:rsidR="00B40902" w:rsidRPr="009B7CED" w:rsidRDefault="00B40902" w:rsidP="00CA05F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Создание современных научных подходов обучения, подготовки и переподготовки кадров в области культуры и искусства</w:t>
            </w:r>
          </w:p>
        </w:tc>
        <w:tc>
          <w:tcPr>
            <w:tcW w:w="3402" w:type="dxa"/>
          </w:tcPr>
          <w:p w:rsidR="00B40902" w:rsidRPr="009B7CED" w:rsidRDefault="00B40902" w:rsidP="0051213C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Образование учебно-методического и инновационного центра подготовки и повышения квалификации при МКИТ </w:t>
            </w:r>
          </w:p>
        </w:tc>
        <w:tc>
          <w:tcPr>
            <w:tcW w:w="1559" w:type="dxa"/>
          </w:tcPr>
          <w:p w:rsidR="00B40902" w:rsidRPr="009B7CED" w:rsidRDefault="000B58C4" w:rsidP="0051213C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До 31.12.</w:t>
            </w:r>
            <w:r w:rsidR="00CD724B">
              <w:rPr>
                <w:rFonts w:ascii="Times New Roman" w:hAnsi="Times New Roman"/>
                <w:sz w:val="24"/>
                <w:szCs w:val="24"/>
                <w:lang w:val="ru-RU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21.</w:t>
            </w:r>
          </w:p>
        </w:tc>
        <w:tc>
          <w:tcPr>
            <w:tcW w:w="1417" w:type="dxa"/>
          </w:tcPr>
          <w:p w:rsidR="00B40902" w:rsidRPr="009B7CED" w:rsidRDefault="00B40902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МКИТ КР</w:t>
            </w:r>
          </w:p>
        </w:tc>
        <w:tc>
          <w:tcPr>
            <w:tcW w:w="1312" w:type="dxa"/>
            <w:vMerge/>
          </w:tcPr>
          <w:p w:rsidR="00B40902" w:rsidRPr="009B7CED" w:rsidRDefault="00B40902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85" w:type="dxa"/>
          </w:tcPr>
          <w:p w:rsidR="00B40902" w:rsidRPr="009B7CED" w:rsidRDefault="00B40902" w:rsidP="00CA05FC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Обеспечение учебных заведений методическими пособиями, профессиональные кадры в области культуры и искусства </w:t>
            </w:r>
          </w:p>
        </w:tc>
      </w:tr>
      <w:tr w:rsidR="00B40902" w:rsidRPr="009B7CED" w:rsidTr="00A3601F">
        <w:tc>
          <w:tcPr>
            <w:tcW w:w="710" w:type="dxa"/>
            <w:vMerge/>
          </w:tcPr>
          <w:p w:rsidR="00B40902" w:rsidRPr="009B7CED" w:rsidRDefault="00B40902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vMerge/>
          </w:tcPr>
          <w:p w:rsidR="00B40902" w:rsidRPr="009B7CED" w:rsidRDefault="00B40902" w:rsidP="00CA05F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B40902" w:rsidRPr="009B7CED" w:rsidRDefault="00B40902" w:rsidP="0051213C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</w:rPr>
              <w:t>Создание Центрально-Азиатской киношколы на базе высшего образования</w:t>
            </w:r>
          </w:p>
        </w:tc>
        <w:tc>
          <w:tcPr>
            <w:tcW w:w="1559" w:type="dxa"/>
          </w:tcPr>
          <w:p w:rsidR="00B40902" w:rsidRPr="009B7CED" w:rsidRDefault="000B58C4" w:rsidP="0051213C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До 31.12.</w:t>
            </w:r>
            <w:r w:rsidR="00CD724B">
              <w:rPr>
                <w:rFonts w:ascii="Times New Roman" w:hAnsi="Times New Roman"/>
                <w:sz w:val="24"/>
                <w:szCs w:val="24"/>
                <w:lang w:val="ru-RU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23.</w:t>
            </w:r>
          </w:p>
        </w:tc>
        <w:tc>
          <w:tcPr>
            <w:tcW w:w="1417" w:type="dxa"/>
          </w:tcPr>
          <w:p w:rsidR="00B40902" w:rsidRPr="009B7CED" w:rsidRDefault="00B40902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МКИТ КР</w:t>
            </w:r>
          </w:p>
        </w:tc>
        <w:tc>
          <w:tcPr>
            <w:tcW w:w="1312" w:type="dxa"/>
          </w:tcPr>
          <w:p w:rsidR="00B40902" w:rsidRPr="009B7CED" w:rsidRDefault="00B40902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</w:rPr>
              <w:t>РБ, гранты</w:t>
            </w:r>
          </w:p>
        </w:tc>
        <w:tc>
          <w:tcPr>
            <w:tcW w:w="3685" w:type="dxa"/>
          </w:tcPr>
          <w:p w:rsidR="00B40902" w:rsidRPr="009B7CED" w:rsidRDefault="00B40902" w:rsidP="00CA05FC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</w:rPr>
              <w:t>Подготовка профессиональных кинематографистов на традициях кыргызской истории кино (феномен «Кыргызское чудо»)</w:t>
            </w:r>
          </w:p>
        </w:tc>
      </w:tr>
      <w:tr w:rsidR="00B40902" w:rsidRPr="009B7CED" w:rsidTr="00A3601F">
        <w:tc>
          <w:tcPr>
            <w:tcW w:w="710" w:type="dxa"/>
          </w:tcPr>
          <w:p w:rsidR="00B40902" w:rsidRPr="009B7CED" w:rsidRDefault="00B40902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3.4.</w:t>
            </w:r>
          </w:p>
        </w:tc>
        <w:tc>
          <w:tcPr>
            <w:tcW w:w="3827" w:type="dxa"/>
          </w:tcPr>
          <w:p w:rsidR="00B40902" w:rsidRPr="009B7CED" w:rsidRDefault="00B40902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Создание современных инновационных площадок взаимодействия учебных заведений в целях повышения квалификации</w:t>
            </w:r>
          </w:p>
        </w:tc>
        <w:tc>
          <w:tcPr>
            <w:tcW w:w="3402" w:type="dxa"/>
          </w:tcPr>
          <w:p w:rsidR="00B40902" w:rsidRPr="009B7CED" w:rsidRDefault="00B40902" w:rsidP="000B58C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Разработка и </w:t>
            </w:r>
            <w:r w:rsidR="000B58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реализация </w:t>
            </w: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ведомственной целевой Программы развития детского дополнительного образования в области культуры и искусства</w:t>
            </w:r>
          </w:p>
        </w:tc>
        <w:tc>
          <w:tcPr>
            <w:tcW w:w="1559" w:type="dxa"/>
          </w:tcPr>
          <w:p w:rsidR="00B40902" w:rsidRPr="009B7CED" w:rsidRDefault="000B58C4" w:rsidP="0051213C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До 31.12.</w:t>
            </w:r>
            <w:r w:rsidR="00CD724B">
              <w:rPr>
                <w:rFonts w:ascii="Times New Roman" w:hAnsi="Times New Roman"/>
                <w:sz w:val="24"/>
                <w:szCs w:val="24"/>
                <w:lang w:val="ru-RU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30</w:t>
            </w:r>
          </w:p>
        </w:tc>
        <w:tc>
          <w:tcPr>
            <w:tcW w:w="1417" w:type="dxa"/>
          </w:tcPr>
          <w:p w:rsidR="00B40902" w:rsidRPr="009B7CED" w:rsidRDefault="00B40902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МКИТ  КР </w:t>
            </w:r>
          </w:p>
          <w:p w:rsidR="00B40902" w:rsidRPr="009B7CED" w:rsidRDefault="00B40902" w:rsidP="0051213C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12" w:type="dxa"/>
          </w:tcPr>
          <w:p w:rsidR="00B40902" w:rsidRDefault="00B40902" w:rsidP="00497CA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РБ </w:t>
            </w:r>
          </w:p>
          <w:p w:rsidR="00B40902" w:rsidRPr="009B7CED" w:rsidRDefault="0068743B" w:rsidP="00497CA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50</w:t>
            </w:r>
            <w:r w:rsidR="00B40902"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B409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="00B40902"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00,0 тыс</w:t>
            </w:r>
            <w:proofErr w:type="gramStart"/>
            <w:r w:rsidR="00B40902"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.с</w:t>
            </w:r>
            <w:proofErr w:type="gramEnd"/>
            <w:r w:rsidR="00B40902"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омов</w:t>
            </w:r>
          </w:p>
        </w:tc>
        <w:tc>
          <w:tcPr>
            <w:tcW w:w="3685" w:type="dxa"/>
          </w:tcPr>
          <w:p w:rsidR="00B40902" w:rsidRPr="009B7CED" w:rsidRDefault="00B40902" w:rsidP="0051213C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Повышение качества обучения талантливых детей в области культуры и искусства </w:t>
            </w:r>
          </w:p>
        </w:tc>
      </w:tr>
      <w:tr w:rsidR="00B40902" w:rsidRPr="009B7CED" w:rsidTr="00A3601F">
        <w:tc>
          <w:tcPr>
            <w:tcW w:w="710" w:type="dxa"/>
          </w:tcPr>
          <w:p w:rsidR="00B40902" w:rsidRPr="009B7CED" w:rsidRDefault="00B40902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3.5.</w:t>
            </w:r>
          </w:p>
        </w:tc>
        <w:tc>
          <w:tcPr>
            <w:tcW w:w="3827" w:type="dxa"/>
          </w:tcPr>
          <w:p w:rsidR="00B40902" w:rsidRPr="009B7CED" w:rsidRDefault="00B40902" w:rsidP="00970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Создание условий для проведения </w:t>
            </w: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отчетно-выпускных и показательных концертов, постановок учебных заведений культуры и искусства в зданиях и сооружениях культуры и искусства </w:t>
            </w:r>
          </w:p>
        </w:tc>
        <w:tc>
          <w:tcPr>
            <w:tcW w:w="3402" w:type="dxa"/>
          </w:tcPr>
          <w:p w:rsidR="00B40902" w:rsidRPr="009B7CED" w:rsidRDefault="00B40902" w:rsidP="00970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Разработать НПА о </w:t>
            </w: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безвозмездном предоставлении учебным заведениям сценических площадок в театрально-зрелищных и клубных учреждениях </w:t>
            </w:r>
          </w:p>
        </w:tc>
        <w:tc>
          <w:tcPr>
            <w:tcW w:w="1559" w:type="dxa"/>
          </w:tcPr>
          <w:p w:rsidR="00B40902" w:rsidRPr="009B7CED" w:rsidRDefault="000B58C4" w:rsidP="0051213C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До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31.12.</w:t>
            </w:r>
            <w:r w:rsidR="00CD724B">
              <w:rPr>
                <w:rFonts w:ascii="Times New Roman" w:hAnsi="Times New Roman"/>
                <w:sz w:val="24"/>
                <w:szCs w:val="24"/>
                <w:lang w:val="ru-RU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21</w:t>
            </w:r>
          </w:p>
        </w:tc>
        <w:tc>
          <w:tcPr>
            <w:tcW w:w="1417" w:type="dxa"/>
          </w:tcPr>
          <w:p w:rsidR="00B40902" w:rsidRPr="009B7CED" w:rsidRDefault="00B40902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МКИТ КР</w:t>
            </w:r>
          </w:p>
        </w:tc>
        <w:tc>
          <w:tcPr>
            <w:tcW w:w="1312" w:type="dxa"/>
          </w:tcPr>
          <w:p w:rsidR="00B40902" w:rsidRPr="009B7CED" w:rsidRDefault="00B40902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 </w:t>
            </w: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требуется</w:t>
            </w:r>
          </w:p>
        </w:tc>
        <w:tc>
          <w:tcPr>
            <w:tcW w:w="3685" w:type="dxa"/>
          </w:tcPr>
          <w:p w:rsidR="00B40902" w:rsidRPr="009B7CED" w:rsidRDefault="00B40902" w:rsidP="00C81C7C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Повышение взаимодействия </w:t>
            </w: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между учебными и театрально-зрелищными учреждениями и возможность трудоустройства специалистов в области культуры и искусства</w:t>
            </w:r>
          </w:p>
        </w:tc>
      </w:tr>
      <w:tr w:rsidR="00B40902" w:rsidRPr="009B7CED" w:rsidTr="00A3601F">
        <w:tc>
          <w:tcPr>
            <w:tcW w:w="710" w:type="dxa"/>
          </w:tcPr>
          <w:p w:rsidR="00B40902" w:rsidRPr="009B7CED" w:rsidRDefault="00B40902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3.6. </w:t>
            </w:r>
          </w:p>
        </w:tc>
        <w:tc>
          <w:tcPr>
            <w:tcW w:w="3827" w:type="dxa"/>
          </w:tcPr>
          <w:p w:rsidR="00B40902" w:rsidRPr="009B7CED" w:rsidRDefault="00B40902" w:rsidP="00C81C7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Создание условий для обеспечения необходимыми творческими специалистами ТЗУ</w:t>
            </w:r>
          </w:p>
        </w:tc>
        <w:tc>
          <w:tcPr>
            <w:tcW w:w="3402" w:type="dxa"/>
          </w:tcPr>
          <w:p w:rsidR="00B40902" w:rsidRPr="009B7CED" w:rsidRDefault="00B40902" w:rsidP="00C81C7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Разработка НПА об условиях обучения на бюджетной и внебюджетной основе в учебных заведениях культуры искусства</w:t>
            </w:r>
          </w:p>
        </w:tc>
        <w:tc>
          <w:tcPr>
            <w:tcW w:w="1559" w:type="dxa"/>
          </w:tcPr>
          <w:p w:rsidR="00B40902" w:rsidRPr="009B7CED" w:rsidRDefault="000B58C4" w:rsidP="0051213C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До 31.05.</w:t>
            </w:r>
            <w:r w:rsidR="00CD724B">
              <w:rPr>
                <w:rFonts w:ascii="Times New Roman" w:hAnsi="Times New Roman"/>
                <w:sz w:val="24"/>
                <w:szCs w:val="24"/>
                <w:lang w:val="ru-RU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21.</w:t>
            </w:r>
          </w:p>
        </w:tc>
        <w:tc>
          <w:tcPr>
            <w:tcW w:w="1417" w:type="dxa"/>
          </w:tcPr>
          <w:p w:rsidR="00B40902" w:rsidRPr="009B7CED" w:rsidRDefault="00B40902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МКИТ КР </w:t>
            </w:r>
            <w:proofErr w:type="gramStart"/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 КР</w:t>
            </w:r>
            <w:proofErr w:type="gramEnd"/>
          </w:p>
          <w:p w:rsidR="00B40902" w:rsidRPr="009B7CED" w:rsidRDefault="00B40902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Минсоц</w:t>
            </w:r>
          </w:p>
        </w:tc>
        <w:tc>
          <w:tcPr>
            <w:tcW w:w="1312" w:type="dxa"/>
          </w:tcPr>
          <w:p w:rsidR="00B40902" w:rsidRPr="009B7CED" w:rsidRDefault="00B40902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 требуется</w:t>
            </w:r>
          </w:p>
        </w:tc>
        <w:tc>
          <w:tcPr>
            <w:tcW w:w="3685" w:type="dxa"/>
          </w:tcPr>
          <w:p w:rsidR="00B40902" w:rsidRPr="009B7CED" w:rsidRDefault="00B40902" w:rsidP="00C81C7C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Повышение кадрового потенциала театрально-зрелищных учреждений </w:t>
            </w:r>
          </w:p>
        </w:tc>
      </w:tr>
      <w:tr w:rsidR="005A62A0" w:rsidRPr="009B7CED" w:rsidTr="00A3601F">
        <w:tc>
          <w:tcPr>
            <w:tcW w:w="710" w:type="dxa"/>
          </w:tcPr>
          <w:p w:rsidR="005A62A0" w:rsidRPr="009B7CED" w:rsidRDefault="005A62A0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</w:tcPr>
          <w:p w:rsidR="005A62A0" w:rsidRPr="009B7CED" w:rsidRDefault="005A62A0" w:rsidP="00C81C7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5A62A0" w:rsidRPr="009B7CED" w:rsidRDefault="005A62A0" w:rsidP="00C81C7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:rsidR="005A62A0" w:rsidRDefault="005A62A0" w:rsidP="0051213C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5A62A0" w:rsidRPr="009B7CED" w:rsidRDefault="005A62A0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12" w:type="dxa"/>
          </w:tcPr>
          <w:p w:rsidR="005A62A0" w:rsidRPr="009B7CED" w:rsidRDefault="005A62A0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72 0</w:t>
            </w:r>
            <w:r w:rsidRPr="005A62A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00.0 тыс. сом</w:t>
            </w:r>
          </w:p>
        </w:tc>
        <w:tc>
          <w:tcPr>
            <w:tcW w:w="3685" w:type="dxa"/>
          </w:tcPr>
          <w:p w:rsidR="005A62A0" w:rsidRPr="009B7CED" w:rsidRDefault="005A62A0" w:rsidP="00C81C7C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40902" w:rsidRPr="009B7CED" w:rsidTr="00A3601F">
        <w:tc>
          <w:tcPr>
            <w:tcW w:w="15912" w:type="dxa"/>
            <w:gridSpan w:val="7"/>
          </w:tcPr>
          <w:p w:rsidR="00B40902" w:rsidRPr="009B7CED" w:rsidRDefault="00B40902" w:rsidP="00C84569">
            <w:pPr>
              <w:ind w:lef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4. Библиотечное дело и </w:t>
            </w:r>
            <w:proofErr w:type="gramStart"/>
            <w:r w:rsidRPr="009B7CE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клубы</w:t>
            </w:r>
            <w:proofErr w:type="gramEnd"/>
            <w:r w:rsidR="00497CA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и региональное развитие</w:t>
            </w:r>
          </w:p>
        </w:tc>
      </w:tr>
      <w:tr w:rsidR="00B40902" w:rsidRPr="009B7CED" w:rsidTr="00A3601F">
        <w:tc>
          <w:tcPr>
            <w:tcW w:w="710" w:type="dxa"/>
          </w:tcPr>
          <w:p w:rsidR="00B40902" w:rsidRPr="009B7CED" w:rsidRDefault="00B40902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4.1.</w:t>
            </w:r>
          </w:p>
        </w:tc>
        <w:tc>
          <w:tcPr>
            <w:tcW w:w="3827" w:type="dxa"/>
          </w:tcPr>
          <w:p w:rsidR="00B40902" w:rsidRPr="009B7CED" w:rsidRDefault="00B40902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Обеспечение доступа граждан к национальному библиотечному фонду путем внедрения современных технологий</w:t>
            </w:r>
          </w:p>
        </w:tc>
        <w:tc>
          <w:tcPr>
            <w:tcW w:w="3402" w:type="dxa"/>
          </w:tcPr>
          <w:p w:rsidR="00B40902" w:rsidRPr="009B7CED" w:rsidRDefault="00B40902" w:rsidP="0051213C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Оцифровка национального библиотечного фонда и создание цифрового механизма предоставления услуги населению</w:t>
            </w:r>
          </w:p>
        </w:tc>
        <w:tc>
          <w:tcPr>
            <w:tcW w:w="1559" w:type="dxa"/>
          </w:tcPr>
          <w:p w:rsidR="00B40902" w:rsidRPr="009B7CED" w:rsidRDefault="000B58C4" w:rsidP="0051213C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До 31.12.</w:t>
            </w:r>
            <w:r w:rsidR="00CD724B">
              <w:rPr>
                <w:rFonts w:ascii="Times New Roman" w:hAnsi="Times New Roman"/>
                <w:sz w:val="24"/>
                <w:szCs w:val="24"/>
                <w:lang w:val="ru-RU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23.</w:t>
            </w:r>
          </w:p>
        </w:tc>
        <w:tc>
          <w:tcPr>
            <w:tcW w:w="1417" w:type="dxa"/>
          </w:tcPr>
          <w:p w:rsidR="00B40902" w:rsidRPr="009B7CED" w:rsidRDefault="00B40902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МКИТ  КР </w:t>
            </w:r>
          </w:p>
          <w:p w:rsidR="00B40902" w:rsidRPr="009B7CED" w:rsidRDefault="00B40902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ГКТИС</w:t>
            </w:r>
          </w:p>
        </w:tc>
        <w:tc>
          <w:tcPr>
            <w:tcW w:w="1312" w:type="dxa"/>
          </w:tcPr>
          <w:p w:rsidR="00B40902" w:rsidRDefault="00B40902" w:rsidP="00497CA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РБ </w:t>
            </w:r>
          </w:p>
          <w:p w:rsidR="00B40902" w:rsidRPr="009B7CED" w:rsidRDefault="0068743B" w:rsidP="0068743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="00B40902"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="00B40902"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00,0 тыс</w:t>
            </w:r>
            <w:proofErr w:type="gramStart"/>
            <w:r w:rsidR="00B40902"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.с</w:t>
            </w:r>
            <w:proofErr w:type="gramEnd"/>
            <w:r w:rsidR="00B40902"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омов</w:t>
            </w:r>
          </w:p>
        </w:tc>
        <w:tc>
          <w:tcPr>
            <w:tcW w:w="3685" w:type="dxa"/>
          </w:tcPr>
          <w:p w:rsidR="00B40902" w:rsidRPr="009B7CED" w:rsidRDefault="00B40902" w:rsidP="0051213C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Современные инновационные методы организации библиотечного дела и оказания услуги населению </w:t>
            </w:r>
          </w:p>
        </w:tc>
      </w:tr>
      <w:tr w:rsidR="00BC39E6" w:rsidRPr="009B7CED" w:rsidTr="00A3601F">
        <w:tc>
          <w:tcPr>
            <w:tcW w:w="710" w:type="dxa"/>
          </w:tcPr>
          <w:p w:rsidR="00BC39E6" w:rsidRPr="009B7CED" w:rsidRDefault="00BC39E6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4.2.</w:t>
            </w:r>
          </w:p>
        </w:tc>
        <w:tc>
          <w:tcPr>
            <w:tcW w:w="3827" w:type="dxa"/>
          </w:tcPr>
          <w:p w:rsidR="00BC39E6" w:rsidRPr="009B7CED" w:rsidRDefault="00BC39E6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Организация инновационных методов культурно-эстетического, нравственного и духовного развития детей и подрастающего поколения </w:t>
            </w:r>
          </w:p>
        </w:tc>
        <w:tc>
          <w:tcPr>
            <w:tcW w:w="3402" w:type="dxa"/>
          </w:tcPr>
          <w:p w:rsidR="00BC39E6" w:rsidRPr="009B7CED" w:rsidRDefault="00BC39E6" w:rsidP="0051213C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Функционирование при библиотеках центров раннего развития детей с обеспечением финансового подкрепления</w:t>
            </w:r>
          </w:p>
        </w:tc>
        <w:tc>
          <w:tcPr>
            <w:tcW w:w="1559" w:type="dxa"/>
          </w:tcPr>
          <w:p w:rsidR="00BC39E6" w:rsidRPr="009B7CED" w:rsidRDefault="000B58C4" w:rsidP="0051213C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До 31.12.</w:t>
            </w:r>
            <w:r w:rsidR="00CD724B">
              <w:rPr>
                <w:rFonts w:ascii="Times New Roman" w:hAnsi="Times New Roman"/>
                <w:sz w:val="24"/>
                <w:szCs w:val="24"/>
                <w:lang w:val="ru-RU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30.</w:t>
            </w:r>
          </w:p>
        </w:tc>
        <w:tc>
          <w:tcPr>
            <w:tcW w:w="1417" w:type="dxa"/>
          </w:tcPr>
          <w:p w:rsidR="00BC39E6" w:rsidRPr="009B7CED" w:rsidRDefault="00BC39E6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МКИТ КР ОМСУ</w:t>
            </w:r>
          </w:p>
          <w:p w:rsidR="00BC39E6" w:rsidRPr="009B7CED" w:rsidRDefault="00BC39E6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МОН</w:t>
            </w:r>
          </w:p>
        </w:tc>
        <w:tc>
          <w:tcPr>
            <w:tcW w:w="1312" w:type="dxa"/>
          </w:tcPr>
          <w:p w:rsidR="00BC39E6" w:rsidRDefault="00BC39E6" w:rsidP="00497CA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РБ </w:t>
            </w:r>
          </w:p>
          <w:p w:rsidR="00BC39E6" w:rsidRPr="009B7CED" w:rsidRDefault="00BC39E6" w:rsidP="00BC39E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</w:t>
            </w: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00,0 тыс</w:t>
            </w:r>
            <w:proofErr w:type="gramStart"/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.с</w:t>
            </w:r>
            <w:proofErr w:type="gramEnd"/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омов</w:t>
            </w:r>
          </w:p>
        </w:tc>
        <w:tc>
          <w:tcPr>
            <w:tcW w:w="3685" w:type="dxa"/>
          </w:tcPr>
          <w:p w:rsidR="00BC39E6" w:rsidRPr="009B7CED" w:rsidRDefault="00BC39E6" w:rsidP="00EA6CEC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Нравственное, духовное обогащение, культурно-эстетическое воспитание детей </w:t>
            </w:r>
          </w:p>
        </w:tc>
      </w:tr>
      <w:tr w:rsidR="00BC39E6" w:rsidRPr="009B7CED" w:rsidTr="00A3601F">
        <w:tc>
          <w:tcPr>
            <w:tcW w:w="710" w:type="dxa"/>
          </w:tcPr>
          <w:p w:rsidR="00BC39E6" w:rsidRPr="009B7CED" w:rsidRDefault="00BC39E6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4.3. </w:t>
            </w:r>
          </w:p>
        </w:tc>
        <w:tc>
          <w:tcPr>
            <w:tcW w:w="3827" w:type="dxa"/>
          </w:tcPr>
          <w:p w:rsidR="00BC39E6" w:rsidRPr="009B7CED" w:rsidRDefault="00BC39E6" w:rsidP="00727D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Создание условий для развития библиотечного дела </w:t>
            </w:r>
            <w:r w:rsidRPr="00820527">
              <w:rPr>
                <w:rFonts w:ascii="Times New Roman" w:hAnsi="Times New Roman" w:cs="Times New Roman"/>
                <w:lang w:val="ru-RU"/>
              </w:rPr>
              <w:t>в целях доступа населения к библиотечным фондам</w:t>
            </w:r>
          </w:p>
        </w:tc>
        <w:tc>
          <w:tcPr>
            <w:tcW w:w="3402" w:type="dxa"/>
          </w:tcPr>
          <w:p w:rsidR="00BC39E6" w:rsidRPr="009B7CED" w:rsidRDefault="00BC39E6" w:rsidP="00727DDE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Строительство  зданий для </w:t>
            </w:r>
            <w:proofErr w:type="spellStart"/>
            <w:r w:rsidRPr="00820527">
              <w:rPr>
                <w:rFonts w:ascii="Times New Roman" w:hAnsi="Times New Roman" w:cs="Times New Roman"/>
                <w:lang w:val="ru-RU"/>
              </w:rPr>
              <w:t>Ошской</w:t>
            </w:r>
            <w:proofErr w:type="spellEnd"/>
            <w:r w:rsidRPr="00820527">
              <w:rPr>
                <w:rFonts w:ascii="Times New Roman" w:hAnsi="Times New Roman" w:cs="Times New Roman"/>
                <w:lang w:val="ru-RU"/>
              </w:rPr>
              <w:t xml:space="preserve"> детской библиотеки им.Т.Мияшева,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библиотек Баткенской и Иссык-Кульской областях, Иссык-Кульской районной библиотеки.</w:t>
            </w:r>
          </w:p>
        </w:tc>
        <w:tc>
          <w:tcPr>
            <w:tcW w:w="1559" w:type="dxa"/>
          </w:tcPr>
          <w:p w:rsidR="00BC39E6" w:rsidRPr="009B7CED" w:rsidRDefault="00546984" w:rsidP="0051213C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До 31.12.</w:t>
            </w:r>
            <w:r w:rsidR="00CD724B">
              <w:rPr>
                <w:rFonts w:ascii="Times New Roman" w:hAnsi="Times New Roman"/>
                <w:sz w:val="24"/>
                <w:szCs w:val="24"/>
                <w:lang w:val="ru-RU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27.</w:t>
            </w:r>
          </w:p>
        </w:tc>
        <w:tc>
          <w:tcPr>
            <w:tcW w:w="1417" w:type="dxa"/>
          </w:tcPr>
          <w:p w:rsidR="00BC39E6" w:rsidRPr="009B7CED" w:rsidRDefault="00BC39E6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ГААСЖКХ</w:t>
            </w:r>
          </w:p>
          <w:p w:rsidR="00BC39E6" w:rsidRPr="009B7CED" w:rsidRDefault="00BC39E6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МКИТ КР МФ КР</w:t>
            </w:r>
          </w:p>
        </w:tc>
        <w:tc>
          <w:tcPr>
            <w:tcW w:w="1312" w:type="dxa"/>
          </w:tcPr>
          <w:p w:rsidR="00BC39E6" w:rsidRDefault="00BC39E6" w:rsidP="00497CA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РБ </w:t>
            </w:r>
          </w:p>
          <w:p w:rsidR="00BC39E6" w:rsidRPr="009B7CED" w:rsidRDefault="00BC39E6" w:rsidP="002E05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85" w:type="dxa"/>
          </w:tcPr>
          <w:p w:rsidR="00BC39E6" w:rsidRPr="009B7CED" w:rsidRDefault="00BC39E6" w:rsidP="00727DDE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Создано условие для населения к доступу к национальному библиотечному фонду</w:t>
            </w:r>
          </w:p>
        </w:tc>
      </w:tr>
      <w:tr w:rsidR="002E0528" w:rsidRPr="009B7CED" w:rsidTr="00A3601F">
        <w:tc>
          <w:tcPr>
            <w:tcW w:w="710" w:type="dxa"/>
          </w:tcPr>
          <w:p w:rsidR="002E0528" w:rsidRPr="009B7CED" w:rsidRDefault="002E0528" w:rsidP="00E346C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4.4</w:t>
            </w: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827" w:type="dxa"/>
          </w:tcPr>
          <w:p w:rsidR="002E0528" w:rsidRPr="009B7CED" w:rsidRDefault="002E0528" w:rsidP="0025502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Усовершенствование функций региональных учреждений культуры (библиотеки, клубы) </w:t>
            </w:r>
          </w:p>
        </w:tc>
        <w:tc>
          <w:tcPr>
            <w:tcW w:w="3402" w:type="dxa"/>
          </w:tcPr>
          <w:p w:rsidR="002E0528" w:rsidRPr="009B7CED" w:rsidRDefault="002E0528" w:rsidP="00255025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Создание инновационно-культурных центров развития детей в регионах (пилотные проекты </w:t>
            </w:r>
            <w:r w:rsidRPr="009B7C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Maker</w:t>
            </w: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B7C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space</w:t>
            </w:r>
            <w:proofErr w:type="gramStart"/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)</w:t>
            </w:r>
            <w:proofErr w:type="gramEnd"/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для детей и юношества</w:t>
            </w:r>
          </w:p>
        </w:tc>
        <w:tc>
          <w:tcPr>
            <w:tcW w:w="1559" w:type="dxa"/>
          </w:tcPr>
          <w:p w:rsidR="002E0528" w:rsidRPr="009B7CED" w:rsidRDefault="00546984" w:rsidP="00E346C1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До 31.12.</w:t>
            </w:r>
            <w:r w:rsidR="00CD724B">
              <w:rPr>
                <w:rFonts w:ascii="Times New Roman" w:hAnsi="Times New Roman"/>
                <w:sz w:val="24"/>
                <w:szCs w:val="24"/>
                <w:lang w:val="ru-RU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26</w:t>
            </w:r>
          </w:p>
        </w:tc>
        <w:tc>
          <w:tcPr>
            <w:tcW w:w="1417" w:type="dxa"/>
          </w:tcPr>
          <w:p w:rsidR="002E0528" w:rsidRDefault="002E0528" w:rsidP="00E346C1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МКИТ КР</w:t>
            </w:r>
          </w:p>
          <w:p w:rsidR="00546984" w:rsidRPr="009B7CED" w:rsidRDefault="00546984" w:rsidP="00546984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ГААСЖКХ</w:t>
            </w:r>
          </w:p>
          <w:p w:rsidR="002E0528" w:rsidRPr="009B7CED" w:rsidRDefault="002E0528" w:rsidP="00E346C1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ОМСУ</w:t>
            </w:r>
          </w:p>
        </w:tc>
        <w:tc>
          <w:tcPr>
            <w:tcW w:w="1312" w:type="dxa"/>
          </w:tcPr>
          <w:p w:rsidR="002E0528" w:rsidRDefault="002E0528" w:rsidP="00497CA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РБ </w:t>
            </w:r>
          </w:p>
          <w:p w:rsidR="002E0528" w:rsidRPr="009B7CED" w:rsidRDefault="00546984" w:rsidP="005469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300 0</w:t>
            </w:r>
            <w:r w:rsidR="002E0528"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00,0 тыс</w:t>
            </w:r>
            <w:proofErr w:type="gramStart"/>
            <w:r w:rsidR="002E0528"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.с</w:t>
            </w:r>
            <w:proofErr w:type="gramEnd"/>
            <w:r w:rsidR="002E0528"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омов</w:t>
            </w:r>
          </w:p>
        </w:tc>
        <w:tc>
          <w:tcPr>
            <w:tcW w:w="3685" w:type="dxa"/>
          </w:tcPr>
          <w:p w:rsidR="002E0528" w:rsidRPr="009B7CED" w:rsidRDefault="002E0528" w:rsidP="00C84569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Интеллектуальное развитие мышления детей и подрастающего поколения</w:t>
            </w:r>
          </w:p>
        </w:tc>
      </w:tr>
      <w:tr w:rsidR="002E0528" w:rsidRPr="009B7CED" w:rsidTr="00A3601F">
        <w:tc>
          <w:tcPr>
            <w:tcW w:w="710" w:type="dxa"/>
          </w:tcPr>
          <w:p w:rsidR="002E0528" w:rsidRPr="009B7CED" w:rsidRDefault="002E0528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4.5</w:t>
            </w: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3827" w:type="dxa"/>
          </w:tcPr>
          <w:p w:rsidR="002E0528" w:rsidRPr="009B7CED" w:rsidRDefault="002E0528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Проведение единой государственной политики в области библиотечного дела и </w:t>
            </w: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клубной деятельности</w:t>
            </w:r>
          </w:p>
        </w:tc>
        <w:tc>
          <w:tcPr>
            <w:tcW w:w="3402" w:type="dxa"/>
          </w:tcPr>
          <w:p w:rsidR="002E0528" w:rsidRPr="009B7CED" w:rsidRDefault="002E0528" w:rsidP="00180522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Создание единой сети государственных библиотек и клубных учреждений  с </w:t>
            </w: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решением вопроса финансирования и передачей функций управления в уполномоченный орган исполнительной власти государства в области культуры</w:t>
            </w:r>
          </w:p>
        </w:tc>
        <w:tc>
          <w:tcPr>
            <w:tcW w:w="1559" w:type="dxa"/>
          </w:tcPr>
          <w:p w:rsidR="002E0528" w:rsidRPr="009B7CED" w:rsidRDefault="00546984" w:rsidP="0051213C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До 31.12.</w:t>
            </w:r>
            <w:r w:rsidR="00CD724B">
              <w:rPr>
                <w:rFonts w:ascii="Times New Roman" w:hAnsi="Times New Roman"/>
                <w:sz w:val="24"/>
                <w:szCs w:val="24"/>
                <w:lang w:val="ru-RU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21.</w:t>
            </w:r>
          </w:p>
        </w:tc>
        <w:tc>
          <w:tcPr>
            <w:tcW w:w="1417" w:type="dxa"/>
          </w:tcPr>
          <w:p w:rsidR="002E0528" w:rsidRPr="009B7CED" w:rsidRDefault="002E0528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МКИТ КР ОМСУ</w:t>
            </w:r>
          </w:p>
          <w:p w:rsidR="002E0528" w:rsidRPr="009B7CED" w:rsidRDefault="002E0528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ГАМСУМ</w:t>
            </w: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</w:t>
            </w:r>
          </w:p>
          <w:p w:rsidR="002E0528" w:rsidRPr="009B7CED" w:rsidRDefault="002E0528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МФ КР </w:t>
            </w:r>
          </w:p>
        </w:tc>
        <w:tc>
          <w:tcPr>
            <w:tcW w:w="1312" w:type="dxa"/>
          </w:tcPr>
          <w:p w:rsidR="002E0528" w:rsidRPr="009B7CED" w:rsidRDefault="002E0528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Не требуется</w:t>
            </w:r>
          </w:p>
        </w:tc>
        <w:tc>
          <w:tcPr>
            <w:tcW w:w="3685" w:type="dxa"/>
          </w:tcPr>
          <w:p w:rsidR="002E0528" w:rsidRPr="009B7CED" w:rsidRDefault="002E0528" w:rsidP="00180522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Эффективное управление сетью библиотечной системой и клубными учреждениями</w:t>
            </w:r>
          </w:p>
        </w:tc>
      </w:tr>
      <w:tr w:rsidR="002E0528" w:rsidRPr="009B7CED" w:rsidTr="00A3601F">
        <w:tc>
          <w:tcPr>
            <w:tcW w:w="710" w:type="dxa"/>
          </w:tcPr>
          <w:p w:rsidR="002E0528" w:rsidRPr="009B7CED" w:rsidRDefault="002E0528" w:rsidP="009B7C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4.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827" w:type="dxa"/>
          </w:tcPr>
          <w:p w:rsidR="002E0528" w:rsidRPr="009B7CED" w:rsidRDefault="002E0528" w:rsidP="00C845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Организация в сельских и региональных учреждениях культурно-просветительских и центров  досуга для детей и подрастающего поколения </w:t>
            </w:r>
          </w:p>
        </w:tc>
        <w:tc>
          <w:tcPr>
            <w:tcW w:w="3402" w:type="dxa"/>
          </w:tcPr>
          <w:p w:rsidR="002E0528" w:rsidRPr="009B7CED" w:rsidRDefault="002E0528" w:rsidP="00C845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 базе клубных учреждений создать мини кинотеатры, кружки и секции </w:t>
            </w:r>
          </w:p>
        </w:tc>
        <w:tc>
          <w:tcPr>
            <w:tcW w:w="1559" w:type="dxa"/>
          </w:tcPr>
          <w:p w:rsidR="002E0528" w:rsidRPr="009B7CED" w:rsidRDefault="000E30E0" w:rsidP="0051213C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До 31.12.</w:t>
            </w:r>
            <w:r w:rsidR="00CD724B">
              <w:rPr>
                <w:rFonts w:ascii="Times New Roman" w:hAnsi="Times New Roman"/>
                <w:sz w:val="24"/>
                <w:szCs w:val="24"/>
                <w:lang w:val="ru-RU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21.</w:t>
            </w:r>
          </w:p>
        </w:tc>
        <w:tc>
          <w:tcPr>
            <w:tcW w:w="1417" w:type="dxa"/>
          </w:tcPr>
          <w:p w:rsidR="002E0528" w:rsidRPr="009B7CED" w:rsidRDefault="002E0528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МКИТ КР МО</w:t>
            </w:r>
          </w:p>
          <w:p w:rsidR="002E0528" w:rsidRPr="009B7CED" w:rsidRDefault="002E0528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ОМСУ</w:t>
            </w:r>
          </w:p>
          <w:p w:rsidR="002E0528" w:rsidRPr="009B7CED" w:rsidRDefault="002E0528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ГАМСУМО</w:t>
            </w:r>
          </w:p>
        </w:tc>
        <w:tc>
          <w:tcPr>
            <w:tcW w:w="1312" w:type="dxa"/>
          </w:tcPr>
          <w:p w:rsidR="002E0528" w:rsidRDefault="002E0528" w:rsidP="00497CA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РБ </w:t>
            </w:r>
          </w:p>
          <w:p w:rsidR="002E0528" w:rsidRPr="009B7CED" w:rsidRDefault="002E0528" w:rsidP="002E05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00,0 тыс</w:t>
            </w:r>
            <w:proofErr w:type="gramStart"/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.с</w:t>
            </w:r>
            <w:proofErr w:type="gramEnd"/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омов</w:t>
            </w:r>
          </w:p>
        </w:tc>
        <w:tc>
          <w:tcPr>
            <w:tcW w:w="3685" w:type="dxa"/>
          </w:tcPr>
          <w:p w:rsidR="002E0528" w:rsidRPr="009B7CED" w:rsidRDefault="002E0528" w:rsidP="00C84569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Создание условий детям для полноценного и разностороннего развития </w:t>
            </w:r>
          </w:p>
        </w:tc>
      </w:tr>
      <w:tr w:rsidR="005A62A0" w:rsidRPr="009B7CED" w:rsidTr="00A3601F">
        <w:tc>
          <w:tcPr>
            <w:tcW w:w="710" w:type="dxa"/>
          </w:tcPr>
          <w:p w:rsidR="005A62A0" w:rsidRPr="009B7CED" w:rsidRDefault="005A62A0" w:rsidP="009B7C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</w:tcPr>
          <w:p w:rsidR="005A62A0" w:rsidRPr="009B7CED" w:rsidRDefault="005A62A0" w:rsidP="00C845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5A62A0" w:rsidRPr="009B7CED" w:rsidRDefault="005A62A0" w:rsidP="00C845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:rsidR="005A62A0" w:rsidRDefault="005A62A0" w:rsidP="0051213C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5A62A0" w:rsidRPr="009B7CED" w:rsidRDefault="005A62A0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12" w:type="dxa"/>
          </w:tcPr>
          <w:p w:rsidR="005A62A0" w:rsidRPr="00217FF3" w:rsidRDefault="0031415A" w:rsidP="00497CA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346 0</w:t>
            </w:r>
            <w:r w:rsidR="005A62A0" w:rsidRPr="005A62A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00.0 тыс. сом</w:t>
            </w:r>
          </w:p>
        </w:tc>
        <w:tc>
          <w:tcPr>
            <w:tcW w:w="3685" w:type="dxa"/>
          </w:tcPr>
          <w:p w:rsidR="005A62A0" w:rsidRPr="009B7CED" w:rsidRDefault="005A62A0" w:rsidP="00C84569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E0528" w:rsidRPr="009B7CED" w:rsidTr="00A3601F">
        <w:tc>
          <w:tcPr>
            <w:tcW w:w="15912" w:type="dxa"/>
            <w:gridSpan w:val="7"/>
          </w:tcPr>
          <w:p w:rsidR="002E0528" w:rsidRPr="009B7CED" w:rsidRDefault="002E0528" w:rsidP="0051213C">
            <w:pPr>
              <w:ind w:lef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5. Музейное дело</w:t>
            </w:r>
          </w:p>
        </w:tc>
      </w:tr>
      <w:tr w:rsidR="002E0528" w:rsidRPr="009B7CED" w:rsidTr="00A3601F">
        <w:tc>
          <w:tcPr>
            <w:tcW w:w="710" w:type="dxa"/>
          </w:tcPr>
          <w:p w:rsidR="002E0528" w:rsidRPr="009B7CED" w:rsidRDefault="002E0528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5.1. </w:t>
            </w:r>
          </w:p>
        </w:tc>
        <w:tc>
          <w:tcPr>
            <w:tcW w:w="3827" w:type="dxa"/>
          </w:tcPr>
          <w:p w:rsidR="002E0528" w:rsidRPr="009B7CED" w:rsidRDefault="002E0528" w:rsidP="00C614B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Обеспечение доступа граждан к музейному фонду путем внедрения современных технологий</w:t>
            </w:r>
          </w:p>
        </w:tc>
        <w:tc>
          <w:tcPr>
            <w:tcW w:w="3402" w:type="dxa"/>
          </w:tcPr>
          <w:p w:rsidR="002E0528" w:rsidRPr="009B7CED" w:rsidRDefault="002E0528" w:rsidP="007D2C23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Оцифровка и цифровизации национального музейного фонда и создание государственного  музейного каталога, создание электронного каталога музейных предметов и коллекций  </w:t>
            </w:r>
          </w:p>
        </w:tc>
        <w:tc>
          <w:tcPr>
            <w:tcW w:w="1559" w:type="dxa"/>
          </w:tcPr>
          <w:p w:rsidR="002E0528" w:rsidRPr="009B7CED" w:rsidRDefault="009D55D2" w:rsidP="0051213C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До 31.12.</w:t>
            </w:r>
            <w:r w:rsidR="00CD724B">
              <w:rPr>
                <w:rFonts w:ascii="Times New Roman" w:hAnsi="Times New Roman"/>
                <w:sz w:val="24"/>
                <w:szCs w:val="24"/>
                <w:lang w:val="ru-RU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24.</w:t>
            </w:r>
          </w:p>
        </w:tc>
        <w:tc>
          <w:tcPr>
            <w:tcW w:w="1417" w:type="dxa"/>
          </w:tcPr>
          <w:p w:rsidR="002E0528" w:rsidRPr="009B7CED" w:rsidRDefault="002E0528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МКИТ КР</w:t>
            </w:r>
          </w:p>
        </w:tc>
        <w:tc>
          <w:tcPr>
            <w:tcW w:w="1312" w:type="dxa"/>
          </w:tcPr>
          <w:p w:rsidR="002E0528" w:rsidRDefault="002E0528" w:rsidP="002E05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РБ </w:t>
            </w:r>
          </w:p>
          <w:p w:rsidR="002E0528" w:rsidRPr="009B7CED" w:rsidRDefault="002E0528" w:rsidP="002E05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00,0 тыс</w:t>
            </w:r>
            <w:proofErr w:type="gramStart"/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.с</w:t>
            </w:r>
            <w:proofErr w:type="gramEnd"/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омов</w:t>
            </w:r>
          </w:p>
        </w:tc>
        <w:tc>
          <w:tcPr>
            <w:tcW w:w="3685" w:type="dxa"/>
          </w:tcPr>
          <w:p w:rsidR="002E0528" w:rsidRPr="009B7CED" w:rsidRDefault="002E0528" w:rsidP="00F453D0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Современные инновационные методы организации музейного дела и оказания услуги населению</w:t>
            </w:r>
          </w:p>
        </w:tc>
      </w:tr>
      <w:tr w:rsidR="002E0528" w:rsidRPr="009B7CED" w:rsidTr="00A3601F">
        <w:tc>
          <w:tcPr>
            <w:tcW w:w="710" w:type="dxa"/>
          </w:tcPr>
          <w:p w:rsidR="002E0528" w:rsidRPr="009B7CED" w:rsidRDefault="002E0528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5.2. </w:t>
            </w:r>
          </w:p>
        </w:tc>
        <w:tc>
          <w:tcPr>
            <w:tcW w:w="3827" w:type="dxa"/>
          </w:tcPr>
          <w:p w:rsidR="002E0528" w:rsidRPr="009B7CED" w:rsidRDefault="002E0528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Техническое оснащение и модернизация музеев республиканского значения</w:t>
            </w:r>
          </w:p>
        </w:tc>
        <w:tc>
          <w:tcPr>
            <w:tcW w:w="3402" w:type="dxa"/>
          </w:tcPr>
          <w:p w:rsidR="002E0528" w:rsidRPr="009B7CED" w:rsidRDefault="002E0528" w:rsidP="007D662F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Разработать Целевую программу технического оснащения музеев</w:t>
            </w:r>
          </w:p>
        </w:tc>
        <w:tc>
          <w:tcPr>
            <w:tcW w:w="1559" w:type="dxa"/>
          </w:tcPr>
          <w:p w:rsidR="002E0528" w:rsidRPr="009B7CED" w:rsidRDefault="009D55D2" w:rsidP="0051213C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До 31.05.</w:t>
            </w:r>
            <w:r w:rsidR="00CD724B">
              <w:rPr>
                <w:rFonts w:ascii="Times New Roman" w:hAnsi="Times New Roman"/>
                <w:sz w:val="24"/>
                <w:szCs w:val="24"/>
                <w:lang w:val="ru-RU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23.</w:t>
            </w:r>
          </w:p>
        </w:tc>
        <w:tc>
          <w:tcPr>
            <w:tcW w:w="1417" w:type="dxa"/>
          </w:tcPr>
          <w:p w:rsidR="002E0528" w:rsidRPr="009B7CED" w:rsidRDefault="002E0528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МКИТ КР</w:t>
            </w:r>
          </w:p>
        </w:tc>
        <w:tc>
          <w:tcPr>
            <w:tcW w:w="1312" w:type="dxa"/>
          </w:tcPr>
          <w:p w:rsidR="002E0528" w:rsidRDefault="002E0528" w:rsidP="002E05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РБ </w:t>
            </w:r>
          </w:p>
          <w:p w:rsidR="002E0528" w:rsidRPr="009B7CED" w:rsidRDefault="009D55D2" w:rsidP="002E05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90</w:t>
            </w:r>
            <w:r w:rsidR="002E0528"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2E05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="002E0528"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00,0 тыс</w:t>
            </w:r>
            <w:proofErr w:type="gramStart"/>
            <w:r w:rsidR="002E0528"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.с</w:t>
            </w:r>
            <w:proofErr w:type="gramEnd"/>
            <w:r w:rsidR="002E0528"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омов</w:t>
            </w:r>
          </w:p>
        </w:tc>
        <w:tc>
          <w:tcPr>
            <w:tcW w:w="3685" w:type="dxa"/>
          </w:tcPr>
          <w:p w:rsidR="002E0528" w:rsidRPr="009B7CED" w:rsidRDefault="00F453D0" w:rsidP="00F453D0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Современные музейные комплексы, отвечающие мировым стандартам</w:t>
            </w:r>
          </w:p>
        </w:tc>
      </w:tr>
      <w:tr w:rsidR="002E0528" w:rsidRPr="009B7CED" w:rsidTr="00A3601F">
        <w:tc>
          <w:tcPr>
            <w:tcW w:w="710" w:type="dxa"/>
          </w:tcPr>
          <w:p w:rsidR="002E0528" w:rsidRPr="009B7CED" w:rsidRDefault="002E0528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5.3.</w:t>
            </w:r>
          </w:p>
        </w:tc>
        <w:tc>
          <w:tcPr>
            <w:tcW w:w="3827" w:type="dxa"/>
          </w:tcPr>
          <w:p w:rsidR="002E0528" w:rsidRPr="009B7CED" w:rsidRDefault="002E0528" w:rsidP="007D2C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Строительство нового здания краеведческого музея Иссык-Кульского района</w:t>
            </w:r>
          </w:p>
        </w:tc>
        <w:tc>
          <w:tcPr>
            <w:tcW w:w="3402" w:type="dxa"/>
          </w:tcPr>
          <w:p w:rsidR="002E0528" w:rsidRPr="009B7CED" w:rsidRDefault="002E0528" w:rsidP="007D662F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Включить в титульный список капитального строительства на 2020 год, разработать проектно-сметную документацию</w:t>
            </w:r>
          </w:p>
        </w:tc>
        <w:tc>
          <w:tcPr>
            <w:tcW w:w="1559" w:type="dxa"/>
          </w:tcPr>
          <w:p w:rsidR="002E0528" w:rsidRPr="009B7CED" w:rsidRDefault="009D55D2" w:rsidP="0051213C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До 31.12.</w:t>
            </w:r>
            <w:r w:rsidR="00CD724B">
              <w:rPr>
                <w:rFonts w:ascii="Times New Roman" w:hAnsi="Times New Roman"/>
                <w:sz w:val="24"/>
                <w:szCs w:val="24"/>
                <w:lang w:val="ru-RU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25.</w:t>
            </w:r>
          </w:p>
        </w:tc>
        <w:tc>
          <w:tcPr>
            <w:tcW w:w="1417" w:type="dxa"/>
          </w:tcPr>
          <w:p w:rsidR="002E0528" w:rsidRPr="009B7CED" w:rsidRDefault="002E0528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ГОСТРОЙ </w:t>
            </w: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МКИТ КР ГАМСУМО</w:t>
            </w:r>
          </w:p>
          <w:p w:rsidR="002E0528" w:rsidRPr="009B7CED" w:rsidRDefault="002E0528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ОМСУ</w:t>
            </w:r>
          </w:p>
        </w:tc>
        <w:tc>
          <w:tcPr>
            <w:tcW w:w="1312" w:type="dxa"/>
          </w:tcPr>
          <w:p w:rsidR="002E0528" w:rsidRPr="009B7CED" w:rsidRDefault="00B9766B" w:rsidP="002E05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РБ</w:t>
            </w:r>
          </w:p>
        </w:tc>
        <w:tc>
          <w:tcPr>
            <w:tcW w:w="3685" w:type="dxa"/>
          </w:tcPr>
          <w:p w:rsidR="002E0528" w:rsidRPr="009B7CED" w:rsidRDefault="00F453D0" w:rsidP="00F453D0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Обеспечение новыми зданиями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областных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музейных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комлексов</w:t>
            </w:r>
            <w:proofErr w:type="spellEnd"/>
          </w:p>
        </w:tc>
      </w:tr>
      <w:tr w:rsidR="002E0528" w:rsidRPr="009B7CED" w:rsidTr="00A3601F">
        <w:tc>
          <w:tcPr>
            <w:tcW w:w="710" w:type="dxa"/>
          </w:tcPr>
          <w:p w:rsidR="002E0528" w:rsidRPr="009B7CED" w:rsidRDefault="002E0528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5.4.</w:t>
            </w:r>
          </w:p>
        </w:tc>
        <w:tc>
          <w:tcPr>
            <w:tcW w:w="3827" w:type="dxa"/>
          </w:tcPr>
          <w:p w:rsidR="002E0528" w:rsidRPr="009B7CED" w:rsidRDefault="002E0528" w:rsidP="007D662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Внедрение эффективной системы управления музеями</w:t>
            </w:r>
          </w:p>
        </w:tc>
        <w:tc>
          <w:tcPr>
            <w:tcW w:w="3402" w:type="dxa"/>
          </w:tcPr>
          <w:p w:rsidR="002E0528" w:rsidRPr="009B7CED" w:rsidRDefault="002E0528" w:rsidP="0051213C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Проведение паспортизации музеев КР, инвентаризация регламентирующих документов, проведение структурных преобразований,  </w:t>
            </w:r>
          </w:p>
        </w:tc>
        <w:tc>
          <w:tcPr>
            <w:tcW w:w="1559" w:type="dxa"/>
          </w:tcPr>
          <w:p w:rsidR="002E0528" w:rsidRPr="009B7CED" w:rsidRDefault="009D55D2" w:rsidP="007D662F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До 31.12.</w:t>
            </w:r>
            <w:r w:rsidR="00CD724B">
              <w:rPr>
                <w:rFonts w:ascii="Times New Roman" w:hAnsi="Times New Roman"/>
                <w:sz w:val="24"/>
                <w:szCs w:val="24"/>
                <w:lang w:val="ru-RU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22.</w:t>
            </w:r>
          </w:p>
        </w:tc>
        <w:tc>
          <w:tcPr>
            <w:tcW w:w="1417" w:type="dxa"/>
          </w:tcPr>
          <w:p w:rsidR="002E0528" w:rsidRPr="009B7CED" w:rsidRDefault="002E0528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МКИТ КР</w:t>
            </w:r>
          </w:p>
        </w:tc>
        <w:tc>
          <w:tcPr>
            <w:tcW w:w="1312" w:type="dxa"/>
          </w:tcPr>
          <w:p w:rsidR="002E0528" w:rsidRPr="009B7CED" w:rsidRDefault="003350BC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 требуется</w:t>
            </w:r>
          </w:p>
        </w:tc>
        <w:tc>
          <w:tcPr>
            <w:tcW w:w="3685" w:type="dxa"/>
          </w:tcPr>
          <w:p w:rsidR="002E0528" w:rsidRPr="009B7CED" w:rsidRDefault="00F453D0" w:rsidP="00F453D0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Эффективный учет и отчетность в управлении системой музеев</w:t>
            </w:r>
          </w:p>
        </w:tc>
      </w:tr>
      <w:tr w:rsidR="002E0528" w:rsidRPr="009B7CED" w:rsidTr="00A3601F">
        <w:tc>
          <w:tcPr>
            <w:tcW w:w="710" w:type="dxa"/>
          </w:tcPr>
          <w:p w:rsidR="002E0528" w:rsidRPr="009B7CED" w:rsidRDefault="002E0528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5.5. </w:t>
            </w:r>
          </w:p>
        </w:tc>
        <w:tc>
          <w:tcPr>
            <w:tcW w:w="3827" w:type="dxa"/>
          </w:tcPr>
          <w:p w:rsidR="002E0528" w:rsidRPr="009B7CED" w:rsidRDefault="002E0528" w:rsidP="00C614B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Организация совместных культурных программ </w:t>
            </w:r>
          </w:p>
        </w:tc>
        <w:tc>
          <w:tcPr>
            <w:tcW w:w="3402" w:type="dxa"/>
          </w:tcPr>
          <w:p w:rsidR="002E0528" w:rsidRPr="009B7CED" w:rsidRDefault="002E0528" w:rsidP="00C614B9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Проведение экскурсий, мастер-классов для детей и </w:t>
            </w: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ЛОВЗ школьного возраста, организация выставок детских рисунков, изобретений </w:t>
            </w:r>
          </w:p>
        </w:tc>
        <w:tc>
          <w:tcPr>
            <w:tcW w:w="1559" w:type="dxa"/>
          </w:tcPr>
          <w:p w:rsidR="002E0528" w:rsidRPr="009B7CED" w:rsidRDefault="009D55D2" w:rsidP="0051213C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Ежегодно </w:t>
            </w:r>
          </w:p>
        </w:tc>
        <w:tc>
          <w:tcPr>
            <w:tcW w:w="1417" w:type="dxa"/>
          </w:tcPr>
          <w:p w:rsidR="002E0528" w:rsidRPr="009B7CED" w:rsidRDefault="002E0528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МКИТ КР</w:t>
            </w:r>
          </w:p>
        </w:tc>
        <w:tc>
          <w:tcPr>
            <w:tcW w:w="1312" w:type="dxa"/>
          </w:tcPr>
          <w:p w:rsidR="002E0528" w:rsidRPr="009B7CED" w:rsidRDefault="003350BC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 требуется</w:t>
            </w:r>
          </w:p>
        </w:tc>
        <w:tc>
          <w:tcPr>
            <w:tcW w:w="3685" w:type="dxa"/>
          </w:tcPr>
          <w:p w:rsidR="002E0528" w:rsidRPr="009B7CED" w:rsidRDefault="00F453D0" w:rsidP="00F453D0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Обеспечение равного доступа всех граждан к произведениям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культуры и искусства</w:t>
            </w:r>
          </w:p>
        </w:tc>
      </w:tr>
      <w:tr w:rsidR="002E0528" w:rsidRPr="009B7CED" w:rsidTr="00A3601F">
        <w:tc>
          <w:tcPr>
            <w:tcW w:w="710" w:type="dxa"/>
          </w:tcPr>
          <w:p w:rsidR="002E0528" w:rsidRPr="009B7CED" w:rsidRDefault="002E0528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5.6.</w:t>
            </w:r>
          </w:p>
        </w:tc>
        <w:tc>
          <w:tcPr>
            <w:tcW w:w="3827" w:type="dxa"/>
          </w:tcPr>
          <w:p w:rsidR="002E0528" w:rsidRPr="009B7CED" w:rsidRDefault="002E0528" w:rsidP="00C614B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</w:rPr>
              <w:t>Развитие экспозиционной, выставочной, образовательной и просветительской деятельности музеев</w:t>
            </w:r>
          </w:p>
        </w:tc>
        <w:tc>
          <w:tcPr>
            <w:tcW w:w="3402" w:type="dxa"/>
          </w:tcPr>
          <w:p w:rsidR="002E0528" w:rsidRPr="009B7CED" w:rsidRDefault="002E0528" w:rsidP="00C614B9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Разработка и внедрение ведомственной Целевой программы </w:t>
            </w:r>
          </w:p>
        </w:tc>
        <w:tc>
          <w:tcPr>
            <w:tcW w:w="1559" w:type="dxa"/>
          </w:tcPr>
          <w:p w:rsidR="002E0528" w:rsidRPr="009B7CED" w:rsidRDefault="009D55D2" w:rsidP="0051213C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Ежегодно</w:t>
            </w:r>
          </w:p>
        </w:tc>
        <w:tc>
          <w:tcPr>
            <w:tcW w:w="1417" w:type="dxa"/>
          </w:tcPr>
          <w:p w:rsidR="002E0528" w:rsidRPr="009B7CED" w:rsidRDefault="002E0528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МКИТ КР </w:t>
            </w:r>
          </w:p>
        </w:tc>
        <w:tc>
          <w:tcPr>
            <w:tcW w:w="1312" w:type="dxa"/>
          </w:tcPr>
          <w:p w:rsidR="002E0528" w:rsidRDefault="002E0528" w:rsidP="002E05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РБ </w:t>
            </w:r>
          </w:p>
          <w:p w:rsidR="002E0528" w:rsidRPr="009B7CED" w:rsidRDefault="002E0528" w:rsidP="002E05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00,0 тыс</w:t>
            </w:r>
            <w:proofErr w:type="gramStart"/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.с</w:t>
            </w:r>
            <w:proofErr w:type="gramEnd"/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омов</w:t>
            </w:r>
          </w:p>
        </w:tc>
        <w:tc>
          <w:tcPr>
            <w:tcW w:w="3685" w:type="dxa"/>
          </w:tcPr>
          <w:p w:rsidR="002E0528" w:rsidRPr="009B7CED" w:rsidRDefault="002E0528" w:rsidP="00475F45">
            <w:pPr>
              <w:pStyle w:val="a3"/>
              <w:shd w:val="clear" w:color="auto" w:fill="FFFFFF"/>
              <w:ind w:left="0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7CED">
              <w:rPr>
                <w:rFonts w:ascii="Times New Roman" w:hAnsi="Times New Roman"/>
                <w:sz w:val="24"/>
                <w:szCs w:val="24"/>
                <w:lang w:val="ru-RU"/>
              </w:rPr>
              <w:t>Б</w:t>
            </w:r>
            <w:r w:rsidRPr="009B7CED">
              <w:rPr>
                <w:rFonts w:ascii="Times New Roman" w:hAnsi="Times New Roman"/>
                <w:sz w:val="24"/>
                <w:szCs w:val="24"/>
              </w:rPr>
              <w:t>аз</w:t>
            </w:r>
            <w:r w:rsidRPr="009B7CED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9B7CED">
              <w:rPr>
                <w:rFonts w:ascii="Times New Roman" w:hAnsi="Times New Roman"/>
                <w:sz w:val="24"/>
                <w:szCs w:val="24"/>
              </w:rPr>
              <w:t xml:space="preserve"> формирования исторической памяти общества и личности.</w:t>
            </w:r>
          </w:p>
          <w:p w:rsidR="002E0528" w:rsidRPr="009B7CED" w:rsidRDefault="002E0528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1A21" w:rsidRPr="009B7CED" w:rsidTr="00956EC9">
        <w:tc>
          <w:tcPr>
            <w:tcW w:w="710" w:type="dxa"/>
          </w:tcPr>
          <w:p w:rsidR="007C1A21" w:rsidRPr="009B7CED" w:rsidRDefault="007C1A21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</w:tcPr>
          <w:p w:rsidR="007C1A21" w:rsidRPr="009B7CED" w:rsidRDefault="007C1A21" w:rsidP="00C614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7C1A21" w:rsidRPr="009B7CED" w:rsidRDefault="007C1A21" w:rsidP="00C614B9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:rsidR="007C1A21" w:rsidRDefault="007C1A21" w:rsidP="0051213C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7C1A21" w:rsidRPr="009B7CED" w:rsidRDefault="007C1A21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997" w:type="dxa"/>
            <w:gridSpan w:val="2"/>
          </w:tcPr>
          <w:p w:rsidR="007C1A21" w:rsidRPr="009B7CED" w:rsidRDefault="007C1A21" w:rsidP="00475F45">
            <w:pPr>
              <w:pStyle w:val="a3"/>
              <w:shd w:val="clear" w:color="auto" w:fill="FFFFFF"/>
              <w:ind w:left="0" w:right="57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100 5</w:t>
            </w:r>
            <w:r w:rsidRPr="005A62A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00.0 тыс. сом</w:t>
            </w:r>
          </w:p>
        </w:tc>
      </w:tr>
      <w:tr w:rsidR="002E0528" w:rsidRPr="009B7CED" w:rsidTr="00A3601F">
        <w:tc>
          <w:tcPr>
            <w:tcW w:w="15912" w:type="dxa"/>
            <w:gridSpan w:val="7"/>
          </w:tcPr>
          <w:p w:rsidR="002E0528" w:rsidRPr="009B7CED" w:rsidRDefault="002E0528" w:rsidP="0051213C">
            <w:pPr>
              <w:ind w:lef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6. Историко-культурное наследие</w:t>
            </w:r>
          </w:p>
        </w:tc>
      </w:tr>
      <w:tr w:rsidR="002E0528" w:rsidRPr="009B7CED" w:rsidTr="00A3601F">
        <w:tc>
          <w:tcPr>
            <w:tcW w:w="710" w:type="dxa"/>
          </w:tcPr>
          <w:p w:rsidR="002E0528" w:rsidRPr="009B7CED" w:rsidRDefault="007C1A21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6.1</w:t>
            </w:r>
            <w:r w:rsidR="002E0528"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827" w:type="dxa"/>
          </w:tcPr>
          <w:p w:rsidR="002E0528" w:rsidRPr="009B7CED" w:rsidRDefault="002E0528" w:rsidP="00A17F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Внедрение эффективной системы учета, отчетности и сохранности памятников истории и культуры </w:t>
            </w:r>
          </w:p>
        </w:tc>
        <w:tc>
          <w:tcPr>
            <w:tcW w:w="3402" w:type="dxa"/>
          </w:tcPr>
          <w:p w:rsidR="002E0528" w:rsidRPr="009B7CED" w:rsidRDefault="002E0528" w:rsidP="0051213C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Проведение инвентаризации и  паспортизации памятников республиканского и местного значений </w:t>
            </w:r>
          </w:p>
        </w:tc>
        <w:tc>
          <w:tcPr>
            <w:tcW w:w="1559" w:type="dxa"/>
          </w:tcPr>
          <w:p w:rsidR="002E0528" w:rsidRPr="009B7CED" w:rsidRDefault="009F4E26" w:rsidP="0051213C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До 31.12.</w:t>
            </w:r>
            <w:r w:rsidR="00CD724B">
              <w:rPr>
                <w:rFonts w:ascii="Times New Roman" w:hAnsi="Times New Roman"/>
                <w:sz w:val="24"/>
                <w:szCs w:val="24"/>
                <w:lang w:val="ru-RU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23.</w:t>
            </w:r>
          </w:p>
        </w:tc>
        <w:tc>
          <w:tcPr>
            <w:tcW w:w="1417" w:type="dxa"/>
          </w:tcPr>
          <w:p w:rsidR="002E0528" w:rsidRPr="009B7CED" w:rsidRDefault="002E0528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МКИТ КР ГАМСУМО</w:t>
            </w:r>
          </w:p>
          <w:p w:rsidR="002E0528" w:rsidRPr="009B7CED" w:rsidRDefault="002E0528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ОМСУ</w:t>
            </w:r>
          </w:p>
          <w:p w:rsidR="002E0528" w:rsidRPr="009B7CED" w:rsidRDefault="002E0528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12" w:type="dxa"/>
          </w:tcPr>
          <w:p w:rsidR="002E0528" w:rsidRDefault="002E0528" w:rsidP="002E05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РБ </w:t>
            </w:r>
          </w:p>
          <w:p w:rsidR="002E0528" w:rsidRPr="009B7CED" w:rsidRDefault="002E0528" w:rsidP="002E05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00,0 тыс</w:t>
            </w:r>
            <w:proofErr w:type="gramStart"/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.с</w:t>
            </w:r>
            <w:proofErr w:type="gramEnd"/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омов</w:t>
            </w:r>
          </w:p>
        </w:tc>
        <w:tc>
          <w:tcPr>
            <w:tcW w:w="3685" w:type="dxa"/>
          </w:tcPr>
          <w:p w:rsidR="002E0528" w:rsidRPr="009B7CED" w:rsidRDefault="002E0528" w:rsidP="00494222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Обеспечение сохранности памятников республиканского и местного значений</w:t>
            </w:r>
          </w:p>
        </w:tc>
      </w:tr>
      <w:tr w:rsidR="002E0528" w:rsidRPr="009B7CED" w:rsidTr="00A3601F">
        <w:tc>
          <w:tcPr>
            <w:tcW w:w="710" w:type="dxa"/>
          </w:tcPr>
          <w:p w:rsidR="002E0528" w:rsidRPr="009B7CED" w:rsidRDefault="007C1A21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6.2</w:t>
            </w:r>
            <w:r w:rsidR="002E0528"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827" w:type="dxa"/>
          </w:tcPr>
          <w:p w:rsidR="002E0528" w:rsidRPr="009B7CED" w:rsidRDefault="002E0528" w:rsidP="005B615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Принятие мер по обеспечению сохранности и развития устного народного творчества Кыргызского народа</w:t>
            </w:r>
          </w:p>
        </w:tc>
        <w:tc>
          <w:tcPr>
            <w:tcW w:w="3402" w:type="dxa"/>
          </w:tcPr>
          <w:p w:rsidR="002E0528" w:rsidRPr="009B7CED" w:rsidRDefault="002E0528" w:rsidP="009F4E26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Разработать </w:t>
            </w:r>
            <w:r w:rsidR="009F4E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реализовать П</w:t>
            </w: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рограмму развития и популяризации </w:t>
            </w:r>
            <w:r w:rsidR="009F4E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малых эпосов кыргызского народа</w:t>
            </w:r>
          </w:p>
        </w:tc>
        <w:tc>
          <w:tcPr>
            <w:tcW w:w="1559" w:type="dxa"/>
          </w:tcPr>
          <w:p w:rsidR="002E0528" w:rsidRPr="009B7CED" w:rsidRDefault="009F4E26" w:rsidP="0051213C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До 31.12.</w:t>
            </w:r>
            <w:r w:rsidR="00CD724B">
              <w:rPr>
                <w:rFonts w:ascii="Times New Roman" w:hAnsi="Times New Roman"/>
                <w:sz w:val="24"/>
                <w:szCs w:val="24"/>
                <w:lang w:val="ru-RU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30.</w:t>
            </w:r>
          </w:p>
        </w:tc>
        <w:tc>
          <w:tcPr>
            <w:tcW w:w="1417" w:type="dxa"/>
          </w:tcPr>
          <w:p w:rsidR="002E0528" w:rsidRPr="009B7CED" w:rsidRDefault="002E0528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МКИТ КР</w:t>
            </w:r>
          </w:p>
        </w:tc>
        <w:tc>
          <w:tcPr>
            <w:tcW w:w="1312" w:type="dxa"/>
          </w:tcPr>
          <w:p w:rsidR="002E0528" w:rsidRPr="009B7CED" w:rsidRDefault="009F4E26" w:rsidP="009F4E2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50 000,0 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омов</w:t>
            </w:r>
          </w:p>
        </w:tc>
        <w:tc>
          <w:tcPr>
            <w:tcW w:w="3685" w:type="dxa"/>
          </w:tcPr>
          <w:p w:rsidR="002E0528" w:rsidRPr="009B7CED" w:rsidRDefault="002E0528" w:rsidP="00A62692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Обеспечение развития и популяризации Эпоса «Манас» и других малых эпосов Кыргызского народа</w:t>
            </w:r>
          </w:p>
        </w:tc>
      </w:tr>
      <w:tr w:rsidR="002E0528" w:rsidRPr="009B7CED" w:rsidTr="00A3601F">
        <w:tc>
          <w:tcPr>
            <w:tcW w:w="710" w:type="dxa"/>
          </w:tcPr>
          <w:p w:rsidR="002E0528" w:rsidRPr="009B7CED" w:rsidRDefault="002E0528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</w:t>
            </w:r>
            <w:r w:rsidR="007C1A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827" w:type="dxa"/>
          </w:tcPr>
          <w:p w:rsidR="002E0528" w:rsidRPr="009B7CED" w:rsidRDefault="002E0528" w:rsidP="00104D9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Активизация сотрудничества с зарубежными странами в области развития ремесленничества </w:t>
            </w:r>
          </w:p>
        </w:tc>
        <w:tc>
          <w:tcPr>
            <w:tcW w:w="3402" w:type="dxa"/>
          </w:tcPr>
          <w:p w:rsidR="002E0528" w:rsidRPr="009B7CED" w:rsidRDefault="002E0528" w:rsidP="00FF60F9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рамках дней культуры Кыргызстана в зарубежных странах организовать Караван продуктов ремесленничества для повышения экспортного потенциала ремесленной продукции </w:t>
            </w:r>
          </w:p>
        </w:tc>
        <w:tc>
          <w:tcPr>
            <w:tcW w:w="1559" w:type="dxa"/>
          </w:tcPr>
          <w:p w:rsidR="002E0528" w:rsidRPr="009B7CED" w:rsidRDefault="002E0528" w:rsidP="0051213C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Ежегодно</w:t>
            </w:r>
          </w:p>
        </w:tc>
        <w:tc>
          <w:tcPr>
            <w:tcW w:w="1417" w:type="dxa"/>
          </w:tcPr>
          <w:p w:rsidR="002E0528" w:rsidRDefault="002E0528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МКИТ</w:t>
            </w:r>
          </w:p>
          <w:p w:rsidR="002E0528" w:rsidRDefault="002E0528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МИД</w:t>
            </w:r>
          </w:p>
          <w:p w:rsidR="002E0528" w:rsidRPr="009B7CED" w:rsidRDefault="002E0528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Диаспоры</w:t>
            </w:r>
          </w:p>
        </w:tc>
        <w:tc>
          <w:tcPr>
            <w:tcW w:w="1312" w:type="dxa"/>
          </w:tcPr>
          <w:p w:rsidR="002E0528" w:rsidRDefault="002E0528" w:rsidP="002E05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РБ </w:t>
            </w:r>
          </w:p>
          <w:p w:rsidR="002E0528" w:rsidRPr="009B7CED" w:rsidRDefault="002E0528" w:rsidP="002E05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00,0 тыс</w:t>
            </w:r>
            <w:proofErr w:type="gramStart"/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.с</w:t>
            </w:r>
            <w:proofErr w:type="gramEnd"/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омов</w:t>
            </w:r>
          </w:p>
        </w:tc>
        <w:tc>
          <w:tcPr>
            <w:tcW w:w="3685" w:type="dxa"/>
          </w:tcPr>
          <w:p w:rsidR="002E0528" w:rsidRPr="009B7CED" w:rsidRDefault="002E0528" w:rsidP="00A62692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Сохранение развитие культурных связей, повышение туристического и экономического потенциала</w:t>
            </w:r>
          </w:p>
        </w:tc>
      </w:tr>
      <w:tr w:rsidR="009F4E26" w:rsidRPr="009B7CED" w:rsidTr="00A3601F">
        <w:tc>
          <w:tcPr>
            <w:tcW w:w="710" w:type="dxa"/>
          </w:tcPr>
          <w:p w:rsidR="009F4E26" w:rsidRDefault="007C1A21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6.4</w:t>
            </w:r>
            <w:r w:rsidR="009F4E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827" w:type="dxa"/>
          </w:tcPr>
          <w:p w:rsidR="009F4E26" w:rsidRPr="009B7CED" w:rsidRDefault="009F4E26" w:rsidP="00497CA3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Проведение работы с международной организацией ЮНЕСКО </w:t>
            </w:r>
          </w:p>
        </w:tc>
        <w:tc>
          <w:tcPr>
            <w:tcW w:w="3402" w:type="dxa"/>
          </w:tcPr>
          <w:p w:rsidR="009F4E26" w:rsidRPr="009B7CED" w:rsidRDefault="009F4E26" w:rsidP="00497CA3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Включение серийной транснациональной номинации «Шёлковый путь: Фергана Сырдарьинский коридор» в Список Всемирного наследия ЮНЕСКО, таких объектов как городище Узген, Шоробашат, Мады Кульбескан, Чанчаркан и </w:t>
            </w:r>
            <w:proofErr w:type="gramStart"/>
            <w:r w:rsidRPr="009B7CE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Кайрагач</w:t>
            </w:r>
            <w:proofErr w:type="gramEnd"/>
            <w:r w:rsidRPr="009B7CE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и культурный ландшафт Сафид-Булан</w:t>
            </w:r>
          </w:p>
        </w:tc>
        <w:tc>
          <w:tcPr>
            <w:tcW w:w="1559" w:type="dxa"/>
          </w:tcPr>
          <w:p w:rsidR="009F4E26" w:rsidRPr="009B7CED" w:rsidRDefault="009F4E26" w:rsidP="00497CA3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До 31.12.</w:t>
            </w:r>
            <w:r w:rsidR="00CD724B">
              <w:rPr>
                <w:rFonts w:ascii="Times New Roman" w:hAnsi="Times New Roman"/>
                <w:sz w:val="24"/>
                <w:szCs w:val="24"/>
                <w:lang w:val="ru-RU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25.</w:t>
            </w:r>
          </w:p>
        </w:tc>
        <w:tc>
          <w:tcPr>
            <w:tcW w:w="1417" w:type="dxa"/>
          </w:tcPr>
          <w:p w:rsidR="009F4E26" w:rsidRPr="009B7CED" w:rsidRDefault="009F4E26" w:rsidP="00497CA3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МКИТ КР МИД</w:t>
            </w:r>
          </w:p>
          <w:p w:rsidR="009F4E26" w:rsidRPr="009B7CED" w:rsidRDefault="009F4E26" w:rsidP="00497CA3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12" w:type="dxa"/>
          </w:tcPr>
          <w:p w:rsidR="009F4E26" w:rsidRPr="009B7CED" w:rsidRDefault="009F4E26" w:rsidP="00497CA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РБ </w:t>
            </w: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прилвеченные и спонсорские средства</w:t>
            </w:r>
          </w:p>
        </w:tc>
        <w:tc>
          <w:tcPr>
            <w:tcW w:w="3685" w:type="dxa"/>
          </w:tcPr>
          <w:p w:rsidR="009F4E26" w:rsidRDefault="00F453D0" w:rsidP="00A62692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Обеспечение сохранности историко-культурного наследия Кыргызстана</w:t>
            </w:r>
          </w:p>
        </w:tc>
      </w:tr>
      <w:tr w:rsidR="0031415A" w:rsidRPr="009B7CED" w:rsidTr="00A3601F">
        <w:tc>
          <w:tcPr>
            <w:tcW w:w="710" w:type="dxa"/>
          </w:tcPr>
          <w:p w:rsidR="0031415A" w:rsidRDefault="0031415A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</w:tcPr>
          <w:p w:rsidR="0031415A" w:rsidRPr="009B7CED" w:rsidRDefault="0031415A" w:rsidP="00497CA3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31415A" w:rsidRPr="009B7CED" w:rsidRDefault="0031415A" w:rsidP="00497CA3">
            <w:pPr>
              <w:ind w:left="3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:rsidR="0031415A" w:rsidRDefault="0031415A" w:rsidP="00497CA3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31415A" w:rsidRPr="009B7CED" w:rsidRDefault="0031415A" w:rsidP="00497CA3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12" w:type="dxa"/>
          </w:tcPr>
          <w:p w:rsidR="0031415A" w:rsidRDefault="0031415A" w:rsidP="00497CA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67 5</w:t>
            </w:r>
            <w:r w:rsidRPr="005A62A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00.0 тыс. сом</w:t>
            </w:r>
          </w:p>
        </w:tc>
        <w:tc>
          <w:tcPr>
            <w:tcW w:w="3685" w:type="dxa"/>
          </w:tcPr>
          <w:p w:rsidR="0031415A" w:rsidRDefault="0031415A" w:rsidP="00A62692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F4E26" w:rsidRPr="009B7CED" w:rsidTr="00A3601F">
        <w:tc>
          <w:tcPr>
            <w:tcW w:w="15912" w:type="dxa"/>
            <w:gridSpan w:val="7"/>
          </w:tcPr>
          <w:p w:rsidR="009F4E26" w:rsidRPr="009B7CED" w:rsidRDefault="009F4E26" w:rsidP="0051213C">
            <w:pPr>
              <w:ind w:lef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 xml:space="preserve">7. Фестивальная деятельность </w:t>
            </w:r>
          </w:p>
        </w:tc>
      </w:tr>
      <w:tr w:rsidR="009F4E26" w:rsidRPr="009B7CED" w:rsidTr="00A3601F">
        <w:tc>
          <w:tcPr>
            <w:tcW w:w="710" w:type="dxa"/>
          </w:tcPr>
          <w:p w:rsidR="009F4E26" w:rsidRPr="009B7CED" w:rsidRDefault="009F4E26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7.1. </w:t>
            </w:r>
          </w:p>
        </w:tc>
        <w:tc>
          <w:tcPr>
            <w:tcW w:w="3827" w:type="dxa"/>
          </w:tcPr>
          <w:p w:rsidR="009F4E26" w:rsidRPr="009B7CED" w:rsidRDefault="009F4E26" w:rsidP="003D03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Подготовка и проведение национальных игр кочевников </w:t>
            </w:r>
          </w:p>
        </w:tc>
        <w:tc>
          <w:tcPr>
            <w:tcW w:w="3402" w:type="dxa"/>
          </w:tcPr>
          <w:p w:rsidR="009F4E26" w:rsidRPr="009B7CED" w:rsidRDefault="009F4E26" w:rsidP="00475F4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Проведение в регионах национальных игр кочевников</w:t>
            </w:r>
          </w:p>
        </w:tc>
        <w:tc>
          <w:tcPr>
            <w:tcW w:w="1559" w:type="dxa"/>
          </w:tcPr>
          <w:p w:rsidR="009F4E26" w:rsidRPr="009B7CED" w:rsidRDefault="009F4E26" w:rsidP="003D0328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/>
                <w:sz w:val="24"/>
                <w:szCs w:val="24"/>
                <w:lang w:val="ru-RU"/>
              </w:rPr>
              <w:t>1 раз в два года</w:t>
            </w:r>
          </w:p>
        </w:tc>
        <w:tc>
          <w:tcPr>
            <w:tcW w:w="1417" w:type="dxa"/>
          </w:tcPr>
          <w:p w:rsidR="009F4E26" w:rsidRPr="009B7CED" w:rsidRDefault="009F4E26" w:rsidP="006C34E5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МКИТ КР ГАМСУМО</w:t>
            </w:r>
          </w:p>
          <w:p w:rsidR="009F4E26" w:rsidRPr="009B7CED" w:rsidRDefault="009F4E26" w:rsidP="006C34E5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F4E26" w:rsidRPr="009B7CED" w:rsidRDefault="009F4E26" w:rsidP="006C34E5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ГАМКФиС</w:t>
            </w:r>
          </w:p>
          <w:p w:rsidR="009F4E26" w:rsidRPr="009B7CED" w:rsidRDefault="009F4E26" w:rsidP="006C34E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12" w:type="dxa"/>
          </w:tcPr>
          <w:p w:rsidR="009F4E26" w:rsidRDefault="009F4E26" w:rsidP="002E05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РБ </w:t>
            </w:r>
          </w:p>
          <w:p w:rsidR="009F4E26" w:rsidRPr="009B7CED" w:rsidRDefault="009F4E26" w:rsidP="002E05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44</w:t>
            </w: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00,0 тыс</w:t>
            </w:r>
            <w:proofErr w:type="gramStart"/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.с</w:t>
            </w:r>
            <w:proofErr w:type="gramEnd"/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омов</w:t>
            </w:r>
          </w:p>
        </w:tc>
        <w:tc>
          <w:tcPr>
            <w:tcW w:w="3685" w:type="dxa"/>
          </w:tcPr>
          <w:p w:rsidR="009F4E26" w:rsidRPr="009B7CED" w:rsidRDefault="009F4E26" w:rsidP="009B7CED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Развитие и популяризация традиций, обычаев и культуры кочевой цивилизации, повышение имиджа страны, повышение туристического потенциала </w:t>
            </w:r>
          </w:p>
        </w:tc>
      </w:tr>
      <w:tr w:rsidR="009F4E26" w:rsidRPr="009B7CED" w:rsidTr="00A3601F">
        <w:tc>
          <w:tcPr>
            <w:tcW w:w="710" w:type="dxa"/>
          </w:tcPr>
          <w:p w:rsidR="009F4E26" w:rsidRPr="009B7CED" w:rsidRDefault="009F4E26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7.2. </w:t>
            </w:r>
          </w:p>
        </w:tc>
        <w:tc>
          <w:tcPr>
            <w:tcW w:w="3827" w:type="dxa"/>
          </w:tcPr>
          <w:p w:rsidR="009F4E26" w:rsidRPr="009B7CED" w:rsidRDefault="009F4E26" w:rsidP="00512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Подготовка к участию и проведению </w:t>
            </w:r>
            <w:r w:rsidRPr="009B7C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9B7CED">
              <w:rPr>
                <w:rFonts w:ascii="Times New Roman" w:hAnsi="Times New Roman" w:cs="Times New Roman"/>
                <w:sz w:val="24"/>
                <w:szCs w:val="24"/>
              </w:rPr>
              <w:t xml:space="preserve"> Всемирных ирг кочевников в. г. Конья, Турция </w:t>
            </w:r>
          </w:p>
        </w:tc>
        <w:tc>
          <w:tcPr>
            <w:tcW w:w="3402" w:type="dxa"/>
          </w:tcPr>
          <w:p w:rsidR="009F4E26" w:rsidRPr="009B7CED" w:rsidRDefault="009F4E26" w:rsidP="00F6384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Принятие комплекса мер по организации и обеспечению участия во Всемирных играх кочевников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Конья, Турция.</w:t>
            </w:r>
          </w:p>
          <w:p w:rsidR="009F4E26" w:rsidRPr="009B7CED" w:rsidRDefault="009F4E26" w:rsidP="006C34E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:rsidR="009F4E26" w:rsidRPr="009B7CED" w:rsidRDefault="00CD724B" w:rsidP="0051213C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До 31.12.2020</w:t>
            </w:r>
          </w:p>
        </w:tc>
        <w:tc>
          <w:tcPr>
            <w:tcW w:w="1417" w:type="dxa"/>
          </w:tcPr>
          <w:p w:rsidR="009F4E26" w:rsidRPr="009B7CED" w:rsidRDefault="009F4E26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МКИТ КР МИД</w:t>
            </w:r>
          </w:p>
          <w:p w:rsidR="009F4E26" w:rsidRPr="009B7CED" w:rsidRDefault="009F4E26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ГАМФКиС</w:t>
            </w:r>
          </w:p>
        </w:tc>
        <w:tc>
          <w:tcPr>
            <w:tcW w:w="1312" w:type="dxa"/>
          </w:tcPr>
          <w:p w:rsidR="009F4E26" w:rsidRDefault="009F4E26" w:rsidP="002E05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РБ </w:t>
            </w:r>
          </w:p>
          <w:p w:rsidR="009F4E26" w:rsidRPr="009B7CED" w:rsidRDefault="00647826" w:rsidP="002E05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3000,0</w:t>
            </w:r>
            <w:r w:rsidR="009F4E26"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тыс</w:t>
            </w:r>
            <w:proofErr w:type="gramStart"/>
            <w:r w:rsidR="009F4E26"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.с</w:t>
            </w:r>
            <w:proofErr w:type="gramEnd"/>
            <w:r w:rsidR="009F4E26"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омов</w:t>
            </w:r>
          </w:p>
        </w:tc>
        <w:tc>
          <w:tcPr>
            <w:tcW w:w="3685" w:type="dxa"/>
          </w:tcPr>
          <w:p w:rsidR="009F4E26" w:rsidRPr="009B7CED" w:rsidRDefault="009F4E26" w:rsidP="00841891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Развитие и популяр традиций, обычаев и культуры кочевой цивилизации, повышение имиджа страны за рубежом, повышение туристического потенциала</w:t>
            </w:r>
          </w:p>
        </w:tc>
      </w:tr>
      <w:tr w:rsidR="009F4E26" w:rsidRPr="009B7CED" w:rsidTr="00A3601F">
        <w:tc>
          <w:tcPr>
            <w:tcW w:w="710" w:type="dxa"/>
          </w:tcPr>
          <w:p w:rsidR="009F4E26" w:rsidRPr="009B7CED" w:rsidRDefault="009F4E26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7.3. </w:t>
            </w:r>
          </w:p>
        </w:tc>
        <w:tc>
          <w:tcPr>
            <w:tcW w:w="3827" w:type="dxa"/>
          </w:tcPr>
          <w:p w:rsidR="009F4E26" w:rsidRPr="009B7CED" w:rsidRDefault="009F4E26" w:rsidP="006C34E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Подготовка и проведение Недели кочевой культуры в Кыргызстане </w:t>
            </w:r>
          </w:p>
        </w:tc>
        <w:tc>
          <w:tcPr>
            <w:tcW w:w="3402" w:type="dxa"/>
          </w:tcPr>
          <w:p w:rsidR="009F4E26" w:rsidRPr="009B7CED" w:rsidRDefault="009F4E26" w:rsidP="00841891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Организация и проведение недели кочевой культуры в Кыргызстане с участием зарубежных представителей </w:t>
            </w:r>
          </w:p>
        </w:tc>
        <w:tc>
          <w:tcPr>
            <w:tcW w:w="1559" w:type="dxa"/>
          </w:tcPr>
          <w:p w:rsidR="009F4E26" w:rsidRPr="009B7CED" w:rsidRDefault="009F4E26" w:rsidP="0051213C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/>
                <w:sz w:val="24"/>
                <w:szCs w:val="24"/>
                <w:lang w:val="ru-RU"/>
              </w:rPr>
              <w:t>Ежегодно</w:t>
            </w:r>
          </w:p>
        </w:tc>
        <w:tc>
          <w:tcPr>
            <w:tcW w:w="1417" w:type="dxa"/>
          </w:tcPr>
          <w:p w:rsidR="009F4E26" w:rsidRPr="009B7CED" w:rsidRDefault="009F4E26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МКИТ КР МИД</w:t>
            </w:r>
          </w:p>
          <w:p w:rsidR="009F4E26" w:rsidRPr="009B7CED" w:rsidRDefault="009F4E26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Мэрия </w:t>
            </w:r>
            <w:proofErr w:type="gramStart"/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</w:t>
            </w:r>
            <w:proofErr w:type="gramEnd"/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Бишкек</w:t>
            </w:r>
          </w:p>
        </w:tc>
        <w:tc>
          <w:tcPr>
            <w:tcW w:w="1312" w:type="dxa"/>
          </w:tcPr>
          <w:p w:rsidR="009F4E26" w:rsidRDefault="009F4E26" w:rsidP="002E05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РБ </w:t>
            </w:r>
          </w:p>
          <w:p w:rsidR="009F4E26" w:rsidRPr="009B7CED" w:rsidRDefault="009F4E26" w:rsidP="002E05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00,0 тыс</w:t>
            </w:r>
            <w:proofErr w:type="gramStart"/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.с</w:t>
            </w:r>
            <w:proofErr w:type="gramEnd"/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омов</w:t>
            </w:r>
          </w:p>
        </w:tc>
        <w:tc>
          <w:tcPr>
            <w:tcW w:w="3685" w:type="dxa"/>
          </w:tcPr>
          <w:p w:rsidR="009F4E26" w:rsidRPr="009B7CED" w:rsidRDefault="009F4E26" w:rsidP="00841891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Обеспечение сохранения, развития и популяризация обычаев, традиций кочевой цивилизации</w:t>
            </w:r>
          </w:p>
        </w:tc>
      </w:tr>
      <w:tr w:rsidR="009F4E26" w:rsidRPr="009B7CED" w:rsidTr="00A3601F">
        <w:tc>
          <w:tcPr>
            <w:tcW w:w="710" w:type="dxa"/>
          </w:tcPr>
          <w:p w:rsidR="009F4E26" w:rsidRPr="009B7CED" w:rsidRDefault="009F4E26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7.4. </w:t>
            </w:r>
          </w:p>
        </w:tc>
        <w:tc>
          <w:tcPr>
            <w:tcW w:w="3827" w:type="dxa"/>
          </w:tcPr>
          <w:p w:rsidR="009F4E26" w:rsidRPr="009B7CED" w:rsidRDefault="009F4E26" w:rsidP="006C34E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Подготовка и проведение Международного фестиваля классической музыки «Теңгри мюзик»</w:t>
            </w:r>
          </w:p>
        </w:tc>
        <w:tc>
          <w:tcPr>
            <w:tcW w:w="3402" w:type="dxa"/>
          </w:tcPr>
          <w:p w:rsidR="009F4E26" w:rsidRPr="009B7CED" w:rsidRDefault="00F453D0" w:rsidP="0051213C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Развитие классического музыкального направления как эффективный способ межкультурного обмена </w:t>
            </w:r>
          </w:p>
        </w:tc>
        <w:tc>
          <w:tcPr>
            <w:tcW w:w="1559" w:type="dxa"/>
          </w:tcPr>
          <w:p w:rsidR="009F4E26" w:rsidRPr="009B7CED" w:rsidRDefault="009F4E26" w:rsidP="0051213C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Ежегодно </w:t>
            </w:r>
          </w:p>
        </w:tc>
        <w:tc>
          <w:tcPr>
            <w:tcW w:w="1417" w:type="dxa"/>
          </w:tcPr>
          <w:p w:rsidR="009F4E26" w:rsidRPr="009B7CED" w:rsidRDefault="009F4E26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МКИТ КР Иссык-Кульская райгосадм. </w:t>
            </w:r>
          </w:p>
        </w:tc>
        <w:tc>
          <w:tcPr>
            <w:tcW w:w="1312" w:type="dxa"/>
          </w:tcPr>
          <w:p w:rsidR="009F4E26" w:rsidRDefault="009F4E26" w:rsidP="002E05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РБ </w:t>
            </w:r>
          </w:p>
          <w:p w:rsidR="009F4E26" w:rsidRPr="009B7CED" w:rsidRDefault="009F4E26" w:rsidP="002E05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00,0 тыс</w:t>
            </w:r>
            <w:proofErr w:type="gramStart"/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.с</w:t>
            </w:r>
            <w:proofErr w:type="gramEnd"/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омов</w:t>
            </w:r>
          </w:p>
        </w:tc>
        <w:tc>
          <w:tcPr>
            <w:tcW w:w="3685" w:type="dxa"/>
          </w:tcPr>
          <w:p w:rsidR="009F4E26" w:rsidRPr="009B7CED" w:rsidRDefault="00F453D0" w:rsidP="00F453D0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Расширение межкультурного обмена между другими государствами, развитие отечественной отрасли  музыки</w:t>
            </w:r>
          </w:p>
        </w:tc>
      </w:tr>
      <w:tr w:rsidR="009F4E26" w:rsidRPr="009B7CED" w:rsidTr="00A3601F">
        <w:tc>
          <w:tcPr>
            <w:tcW w:w="710" w:type="dxa"/>
          </w:tcPr>
          <w:p w:rsidR="009F4E26" w:rsidRPr="009B7CED" w:rsidRDefault="009F4E26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7.5. </w:t>
            </w:r>
          </w:p>
        </w:tc>
        <w:tc>
          <w:tcPr>
            <w:tcW w:w="3827" w:type="dxa"/>
          </w:tcPr>
          <w:p w:rsidR="009F4E26" w:rsidRPr="009B7CED" w:rsidRDefault="009F4E26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Подготовка и проведение Международного фестиваля ремесленников «Оймо»</w:t>
            </w:r>
          </w:p>
        </w:tc>
        <w:tc>
          <w:tcPr>
            <w:tcW w:w="3402" w:type="dxa"/>
          </w:tcPr>
          <w:p w:rsidR="009F4E26" w:rsidRPr="009B7CED" w:rsidRDefault="00F453D0" w:rsidP="0051213C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Развитие народного творчества как основы нематериального культурного наследия кыргызского народа</w:t>
            </w:r>
          </w:p>
        </w:tc>
        <w:tc>
          <w:tcPr>
            <w:tcW w:w="1559" w:type="dxa"/>
          </w:tcPr>
          <w:p w:rsidR="009F4E26" w:rsidRPr="009B7CED" w:rsidRDefault="009F4E26" w:rsidP="0051213C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/>
                <w:sz w:val="24"/>
                <w:szCs w:val="24"/>
                <w:lang w:val="ru-RU"/>
              </w:rPr>
              <w:t>Ежегодно</w:t>
            </w:r>
          </w:p>
        </w:tc>
        <w:tc>
          <w:tcPr>
            <w:tcW w:w="1417" w:type="dxa"/>
          </w:tcPr>
          <w:p w:rsidR="009F4E26" w:rsidRPr="009B7CED" w:rsidRDefault="009F4E26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МКИТ КР МИД</w:t>
            </w:r>
          </w:p>
        </w:tc>
        <w:tc>
          <w:tcPr>
            <w:tcW w:w="1312" w:type="dxa"/>
          </w:tcPr>
          <w:p w:rsidR="009F4E26" w:rsidRDefault="009F4E26" w:rsidP="002E05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РБ </w:t>
            </w:r>
          </w:p>
          <w:p w:rsidR="009F4E26" w:rsidRPr="009B7CED" w:rsidRDefault="009F4E26" w:rsidP="002E05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00,0 тыс</w:t>
            </w:r>
            <w:proofErr w:type="gramStart"/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.с</w:t>
            </w:r>
            <w:proofErr w:type="gramEnd"/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омов</w:t>
            </w:r>
          </w:p>
        </w:tc>
        <w:tc>
          <w:tcPr>
            <w:tcW w:w="3685" w:type="dxa"/>
          </w:tcPr>
          <w:p w:rsidR="009F4E26" w:rsidRPr="009B7CED" w:rsidRDefault="00F453D0" w:rsidP="00F453D0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Развитие и популяризация народного творчества ремесленничества на мировой арене</w:t>
            </w:r>
          </w:p>
        </w:tc>
      </w:tr>
      <w:tr w:rsidR="009F4E26" w:rsidRPr="009B7CED" w:rsidTr="00A3601F">
        <w:tc>
          <w:tcPr>
            <w:tcW w:w="710" w:type="dxa"/>
          </w:tcPr>
          <w:p w:rsidR="009F4E26" w:rsidRPr="009B7CED" w:rsidRDefault="009F4E26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7.6.</w:t>
            </w:r>
          </w:p>
        </w:tc>
        <w:tc>
          <w:tcPr>
            <w:tcW w:w="3827" w:type="dxa"/>
          </w:tcPr>
          <w:p w:rsidR="009F4E26" w:rsidRPr="009B7CED" w:rsidRDefault="009F4E26" w:rsidP="003D03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Подготовка и проведение </w:t>
            </w:r>
            <w:r w:rsidRPr="009B7C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9B7C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Всемирного фестиваля эпосов народов мира</w:t>
            </w:r>
          </w:p>
        </w:tc>
        <w:tc>
          <w:tcPr>
            <w:tcW w:w="3402" w:type="dxa"/>
          </w:tcPr>
          <w:p w:rsidR="009F4E26" w:rsidRPr="009B7CED" w:rsidRDefault="00F453D0" w:rsidP="0051213C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Организация Всемирного фестиваля эпосов народов мира </w:t>
            </w:r>
          </w:p>
        </w:tc>
        <w:tc>
          <w:tcPr>
            <w:tcW w:w="1559" w:type="dxa"/>
          </w:tcPr>
          <w:p w:rsidR="009F4E26" w:rsidRPr="009B7CED" w:rsidRDefault="009F4E26" w:rsidP="0051213C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/>
                <w:sz w:val="24"/>
                <w:szCs w:val="24"/>
                <w:lang w:val="ru-RU"/>
              </w:rPr>
              <w:t>1 раз в два года</w:t>
            </w:r>
          </w:p>
        </w:tc>
        <w:tc>
          <w:tcPr>
            <w:tcW w:w="1417" w:type="dxa"/>
          </w:tcPr>
          <w:p w:rsidR="009F4E26" w:rsidRPr="009B7CED" w:rsidRDefault="009F4E26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МКИТ КР </w:t>
            </w:r>
          </w:p>
          <w:p w:rsidR="009F4E26" w:rsidRPr="009B7CED" w:rsidRDefault="009F4E26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МИД</w:t>
            </w:r>
          </w:p>
        </w:tc>
        <w:tc>
          <w:tcPr>
            <w:tcW w:w="1312" w:type="dxa"/>
          </w:tcPr>
          <w:p w:rsidR="009F4E26" w:rsidRDefault="009F4E26" w:rsidP="00BD7DF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РБ </w:t>
            </w:r>
          </w:p>
          <w:p w:rsidR="009F4E26" w:rsidRPr="009B7CED" w:rsidRDefault="009F4E26" w:rsidP="00BD7DF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00,0 тыс</w:t>
            </w:r>
            <w:proofErr w:type="gramStart"/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.с</w:t>
            </w:r>
            <w:proofErr w:type="gramEnd"/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омов</w:t>
            </w:r>
          </w:p>
        </w:tc>
        <w:tc>
          <w:tcPr>
            <w:tcW w:w="3685" w:type="dxa"/>
          </w:tcPr>
          <w:p w:rsidR="00F453D0" w:rsidRPr="009B7CED" w:rsidRDefault="00F453D0" w:rsidP="00F453D0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Межкультурный обмен, популяризация эпосов народов мира</w:t>
            </w:r>
          </w:p>
        </w:tc>
      </w:tr>
      <w:tr w:rsidR="009F4E26" w:rsidRPr="009B7CED" w:rsidTr="00A3601F">
        <w:tc>
          <w:tcPr>
            <w:tcW w:w="710" w:type="dxa"/>
          </w:tcPr>
          <w:p w:rsidR="009F4E26" w:rsidRPr="009B7CED" w:rsidRDefault="009F4E26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7.7. </w:t>
            </w:r>
          </w:p>
        </w:tc>
        <w:tc>
          <w:tcPr>
            <w:tcW w:w="3827" w:type="dxa"/>
          </w:tcPr>
          <w:p w:rsidR="009F4E26" w:rsidRPr="009B7CED" w:rsidRDefault="009F4E26" w:rsidP="003D03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Подготовка и проведение Международного фестиваля традиционной музыки </w:t>
            </w:r>
          </w:p>
        </w:tc>
        <w:tc>
          <w:tcPr>
            <w:tcW w:w="3402" w:type="dxa"/>
          </w:tcPr>
          <w:p w:rsidR="009F4E26" w:rsidRPr="009B7CED" w:rsidRDefault="00F453D0" w:rsidP="00F453D0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Развитие традиционного музыкального направления как эффективный способ межкультурного обмена</w:t>
            </w:r>
          </w:p>
        </w:tc>
        <w:tc>
          <w:tcPr>
            <w:tcW w:w="1559" w:type="dxa"/>
          </w:tcPr>
          <w:p w:rsidR="009F4E26" w:rsidRPr="009B7CED" w:rsidRDefault="009F4E26" w:rsidP="0051213C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/>
                <w:sz w:val="24"/>
                <w:szCs w:val="24"/>
                <w:lang w:val="ru-RU"/>
              </w:rPr>
              <w:t>Ежегодно</w:t>
            </w:r>
          </w:p>
        </w:tc>
        <w:tc>
          <w:tcPr>
            <w:tcW w:w="1417" w:type="dxa"/>
          </w:tcPr>
          <w:p w:rsidR="009F4E26" w:rsidRPr="009B7CED" w:rsidRDefault="009F4E26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МКИТ КР </w:t>
            </w:r>
          </w:p>
          <w:p w:rsidR="009F4E26" w:rsidRPr="009B7CED" w:rsidRDefault="009F4E26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Мэрия </w:t>
            </w:r>
          </w:p>
          <w:p w:rsidR="009F4E26" w:rsidRPr="009B7CED" w:rsidRDefault="009F4E26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г. Бишкек</w:t>
            </w:r>
          </w:p>
        </w:tc>
        <w:tc>
          <w:tcPr>
            <w:tcW w:w="1312" w:type="dxa"/>
          </w:tcPr>
          <w:p w:rsidR="009F4E26" w:rsidRDefault="009F4E26" w:rsidP="00BD7DF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РБ </w:t>
            </w:r>
          </w:p>
          <w:p w:rsidR="009F4E26" w:rsidRPr="009B7CED" w:rsidRDefault="009F4E26" w:rsidP="00BD7DF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00,0 тыс</w:t>
            </w:r>
            <w:proofErr w:type="gramStart"/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.с</w:t>
            </w:r>
            <w:proofErr w:type="gramEnd"/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омов</w:t>
            </w:r>
          </w:p>
        </w:tc>
        <w:tc>
          <w:tcPr>
            <w:tcW w:w="3685" w:type="dxa"/>
          </w:tcPr>
          <w:p w:rsidR="009F4E26" w:rsidRPr="009B7CED" w:rsidRDefault="00F453D0" w:rsidP="00F453D0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Расширение межкультурного обмена между другими государствами, развитие отечественной отрасли  традиционной музыки</w:t>
            </w:r>
          </w:p>
        </w:tc>
      </w:tr>
      <w:tr w:rsidR="009F4E26" w:rsidRPr="009B7CED" w:rsidTr="00A3601F">
        <w:tc>
          <w:tcPr>
            <w:tcW w:w="710" w:type="dxa"/>
          </w:tcPr>
          <w:p w:rsidR="009F4E26" w:rsidRPr="009B7CED" w:rsidRDefault="009F4E26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7.8.</w:t>
            </w:r>
          </w:p>
        </w:tc>
        <w:tc>
          <w:tcPr>
            <w:tcW w:w="3827" w:type="dxa"/>
          </w:tcPr>
          <w:p w:rsidR="009F4E26" w:rsidRPr="009B7CED" w:rsidRDefault="009F4E26" w:rsidP="003D03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Подготовка и проведение Международного театрального фестиваля «Арт Ордо»</w:t>
            </w:r>
          </w:p>
        </w:tc>
        <w:tc>
          <w:tcPr>
            <w:tcW w:w="3402" w:type="dxa"/>
          </w:tcPr>
          <w:p w:rsidR="009F4E26" w:rsidRPr="009B7CED" w:rsidRDefault="00F453D0" w:rsidP="00F453D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Развитие театрального  направления и укрепление культурных связей между государствами </w:t>
            </w:r>
          </w:p>
        </w:tc>
        <w:tc>
          <w:tcPr>
            <w:tcW w:w="1559" w:type="dxa"/>
          </w:tcPr>
          <w:p w:rsidR="009F4E26" w:rsidRPr="009B7CED" w:rsidRDefault="009F4E26" w:rsidP="0051213C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/>
                <w:sz w:val="24"/>
                <w:szCs w:val="24"/>
                <w:lang w:val="ru-RU"/>
              </w:rPr>
              <w:t>1 раз в два года</w:t>
            </w:r>
          </w:p>
        </w:tc>
        <w:tc>
          <w:tcPr>
            <w:tcW w:w="1417" w:type="dxa"/>
          </w:tcPr>
          <w:p w:rsidR="009F4E26" w:rsidRPr="009B7CED" w:rsidRDefault="009F4E26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МКИТ КР МИД</w:t>
            </w:r>
          </w:p>
          <w:p w:rsidR="009F4E26" w:rsidRPr="009B7CED" w:rsidRDefault="009F4E26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ОМСУ</w:t>
            </w:r>
          </w:p>
        </w:tc>
        <w:tc>
          <w:tcPr>
            <w:tcW w:w="1312" w:type="dxa"/>
          </w:tcPr>
          <w:p w:rsidR="009F4E26" w:rsidRDefault="009F4E26" w:rsidP="00BD7DF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РБ </w:t>
            </w:r>
          </w:p>
          <w:p w:rsidR="009F4E26" w:rsidRPr="009B7CED" w:rsidRDefault="009F4E26" w:rsidP="00BD7DF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00,0 тыс</w:t>
            </w:r>
            <w:proofErr w:type="gramStart"/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.с</w:t>
            </w:r>
            <w:proofErr w:type="gramEnd"/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омов</w:t>
            </w:r>
          </w:p>
        </w:tc>
        <w:tc>
          <w:tcPr>
            <w:tcW w:w="3685" w:type="dxa"/>
          </w:tcPr>
          <w:p w:rsidR="009F4E26" w:rsidRPr="009B7CED" w:rsidRDefault="00F453D0" w:rsidP="00F453D0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Выявление лучших театральных постановок и развитие театральной деятельности на должном уровне. Духовное и нравственное обогащение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общества </w:t>
            </w:r>
          </w:p>
        </w:tc>
      </w:tr>
      <w:tr w:rsidR="009F4E26" w:rsidRPr="009B7CED" w:rsidTr="00A3601F">
        <w:tc>
          <w:tcPr>
            <w:tcW w:w="710" w:type="dxa"/>
          </w:tcPr>
          <w:p w:rsidR="009F4E26" w:rsidRPr="009B7CED" w:rsidRDefault="009F4E26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7.9.</w:t>
            </w:r>
          </w:p>
        </w:tc>
        <w:tc>
          <w:tcPr>
            <w:tcW w:w="3827" w:type="dxa"/>
          </w:tcPr>
          <w:p w:rsidR="009F4E26" w:rsidRPr="009B7CED" w:rsidRDefault="009F4E26" w:rsidP="003D03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Подготовка и проведение Международного фестиваля эстрадной музыки «Мейкин Азия»</w:t>
            </w:r>
          </w:p>
        </w:tc>
        <w:tc>
          <w:tcPr>
            <w:tcW w:w="3402" w:type="dxa"/>
          </w:tcPr>
          <w:p w:rsidR="009F4E26" w:rsidRPr="009B7CED" w:rsidRDefault="00F453D0" w:rsidP="0051213C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Развитие эстрадного жанра музыкального направления культуры и искусства. Развитие туристического потенциала региона</w:t>
            </w:r>
          </w:p>
        </w:tc>
        <w:tc>
          <w:tcPr>
            <w:tcW w:w="1559" w:type="dxa"/>
          </w:tcPr>
          <w:p w:rsidR="009F4E26" w:rsidRPr="009B7CED" w:rsidRDefault="009F4E26" w:rsidP="0051213C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/>
                <w:sz w:val="24"/>
                <w:szCs w:val="24"/>
                <w:lang w:val="ru-RU"/>
              </w:rPr>
              <w:t>1 раз в два года</w:t>
            </w:r>
          </w:p>
        </w:tc>
        <w:tc>
          <w:tcPr>
            <w:tcW w:w="1417" w:type="dxa"/>
          </w:tcPr>
          <w:p w:rsidR="009F4E26" w:rsidRPr="009B7CED" w:rsidRDefault="009F4E26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МКИТ КР МИД</w:t>
            </w:r>
          </w:p>
          <w:p w:rsidR="009F4E26" w:rsidRPr="009B7CED" w:rsidRDefault="009F4E26" w:rsidP="00A502B8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Мэрия </w:t>
            </w:r>
            <w:proofErr w:type="gramStart"/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</w:t>
            </w:r>
            <w:proofErr w:type="gramEnd"/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Чолпон-Ата</w:t>
            </w:r>
            <w:proofErr w:type="spellEnd"/>
          </w:p>
        </w:tc>
        <w:tc>
          <w:tcPr>
            <w:tcW w:w="1312" w:type="dxa"/>
          </w:tcPr>
          <w:p w:rsidR="009F4E26" w:rsidRDefault="009F4E26" w:rsidP="00BD7DF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РБ </w:t>
            </w:r>
          </w:p>
          <w:p w:rsidR="009F4E26" w:rsidRPr="009B7CED" w:rsidRDefault="009F4E26" w:rsidP="00BD7DF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00,0 тыс</w:t>
            </w:r>
            <w:proofErr w:type="gramStart"/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.с</w:t>
            </w:r>
            <w:proofErr w:type="gramEnd"/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омов</w:t>
            </w:r>
          </w:p>
        </w:tc>
        <w:tc>
          <w:tcPr>
            <w:tcW w:w="3685" w:type="dxa"/>
          </w:tcPr>
          <w:p w:rsidR="009F4E26" w:rsidRPr="009B7CED" w:rsidRDefault="00F453D0" w:rsidP="00F453D0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Выявление и определение лучших исполнителей эстрадной музыки. Популяризации отечественной эстрадной музыки на международной площадке </w:t>
            </w:r>
          </w:p>
        </w:tc>
      </w:tr>
      <w:tr w:rsidR="009F4E26" w:rsidRPr="009B7CED" w:rsidTr="00A3601F">
        <w:tc>
          <w:tcPr>
            <w:tcW w:w="710" w:type="dxa"/>
          </w:tcPr>
          <w:p w:rsidR="009F4E26" w:rsidRPr="009B7CED" w:rsidRDefault="009F4E26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7.10. </w:t>
            </w:r>
          </w:p>
        </w:tc>
        <w:tc>
          <w:tcPr>
            <w:tcW w:w="3827" w:type="dxa"/>
          </w:tcPr>
          <w:p w:rsidR="009F4E26" w:rsidRPr="009B7CED" w:rsidRDefault="009F4E26" w:rsidP="003D03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Подготовка и проведение </w:t>
            </w:r>
            <w:proofErr w:type="gramStart"/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Национальной</w:t>
            </w:r>
            <w:proofErr w:type="gramEnd"/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кинопремии</w:t>
            </w:r>
            <w:proofErr w:type="spellEnd"/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Ак-Илбирс</w:t>
            </w:r>
            <w:proofErr w:type="spellEnd"/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</w:p>
        </w:tc>
        <w:tc>
          <w:tcPr>
            <w:tcW w:w="3402" w:type="dxa"/>
          </w:tcPr>
          <w:p w:rsidR="009F4E26" w:rsidRPr="009B7CED" w:rsidRDefault="00F453D0" w:rsidP="0051213C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Организация присуждения высшей награды в области кинематографии в </w:t>
            </w:r>
            <w:r w:rsidR="006478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Среднеазиатском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регионе</w:t>
            </w:r>
          </w:p>
        </w:tc>
        <w:tc>
          <w:tcPr>
            <w:tcW w:w="1559" w:type="dxa"/>
          </w:tcPr>
          <w:p w:rsidR="009F4E26" w:rsidRPr="009B7CED" w:rsidRDefault="009F4E26" w:rsidP="0051213C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/>
                <w:sz w:val="24"/>
                <w:szCs w:val="24"/>
                <w:lang w:val="ru-RU"/>
              </w:rPr>
              <w:t>Ежегодно</w:t>
            </w:r>
          </w:p>
        </w:tc>
        <w:tc>
          <w:tcPr>
            <w:tcW w:w="1417" w:type="dxa"/>
          </w:tcPr>
          <w:p w:rsidR="009F4E26" w:rsidRPr="009B7CED" w:rsidRDefault="009F4E26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МКИТ КР СКК</w:t>
            </w:r>
          </w:p>
          <w:p w:rsidR="009F4E26" w:rsidRPr="009B7CED" w:rsidRDefault="009F4E26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ОФ «Айтыш»</w:t>
            </w:r>
          </w:p>
        </w:tc>
        <w:tc>
          <w:tcPr>
            <w:tcW w:w="1312" w:type="dxa"/>
          </w:tcPr>
          <w:p w:rsidR="009F4E26" w:rsidRDefault="009F4E26" w:rsidP="00BD7DF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РБ </w:t>
            </w:r>
          </w:p>
          <w:p w:rsidR="009F4E26" w:rsidRPr="009B7CED" w:rsidRDefault="009F4E26" w:rsidP="00BD7DF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00,0 тыс</w:t>
            </w:r>
            <w:proofErr w:type="gramStart"/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.с</w:t>
            </w:r>
            <w:proofErr w:type="gramEnd"/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омов</w:t>
            </w:r>
          </w:p>
        </w:tc>
        <w:tc>
          <w:tcPr>
            <w:tcW w:w="3685" w:type="dxa"/>
          </w:tcPr>
          <w:p w:rsidR="009F4E26" w:rsidRPr="009B7CED" w:rsidRDefault="00F453D0" w:rsidP="00F453D0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Определение и присуждение наград лучшим мастерам экранного киноискусства </w:t>
            </w:r>
          </w:p>
        </w:tc>
      </w:tr>
      <w:tr w:rsidR="009F4E26" w:rsidRPr="009B7CED" w:rsidTr="00A3601F">
        <w:tc>
          <w:tcPr>
            <w:tcW w:w="710" w:type="dxa"/>
          </w:tcPr>
          <w:p w:rsidR="009F4E26" w:rsidRPr="009B7CED" w:rsidRDefault="009F4E26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7.11. </w:t>
            </w:r>
          </w:p>
        </w:tc>
        <w:tc>
          <w:tcPr>
            <w:tcW w:w="3827" w:type="dxa"/>
          </w:tcPr>
          <w:p w:rsidR="009F4E26" w:rsidRPr="009B7CED" w:rsidRDefault="009F4E26" w:rsidP="00856DF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Подготовка и проведение </w:t>
            </w:r>
            <w:r w:rsidRPr="009B7CED">
              <w:rPr>
                <w:rFonts w:ascii="Times New Roman" w:hAnsi="Times New Roman" w:cs="Times New Roman"/>
                <w:sz w:val="24"/>
                <w:szCs w:val="24"/>
              </w:rPr>
              <w:t>Форума молодого кино стран СНГ «Умут»</w:t>
            </w:r>
          </w:p>
        </w:tc>
        <w:tc>
          <w:tcPr>
            <w:tcW w:w="3402" w:type="dxa"/>
          </w:tcPr>
          <w:p w:rsidR="009F4E26" w:rsidRPr="009B7CED" w:rsidRDefault="00F453D0" w:rsidP="0051213C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Организация форума и культурного диалога среди молодежи</w:t>
            </w:r>
          </w:p>
        </w:tc>
        <w:tc>
          <w:tcPr>
            <w:tcW w:w="1559" w:type="dxa"/>
          </w:tcPr>
          <w:p w:rsidR="009F4E26" w:rsidRPr="009B7CED" w:rsidRDefault="009F4E26" w:rsidP="0051213C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/>
                <w:sz w:val="24"/>
                <w:szCs w:val="24"/>
                <w:lang w:val="ru-RU"/>
              </w:rPr>
              <w:t>Ежегодно</w:t>
            </w:r>
          </w:p>
        </w:tc>
        <w:tc>
          <w:tcPr>
            <w:tcW w:w="1417" w:type="dxa"/>
          </w:tcPr>
          <w:p w:rsidR="009F4E26" w:rsidRPr="009B7CED" w:rsidRDefault="009F4E26" w:rsidP="00A502B8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МКИТ КР МИД</w:t>
            </w:r>
          </w:p>
          <w:p w:rsidR="009F4E26" w:rsidRPr="009B7CED" w:rsidRDefault="009F4E26" w:rsidP="00A502B8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СКК</w:t>
            </w:r>
          </w:p>
        </w:tc>
        <w:tc>
          <w:tcPr>
            <w:tcW w:w="1312" w:type="dxa"/>
          </w:tcPr>
          <w:p w:rsidR="009F4E26" w:rsidRDefault="009F4E26" w:rsidP="00BD7DF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РБ </w:t>
            </w:r>
          </w:p>
          <w:p w:rsidR="009F4E26" w:rsidRPr="009B7CED" w:rsidRDefault="009F4E26" w:rsidP="00BD7DF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00,0 тыс</w:t>
            </w:r>
            <w:proofErr w:type="gramStart"/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.с</w:t>
            </w:r>
            <w:proofErr w:type="gramEnd"/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омов</w:t>
            </w:r>
          </w:p>
        </w:tc>
        <w:tc>
          <w:tcPr>
            <w:tcW w:w="3685" w:type="dxa"/>
          </w:tcPr>
          <w:p w:rsidR="009F4E26" w:rsidRPr="009B7CED" w:rsidRDefault="00F453D0" w:rsidP="00F453D0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Достижения молодых кинематографистов стран СНГ. Выявление лучших талантов.</w:t>
            </w:r>
          </w:p>
        </w:tc>
      </w:tr>
      <w:tr w:rsidR="009F4E26" w:rsidRPr="009B7CED" w:rsidTr="00A3601F">
        <w:tc>
          <w:tcPr>
            <w:tcW w:w="710" w:type="dxa"/>
          </w:tcPr>
          <w:p w:rsidR="009F4E26" w:rsidRPr="009B7CED" w:rsidRDefault="009F4E26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7.12.</w:t>
            </w:r>
          </w:p>
        </w:tc>
        <w:tc>
          <w:tcPr>
            <w:tcW w:w="3827" w:type="dxa"/>
          </w:tcPr>
          <w:p w:rsidR="009F4E26" w:rsidRPr="009B7CED" w:rsidRDefault="009F4E26" w:rsidP="00A502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Подготовка и проведение Республиканского детского и юношеского кинофестиваля «</w:t>
            </w:r>
            <w:proofErr w:type="spellStart"/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Карек</w:t>
            </w:r>
            <w:proofErr w:type="spellEnd"/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3402" w:type="dxa"/>
          </w:tcPr>
          <w:p w:rsidR="009F4E26" w:rsidRPr="009B7CED" w:rsidRDefault="00F453D0" w:rsidP="00F453D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Выявление и поддержка талантливых одаренных детей </w:t>
            </w:r>
          </w:p>
        </w:tc>
        <w:tc>
          <w:tcPr>
            <w:tcW w:w="1559" w:type="dxa"/>
          </w:tcPr>
          <w:p w:rsidR="009F4E26" w:rsidRPr="009B7CED" w:rsidRDefault="009F4E26" w:rsidP="0051213C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/>
                <w:sz w:val="24"/>
                <w:szCs w:val="24"/>
                <w:lang w:val="ru-RU"/>
              </w:rPr>
              <w:t>Ежегодно</w:t>
            </w:r>
          </w:p>
        </w:tc>
        <w:tc>
          <w:tcPr>
            <w:tcW w:w="1417" w:type="dxa"/>
          </w:tcPr>
          <w:p w:rsidR="009F4E26" w:rsidRPr="009B7CED" w:rsidRDefault="009F4E26" w:rsidP="00E346C1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МКИТ КР СКК</w:t>
            </w:r>
          </w:p>
          <w:p w:rsidR="009F4E26" w:rsidRPr="009B7CED" w:rsidRDefault="009F4E26" w:rsidP="00E346C1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12" w:type="dxa"/>
          </w:tcPr>
          <w:p w:rsidR="009F4E26" w:rsidRDefault="009F4E26" w:rsidP="00BD7DF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РБ </w:t>
            </w:r>
          </w:p>
          <w:p w:rsidR="009F4E26" w:rsidRPr="00967F94" w:rsidRDefault="009F4E26" w:rsidP="00BD7D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00,0 тыс</w:t>
            </w:r>
            <w:proofErr w:type="gramStart"/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.с</w:t>
            </w:r>
            <w:proofErr w:type="gramEnd"/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омов</w:t>
            </w:r>
          </w:p>
        </w:tc>
        <w:tc>
          <w:tcPr>
            <w:tcW w:w="3685" w:type="dxa"/>
          </w:tcPr>
          <w:p w:rsidR="009F4E26" w:rsidRPr="009B7CED" w:rsidRDefault="00F453D0" w:rsidP="00F453D0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Оказание поддержки для развития, нравственного и эстетического воспитания, духовного обогащения талантливых одаренных детей</w:t>
            </w:r>
          </w:p>
        </w:tc>
      </w:tr>
      <w:tr w:rsidR="009F4E26" w:rsidRPr="009B7CED" w:rsidTr="00A3601F">
        <w:tc>
          <w:tcPr>
            <w:tcW w:w="710" w:type="dxa"/>
          </w:tcPr>
          <w:p w:rsidR="009F4E26" w:rsidRPr="009B7CED" w:rsidRDefault="009F4E26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7.13.</w:t>
            </w:r>
          </w:p>
        </w:tc>
        <w:tc>
          <w:tcPr>
            <w:tcW w:w="3827" w:type="dxa"/>
          </w:tcPr>
          <w:p w:rsidR="009F4E26" w:rsidRPr="009B7CED" w:rsidRDefault="009F4E26" w:rsidP="00856DF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Подготовка и проведение Международного кинофестиваля стран СНГ, Балтии и Грузии «Кыргызстан-страна короткометражных фильмов» </w:t>
            </w:r>
          </w:p>
        </w:tc>
        <w:tc>
          <w:tcPr>
            <w:tcW w:w="3402" w:type="dxa"/>
          </w:tcPr>
          <w:p w:rsidR="009F4E26" w:rsidRPr="009B7CED" w:rsidRDefault="00483F91" w:rsidP="00483F9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Присуждение наград лучшим проектам короткометражного жанра кино</w:t>
            </w:r>
          </w:p>
        </w:tc>
        <w:tc>
          <w:tcPr>
            <w:tcW w:w="1559" w:type="dxa"/>
          </w:tcPr>
          <w:p w:rsidR="009F4E26" w:rsidRPr="009B7CED" w:rsidRDefault="009F4E26" w:rsidP="0051213C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/>
                <w:sz w:val="24"/>
                <w:szCs w:val="24"/>
                <w:lang w:val="ru-RU"/>
              </w:rPr>
              <w:t>Ежегодно</w:t>
            </w:r>
          </w:p>
        </w:tc>
        <w:tc>
          <w:tcPr>
            <w:tcW w:w="1417" w:type="dxa"/>
          </w:tcPr>
          <w:p w:rsidR="009F4E26" w:rsidRPr="009B7CED" w:rsidRDefault="009F4E26" w:rsidP="00A502B8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МКИТ КР СКК</w:t>
            </w:r>
          </w:p>
          <w:p w:rsidR="009F4E26" w:rsidRPr="009B7CED" w:rsidRDefault="009F4E26" w:rsidP="00A502B8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ОФ «Айтыш»</w:t>
            </w:r>
          </w:p>
        </w:tc>
        <w:tc>
          <w:tcPr>
            <w:tcW w:w="1312" w:type="dxa"/>
          </w:tcPr>
          <w:p w:rsidR="009F4E26" w:rsidRDefault="009F4E26" w:rsidP="00BD7DF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РБ </w:t>
            </w:r>
          </w:p>
          <w:p w:rsidR="009F4E26" w:rsidRDefault="009F4E26" w:rsidP="00BD7DFE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00,0 тыс</w:t>
            </w:r>
            <w:proofErr w:type="gramStart"/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.с</w:t>
            </w:r>
            <w:proofErr w:type="gramEnd"/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омов</w:t>
            </w:r>
          </w:p>
        </w:tc>
        <w:tc>
          <w:tcPr>
            <w:tcW w:w="3685" w:type="dxa"/>
          </w:tcPr>
          <w:p w:rsidR="009F4E26" w:rsidRPr="009B7CED" w:rsidRDefault="00483F91" w:rsidP="00483F91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Определение и присуждение наград лучшим мастерам экранного киноискусства по направлению жанра короткометражного кино</w:t>
            </w:r>
          </w:p>
        </w:tc>
      </w:tr>
      <w:tr w:rsidR="009F4E26" w:rsidRPr="009B7CED" w:rsidTr="00A3601F">
        <w:tc>
          <w:tcPr>
            <w:tcW w:w="710" w:type="dxa"/>
          </w:tcPr>
          <w:p w:rsidR="009F4E26" w:rsidRPr="009B7CED" w:rsidRDefault="009F4E26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7.14.</w:t>
            </w:r>
          </w:p>
        </w:tc>
        <w:tc>
          <w:tcPr>
            <w:tcW w:w="3827" w:type="dxa"/>
          </w:tcPr>
          <w:p w:rsidR="009F4E26" w:rsidRPr="009B7CED" w:rsidRDefault="009F4E26" w:rsidP="00856DF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Подготовка и проведение Международного фестиваля балетного и оперного искусства </w:t>
            </w:r>
          </w:p>
        </w:tc>
        <w:tc>
          <w:tcPr>
            <w:tcW w:w="3402" w:type="dxa"/>
          </w:tcPr>
          <w:p w:rsidR="009F4E26" w:rsidRPr="009B7CED" w:rsidRDefault="00483F91" w:rsidP="0051213C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Развитие балетного  и оперного искусства </w:t>
            </w:r>
          </w:p>
        </w:tc>
        <w:tc>
          <w:tcPr>
            <w:tcW w:w="1559" w:type="dxa"/>
          </w:tcPr>
          <w:p w:rsidR="009F4E26" w:rsidRPr="009B7CED" w:rsidRDefault="009F4E26" w:rsidP="0051213C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9F4E26" w:rsidRPr="009B7CED" w:rsidRDefault="009F4E26" w:rsidP="00A502B8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МКИТ КР</w:t>
            </w:r>
          </w:p>
        </w:tc>
        <w:tc>
          <w:tcPr>
            <w:tcW w:w="1312" w:type="dxa"/>
          </w:tcPr>
          <w:p w:rsidR="009F4E26" w:rsidRDefault="009F4E26" w:rsidP="00BD7DF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РБ </w:t>
            </w:r>
          </w:p>
          <w:p w:rsidR="009F4E26" w:rsidRPr="009B7CED" w:rsidRDefault="009F4E26" w:rsidP="00BD7DF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00,0 тыс</w:t>
            </w:r>
            <w:proofErr w:type="gramStart"/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.с</w:t>
            </w:r>
            <w:proofErr w:type="gramEnd"/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омов</w:t>
            </w:r>
          </w:p>
        </w:tc>
        <w:tc>
          <w:tcPr>
            <w:tcW w:w="3685" w:type="dxa"/>
          </w:tcPr>
          <w:p w:rsidR="009F4E26" w:rsidRPr="009B7CED" w:rsidRDefault="00483F91" w:rsidP="00483F91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Выявление лучших талантов оперного театра и балетного искусства</w:t>
            </w:r>
          </w:p>
        </w:tc>
      </w:tr>
      <w:tr w:rsidR="009F4E26" w:rsidRPr="009B7CED" w:rsidTr="00A3601F">
        <w:tc>
          <w:tcPr>
            <w:tcW w:w="710" w:type="dxa"/>
          </w:tcPr>
          <w:p w:rsidR="009F4E26" w:rsidRPr="009B7CED" w:rsidRDefault="009F4E26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7.15.</w:t>
            </w:r>
          </w:p>
        </w:tc>
        <w:tc>
          <w:tcPr>
            <w:tcW w:w="3827" w:type="dxa"/>
          </w:tcPr>
          <w:p w:rsidR="009F4E26" w:rsidRPr="009B7CED" w:rsidRDefault="009F4E26" w:rsidP="00A502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Подготовка и проведение Международного Иссык-Кульского форума «Ч. Айтматова» </w:t>
            </w:r>
          </w:p>
        </w:tc>
        <w:tc>
          <w:tcPr>
            <w:tcW w:w="3402" w:type="dxa"/>
          </w:tcPr>
          <w:p w:rsidR="009F4E26" w:rsidRPr="009B7CED" w:rsidRDefault="00483F91" w:rsidP="00483F91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Организация 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нтеллектуальн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ой</w:t>
            </w:r>
            <w:r w:rsidRPr="00483F9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площадк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и</w:t>
            </w:r>
            <w:r w:rsidRPr="00483F9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для обсуждения социал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ьно-культурных проблем развития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человечества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в</w:t>
            </w:r>
            <w:r w:rsidRPr="00483F9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современной цивилизации через призму творческого наследия Чингиза Айтматова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559" w:type="dxa"/>
          </w:tcPr>
          <w:p w:rsidR="009F4E26" w:rsidRPr="009B7CED" w:rsidRDefault="009F4E26" w:rsidP="0051213C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 </w:t>
            </w:r>
            <w:r w:rsidR="00CD724B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аз в три года</w:t>
            </w:r>
            <w:r w:rsidRPr="009B7C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417" w:type="dxa"/>
          </w:tcPr>
          <w:p w:rsidR="009F4E26" w:rsidRPr="009B7CED" w:rsidRDefault="009F4E26" w:rsidP="00A502B8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МКИТ КР </w:t>
            </w:r>
          </w:p>
          <w:p w:rsidR="009F4E26" w:rsidRPr="009B7CED" w:rsidRDefault="009F4E26" w:rsidP="00A502B8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ОМСУ</w:t>
            </w:r>
          </w:p>
        </w:tc>
        <w:tc>
          <w:tcPr>
            <w:tcW w:w="1312" w:type="dxa"/>
          </w:tcPr>
          <w:p w:rsidR="009F4E26" w:rsidRDefault="009F4E26" w:rsidP="00BD7DF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РБ </w:t>
            </w:r>
          </w:p>
          <w:p w:rsidR="009F4E26" w:rsidRPr="009B7CED" w:rsidRDefault="009F4E26" w:rsidP="00BD7DF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00,0 тыс</w:t>
            </w:r>
            <w:proofErr w:type="gramStart"/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.с</w:t>
            </w:r>
            <w:proofErr w:type="gramEnd"/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омов</w:t>
            </w:r>
          </w:p>
        </w:tc>
        <w:tc>
          <w:tcPr>
            <w:tcW w:w="3685" w:type="dxa"/>
          </w:tcPr>
          <w:p w:rsidR="009F4E26" w:rsidRPr="009B7CED" w:rsidRDefault="00483F91" w:rsidP="00483F91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Проведение форума интеллектуалов мира</w:t>
            </w:r>
          </w:p>
        </w:tc>
      </w:tr>
      <w:tr w:rsidR="009F4E26" w:rsidRPr="009B7CED" w:rsidTr="00A3601F">
        <w:tc>
          <w:tcPr>
            <w:tcW w:w="710" w:type="dxa"/>
          </w:tcPr>
          <w:p w:rsidR="009F4E26" w:rsidRPr="009B7CED" w:rsidRDefault="009F4E26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7.16.</w:t>
            </w:r>
          </w:p>
        </w:tc>
        <w:tc>
          <w:tcPr>
            <w:tcW w:w="3827" w:type="dxa"/>
          </w:tcPr>
          <w:p w:rsidR="009F4E26" w:rsidRPr="009B7CED" w:rsidRDefault="009F4E26" w:rsidP="00A502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Подготовка и проведение Международного балетного конкурса учебных заведений «</w:t>
            </w:r>
            <w:proofErr w:type="spellStart"/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Ак-Куу</w:t>
            </w:r>
            <w:proofErr w:type="spellEnd"/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3402" w:type="dxa"/>
          </w:tcPr>
          <w:p w:rsidR="009F4E26" w:rsidRPr="009B7CED" w:rsidRDefault="0070056F" w:rsidP="00545772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Организация и проведение молодежного конкурса балетного искусства </w:t>
            </w:r>
          </w:p>
        </w:tc>
        <w:tc>
          <w:tcPr>
            <w:tcW w:w="1559" w:type="dxa"/>
          </w:tcPr>
          <w:p w:rsidR="009F4E26" w:rsidRPr="009B7CED" w:rsidRDefault="009F4E26" w:rsidP="0051213C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/>
                <w:sz w:val="24"/>
                <w:szCs w:val="24"/>
                <w:lang w:val="ru-RU"/>
              </w:rPr>
              <w:t>1 раз в три года</w:t>
            </w:r>
          </w:p>
        </w:tc>
        <w:tc>
          <w:tcPr>
            <w:tcW w:w="1417" w:type="dxa"/>
          </w:tcPr>
          <w:p w:rsidR="009F4E26" w:rsidRPr="009B7CED" w:rsidRDefault="009F4E26" w:rsidP="00A502B8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МКИТ КР МИД</w:t>
            </w:r>
          </w:p>
          <w:p w:rsidR="009F4E26" w:rsidRPr="009B7CED" w:rsidRDefault="009F4E26" w:rsidP="00A502B8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12" w:type="dxa"/>
          </w:tcPr>
          <w:p w:rsidR="009F4E26" w:rsidRDefault="009F4E26" w:rsidP="00BD7DF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РБ </w:t>
            </w:r>
          </w:p>
          <w:p w:rsidR="009F4E26" w:rsidRPr="009B7CED" w:rsidRDefault="009F4E26" w:rsidP="00BD7DF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00,0 тыс</w:t>
            </w:r>
            <w:proofErr w:type="gramStart"/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.с</w:t>
            </w:r>
            <w:proofErr w:type="gramEnd"/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омов</w:t>
            </w:r>
          </w:p>
        </w:tc>
        <w:tc>
          <w:tcPr>
            <w:tcW w:w="3685" w:type="dxa"/>
          </w:tcPr>
          <w:p w:rsidR="009F4E26" w:rsidRPr="009B7CED" w:rsidRDefault="0070056F" w:rsidP="0070056F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Развитие молодежного направления хореографического и балетного искусства</w:t>
            </w:r>
          </w:p>
        </w:tc>
      </w:tr>
      <w:tr w:rsidR="009F4E26" w:rsidRPr="009B7CED" w:rsidTr="00A3601F">
        <w:tc>
          <w:tcPr>
            <w:tcW w:w="710" w:type="dxa"/>
          </w:tcPr>
          <w:p w:rsidR="009F4E26" w:rsidRPr="009B7CED" w:rsidRDefault="009F4E26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7.17.</w:t>
            </w:r>
          </w:p>
        </w:tc>
        <w:tc>
          <w:tcPr>
            <w:tcW w:w="3827" w:type="dxa"/>
          </w:tcPr>
          <w:p w:rsidR="009F4E26" w:rsidRPr="009B7CED" w:rsidRDefault="009F4E26" w:rsidP="0054577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Подготовка и проведение Международного фестиваля детского творчества (музыка, танец, </w:t>
            </w:r>
            <w:proofErr w:type="gramStart"/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ИЗО</w:t>
            </w:r>
            <w:proofErr w:type="gramEnd"/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чтецы и драма) в г. </w:t>
            </w:r>
            <w:proofErr w:type="spellStart"/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Чолпон-Ата</w:t>
            </w:r>
            <w:proofErr w:type="spellEnd"/>
          </w:p>
        </w:tc>
        <w:tc>
          <w:tcPr>
            <w:tcW w:w="3402" w:type="dxa"/>
          </w:tcPr>
          <w:p w:rsidR="009F4E26" w:rsidRPr="009B7CED" w:rsidRDefault="0070056F" w:rsidP="00A96E7F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Организация и проведение детского фестиваля талантов в области культуры, искусства, танца, изобразительного искусства, литературы, драмы</w:t>
            </w:r>
          </w:p>
        </w:tc>
        <w:tc>
          <w:tcPr>
            <w:tcW w:w="1559" w:type="dxa"/>
          </w:tcPr>
          <w:p w:rsidR="009F4E26" w:rsidRPr="009B7CED" w:rsidRDefault="009F4E26" w:rsidP="0051213C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Ежегодно </w:t>
            </w:r>
          </w:p>
        </w:tc>
        <w:tc>
          <w:tcPr>
            <w:tcW w:w="1417" w:type="dxa"/>
          </w:tcPr>
          <w:p w:rsidR="009F4E26" w:rsidRPr="009B7CED" w:rsidRDefault="009F4E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МКИТ КР </w:t>
            </w:r>
          </w:p>
        </w:tc>
        <w:tc>
          <w:tcPr>
            <w:tcW w:w="1312" w:type="dxa"/>
          </w:tcPr>
          <w:p w:rsidR="009F4E26" w:rsidRDefault="009F4E26" w:rsidP="00BD7DF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РБ </w:t>
            </w:r>
          </w:p>
          <w:p w:rsidR="009F4E26" w:rsidRPr="009B7CED" w:rsidRDefault="009F4E26" w:rsidP="00BD7DF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00,0 тыс</w:t>
            </w:r>
            <w:proofErr w:type="gramStart"/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.с</w:t>
            </w:r>
            <w:proofErr w:type="gramEnd"/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омов</w:t>
            </w:r>
          </w:p>
        </w:tc>
        <w:tc>
          <w:tcPr>
            <w:tcW w:w="3685" w:type="dxa"/>
          </w:tcPr>
          <w:p w:rsidR="009F4E26" w:rsidRPr="009B7CED" w:rsidRDefault="0070056F" w:rsidP="0070056F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Выявление талантливых и одаренных детей и их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поддержкжа</w:t>
            </w:r>
            <w:proofErr w:type="spellEnd"/>
          </w:p>
        </w:tc>
      </w:tr>
      <w:tr w:rsidR="009F4E26" w:rsidRPr="009B7CED" w:rsidTr="00A3601F">
        <w:tc>
          <w:tcPr>
            <w:tcW w:w="710" w:type="dxa"/>
          </w:tcPr>
          <w:p w:rsidR="009F4E26" w:rsidRPr="009B7CED" w:rsidRDefault="009F4E26" w:rsidP="009B7CED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7.18</w:t>
            </w:r>
          </w:p>
        </w:tc>
        <w:tc>
          <w:tcPr>
            <w:tcW w:w="3827" w:type="dxa"/>
          </w:tcPr>
          <w:p w:rsidR="009F4E26" w:rsidRPr="009B7CED" w:rsidRDefault="009F4E26" w:rsidP="009B7CED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Подготовка и проведение Республиканского смотра-конкурса «Эл </w:t>
            </w:r>
            <w:proofErr w:type="spellStart"/>
            <w:r w:rsidRPr="009B7CE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ичи</w:t>
            </w:r>
            <w:proofErr w:type="spellEnd"/>
            <w:r w:rsidRPr="009B7CE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- </w:t>
            </w:r>
            <w:proofErr w:type="spellStart"/>
            <w:r w:rsidRPr="009B7CE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онор</w:t>
            </w:r>
            <w:proofErr w:type="spellEnd"/>
            <w:r w:rsidRPr="009B7CE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B7CE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кенчи</w:t>
            </w:r>
            <w:proofErr w:type="spellEnd"/>
            <w:r w:rsidRPr="009B7CE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3402" w:type="dxa"/>
          </w:tcPr>
          <w:p w:rsidR="009F4E26" w:rsidRPr="009B7CED" w:rsidRDefault="009F4E26" w:rsidP="009B7CED">
            <w:pPr>
              <w:ind w:left="3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Разработка и утверждение положения</w:t>
            </w:r>
          </w:p>
        </w:tc>
        <w:tc>
          <w:tcPr>
            <w:tcW w:w="1559" w:type="dxa"/>
          </w:tcPr>
          <w:p w:rsidR="009F4E26" w:rsidRPr="009B7CED" w:rsidRDefault="009F4E26" w:rsidP="009B7CED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/>
                <w:sz w:val="24"/>
                <w:szCs w:val="24"/>
                <w:lang w:val="ru-RU"/>
              </w:rPr>
              <w:t>1 раз в два года</w:t>
            </w:r>
          </w:p>
        </w:tc>
        <w:tc>
          <w:tcPr>
            <w:tcW w:w="1417" w:type="dxa"/>
          </w:tcPr>
          <w:p w:rsidR="009F4E26" w:rsidRPr="009B7CED" w:rsidRDefault="009F4E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МКИТ КР </w:t>
            </w:r>
          </w:p>
        </w:tc>
        <w:tc>
          <w:tcPr>
            <w:tcW w:w="1312" w:type="dxa"/>
          </w:tcPr>
          <w:p w:rsidR="009F4E26" w:rsidRDefault="009F4E26" w:rsidP="002A183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РБ </w:t>
            </w:r>
          </w:p>
          <w:p w:rsidR="009F4E26" w:rsidRPr="009B7CED" w:rsidRDefault="009F4E26" w:rsidP="002A1830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00,0 тыс</w:t>
            </w:r>
            <w:proofErr w:type="gramStart"/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.с</w:t>
            </w:r>
            <w:proofErr w:type="gramEnd"/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омов</w:t>
            </w:r>
          </w:p>
        </w:tc>
        <w:tc>
          <w:tcPr>
            <w:tcW w:w="3685" w:type="dxa"/>
          </w:tcPr>
          <w:p w:rsidR="009F4E26" w:rsidRPr="009B7CED" w:rsidRDefault="009F4E26" w:rsidP="00A96E7F">
            <w:pPr>
              <w:ind w:left="3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Развитие народного творчества, выявление новых талантов </w:t>
            </w:r>
          </w:p>
        </w:tc>
      </w:tr>
      <w:tr w:rsidR="009F4E26" w:rsidRPr="009B7CED" w:rsidTr="00A3601F">
        <w:tc>
          <w:tcPr>
            <w:tcW w:w="710" w:type="dxa"/>
          </w:tcPr>
          <w:p w:rsidR="009F4E26" w:rsidRPr="009B7CED" w:rsidRDefault="009F4E26" w:rsidP="009B7C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3827" w:type="dxa"/>
          </w:tcPr>
          <w:p w:rsidR="009F4E26" w:rsidRPr="009B7CED" w:rsidRDefault="009F4E26" w:rsidP="009B7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</w:rPr>
              <w:t>Подготовка и проведение Международного кинофестиваля «Красное яблоко»</w:t>
            </w:r>
          </w:p>
        </w:tc>
        <w:tc>
          <w:tcPr>
            <w:tcW w:w="3402" w:type="dxa"/>
          </w:tcPr>
          <w:p w:rsidR="009F4E26" w:rsidRPr="0070056F" w:rsidRDefault="0070056F" w:rsidP="009B7CED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Организация и проведение международного кинофестиваля </w:t>
            </w:r>
          </w:p>
        </w:tc>
        <w:tc>
          <w:tcPr>
            <w:tcW w:w="1559" w:type="dxa"/>
          </w:tcPr>
          <w:p w:rsidR="009F4E26" w:rsidRPr="009B7CED" w:rsidRDefault="009F4E26" w:rsidP="009B7CED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B7CED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1417" w:type="dxa"/>
          </w:tcPr>
          <w:p w:rsidR="009F4E26" w:rsidRPr="009B7CED" w:rsidRDefault="009F4E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МКИТ КР </w:t>
            </w:r>
          </w:p>
        </w:tc>
        <w:tc>
          <w:tcPr>
            <w:tcW w:w="1312" w:type="dxa"/>
          </w:tcPr>
          <w:p w:rsidR="009F4E26" w:rsidRDefault="009F4E26" w:rsidP="002A183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РБ </w:t>
            </w:r>
          </w:p>
          <w:p w:rsidR="009F4E26" w:rsidRPr="009B7CED" w:rsidRDefault="00A24EB2" w:rsidP="002A18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  <w:r w:rsidR="009F4E26"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9F4E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="009F4E26"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00,0 тыс</w:t>
            </w:r>
            <w:proofErr w:type="gramStart"/>
            <w:r w:rsidR="009F4E26"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.с</w:t>
            </w:r>
            <w:proofErr w:type="gramEnd"/>
            <w:r w:rsidR="009F4E26"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омов</w:t>
            </w:r>
          </w:p>
        </w:tc>
        <w:tc>
          <w:tcPr>
            <w:tcW w:w="3685" w:type="dxa"/>
          </w:tcPr>
          <w:p w:rsidR="009F4E26" w:rsidRPr="009B7CED" w:rsidRDefault="0070056F" w:rsidP="0070056F">
            <w:pPr>
              <w:ind w:left="3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Популяризация и продвижение фильмов отечественного производства на международной арене</w:t>
            </w:r>
          </w:p>
        </w:tc>
      </w:tr>
      <w:tr w:rsidR="009F4E26" w:rsidRPr="009B7CED" w:rsidTr="00A3601F">
        <w:tc>
          <w:tcPr>
            <w:tcW w:w="710" w:type="dxa"/>
          </w:tcPr>
          <w:p w:rsidR="009F4E26" w:rsidRPr="009B7CED" w:rsidRDefault="009F4E26" w:rsidP="009B7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7.20</w:t>
            </w:r>
          </w:p>
        </w:tc>
        <w:tc>
          <w:tcPr>
            <w:tcW w:w="3827" w:type="dxa"/>
          </w:tcPr>
          <w:p w:rsidR="009F4E26" w:rsidRPr="009B7CED" w:rsidRDefault="009F4E26" w:rsidP="009B7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и проведение Республиканского фестиваля корвроткачества в Баткенской области </w:t>
            </w:r>
          </w:p>
        </w:tc>
        <w:tc>
          <w:tcPr>
            <w:tcW w:w="3402" w:type="dxa"/>
          </w:tcPr>
          <w:p w:rsidR="009F4E26" w:rsidRPr="0070056F" w:rsidRDefault="0070056F" w:rsidP="009B7CED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Организация и проведение Республиканского фестиваля ковроткачества </w:t>
            </w:r>
          </w:p>
        </w:tc>
        <w:tc>
          <w:tcPr>
            <w:tcW w:w="1559" w:type="dxa"/>
          </w:tcPr>
          <w:p w:rsidR="009F4E26" w:rsidRPr="009B7CED" w:rsidRDefault="009F4E26" w:rsidP="009B7CED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1417" w:type="dxa"/>
          </w:tcPr>
          <w:p w:rsidR="009F4E26" w:rsidRDefault="009F4E2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МКИТ</w:t>
            </w:r>
          </w:p>
          <w:p w:rsidR="009F4E26" w:rsidRDefault="009F4E2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ГАМСУМО</w:t>
            </w:r>
          </w:p>
          <w:p w:rsidR="009F4E26" w:rsidRPr="009B7CED" w:rsidRDefault="009F4E2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12" w:type="dxa"/>
          </w:tcPr>
          <w:p w:rsidR="009F4E26" w:rsidRDefault="009F4E26" w:rsidP="002A183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РБ </w:t>
            </w:r>
          </w:p>
          <w:p w:rsidR="009F4E26" w:rsidRPr="009B7CED" w:rsidRDefault="009F4E26" w:rsidP="002A18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00,0 тыс</w:t>
            </w:r>
            <w:proofErr w:type="gramStart"/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.с</w:t>
            </w:r>
            <w:proofErr w:type="gramEnd"/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омов</w:t>
            </w:r>
          </w:p>
        </w:tc>
        <w:tc>
          <w:tcPr>
            <w:tcW w:w="3685" w:type="dxa"/>
          </w:tcPr>
          <w:p w:rsidR="009F4E26" w:rsidRPr="009B7CED" w:rsidRDefault="0070056F" w:rsidP="00A96E7F">
            <w:pPr>
              <w:ind w:left="3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Развитие обычаев, традиций ремесленничества кыргызского народа</w:t>
            </w:r>
          </w:p>
        </w:tc>
      </w:tr>
      <w:tr w:rsidR="009F4E26" w:rsidRPr="009B7CED" w:rsidTr="00A3601F">
        <w:tc>
          <w:tcPr>
            <w:tcW w:w="710" w:type="dxa"/>
          </w:tcPr>
          <w:p w:rsidR="009F4E26" w:rsidRDefault="009F4E26" w:rsidP="009B7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7.21.</w:t>
            </w:r>
          </w:p>
        </w:tc>
        <w:tc>
          <w:tcPr>
            <w:tcW w:w="3827" w:type="dxa"/>
          </w:tcPr>
          <w:p w:rsidR="009F4E26" w:rsidRDefault="009F4E26" w:rsidP="009B7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и проведение Республиканского фестиваля ремесленничества “Боз үй”</w:t>
            </w:r>
          </w:p>
        </w:tc>
        <w:tc>
          <w:tcPr>
            <w:tcW w:w="3402" w:type="dxa"/>
          </w:tcPr>
          <w:p w:rsidR="009F4E26" w:rsidRPr="0070056F" w:rsidRDefault="0070056F" w:rsidP="009B7CED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Организация и проведение Республиканского фестиваля ремесленничества </w:t>
            </w:r>
          </w:p>
        </w:tc>
        <w:tc>
          <w:tcPr>
            <w:tcW w:w="1559" w:type="dxa"/>
          </w:tcPr>
          <w:p w:rsidR="009F4E26" w:rsidRDefault="009F4E26" w:rsidP="009B7CED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1417" w:type="dxa"/>
          </w:tcPr>
          <w:p w:rsidR="009F4E26" w:rsidRDefault="009F4E2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МКИТ</w:t>
            </w:r>
          </w:p>
          <w:p w:rsidR="009F4E26" w:rsidRDefault="009F4E2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ГАМСУМО</w:t>
            </w:r>
          </w:p>
        </w:tc>
        <w:tc>
          <w:tcPr>
            <w:tcW w:w="1312" w:type="dxa"/>
          </w:tcPr>
          <w:p w:rsidR="009F4E26" w:rsidRDefault="009F4E26" w:rsidP="002A183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РБ </w:t>
            </w:r>
          </w:p>
          <w:p w:rsidR="009F4E26" w:rsidRPr="009B7CED" w:rsidRDefault="009F4E26" w:rsidP="002A18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00,0 тыс</w:t>
            </w:r>
            <w:proofErr w:type="gramStart"/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.с</w:t>
            </w:r>
            <w:proofErr w:type="gramEnd"/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омов</w:t>
            </w:r>
          </w:p>
        </w:tc>
        <w:tc>
          <w:tcPr>
            <w:tcW w:w="3685" w:type="dxa"/>
          </w:tcPr>
          <w:p w:rsidR="009F4E26" w:rsidRPr="009B7CED" w:rsidRDefault="0070056F" w:rsidP="00A96E7F">
            <w:pPr>
              <w:ind w:left="3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Развитие обычаев, традиций ремесленничества кыргызского народа</w:t>
            </w:r>
          </w:p>
        </w:tc>
      </w:tr>
      <w:tr w:rsidR="009F4E26" w:rsidRPr="009B7CED" w:rsidTr="00A3601F">
        <w:tc>
          <w:tcPr>
            <w:tcW w:w="710" w:type="dxa"/>
          </w:tcPr>
          <w:p w:rsidR="009F4E26" w:rsidRPr="002A1830" w:rsidRDefault="009F4E26" w:rsidP="009B7C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7.22.</w:t>
            </w:r>
          </w:p>
        </w:tc>
        <w:tc>
          <w:tcPr>
            <w:tcW w:w="3827" w:type="dxa"/>
          </w:tcPr>
          <w:p w:rsidR="009F4E26" w:rsidRPr="000E30E0" w:rsidRDefault="009F4E26" w:rsidP="009B7C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Организация работы по изданию книг и энциклопедий в области культуры и искусства, в том числе для детей и юношества </w:t>
            </w:r>
          </w:p>
        </w:tc>
        <w:tc>
          <w:tcPr>
            <w:tcW w:w="3402" w:type="dxa"/>
          </w:tcPr>
          <w:p w:rsidR="009F4E26" w:rsidRPr="000E30E0" w:rsidRDefault="009F4E26" w:rsidP="009B7CED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Пополнение книжного фонда через издания книг, энциклопедий в области культуры и искусства</w:t>
            </w:r>
          </w:p>
        </w:tc>
        <w:tc>
          <w:tcPr>
            <w:tcW w:w="1559" w:type="dxa"/>
          </w:tcPr>
          <w:p w:rsidR="009F4E26" w:rsidRPr="000E30E0" w:rsidRDefault="009F4E26" w:rsidP="009B7CED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Ежегодно</w:t>
            </w:r>
          </w:p>
        </w:tc>
        <w:tc>
          <w:tcPr>
            <w:tcW w:w="1417" w:type="dxa"/>
          </w:tcPr>
          <w:p w:rsidR="009F4E26" w:rsidRDefault="009F4E2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МКИТ</w:t>
            </w:r>
          </w:p>
        </w:tc>
        <w:tc>
          <w:tcPr>
            <w:tcW w:w="1312" w:type="dxa"/>
          </w:tcPr>
          <w:p w:rsidR="009F4E26" w:rsidRDefault="009F4E26" w:rsidP="002A183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РБ </w:t>
            </w:r>
          </w:p>
          <w:p w:rsidR="009F4E26" w:rsidRPr="00217FF3" w:rsidRDefault="009F4E26" w:rsidP="002A183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00,0 тыс</w:t>
            </w:r>
            <w:proofErr w:type="gramStart"/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.с</w:t>
            </w:r>
            <w:proofErr w:type="gramEnd"/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омов</w:t>
            </w:r>
          </w:p>
        </w:tc>
        <w:tc>
          <w:tcPr>
            <w:tcW w:w="3685" w:type="dxa"/>
          </w:tcPr>
          <w:p w:rsidR="009F4E26" w:rsidRPr="009B7CED" w:rsidRDefault="0070056F" w:rsidP="00A96E7F">
            <w:pPr>
              <w:ind w:left="3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Развитие и поддержка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отечественной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книгоиздательства</w:t>
            </w:r>
          </w:p>
        </w:tc>
      </w:tr>
      <w:tr w:rsidR="0031415A" w:rsidRPr="009B7CED" w:rsidTr="00A3601F">
        <w:tc>
          <w:tcPr>
            <w:tcW w:w="710" w:type="dxa"/>
          </w:tcPr>
          <w:p w:rsidR="0031415A" w:rsidRDefault="0031415A" w:rsidP="009B7C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</w:tcPr>
          <w:p w:rsidR="0031415A" w:rsidRDefault="0031415A" w:rsidP="009B7C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31415A" w:rsidRDefault="0031415A" w:rsidP="009B7CED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:rsidR="0031415A" w:rsidRDefault="0031415A" w:rsidP="009B7CED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31415A" w:rsidRDefault="003141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12" w:type="dxa"/>
          </w:tcPr>
          <w:p w:rsidR="0031415A" w:rsidRPr="00217FF3" w:rsidRDefault="0031415A" w:rsidP="003141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289 500</w:t>
            </w:r>
            <w:r w:rsidRPr="005A62A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.0 тыс. сом</w:t>
            </w:r>
          </w:p>
        </w:tc>
        <w:tc>
          <w:tcPr>
            <w:tcW w:w="3685" w:type="dxa"/>
          </w:tcPr>
          <w:p w:rsidR="0031415A" w:rsidRDefault="0031415A" w:rsidP="00A96E7F">
            <w:pPr>
              <w:ind w:left="3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F4E26" w:rsidRPr="009B7CED" w:rsidTr="00A3601F">
        <w:trPr>
          <w:trHeight w:val="309"/>
        </w:trPr>
        <w:tc>
          <w:tcPr>
            <w:tcW w:w="15912" w:type="dxa"/>
            <w:gridSpan w:val="7"/>
          </w:tcPr>
          <w:p w:rsidR="009F4E26" w:rsidRPr="009B7CED" w:rsidRDefault="009F4E26" w:rsidP="0051213C">
            <w:pPr>
              <w:ind w:lef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8. Международное сотрудничество и инвестиционная политика</w:t>
            </w:r>
          </w:p>
        </w:tc>
      </w:tr>
      <w:tr w:rsidR="009F4E26" w:rsidRPr="009B7CED" w:rsidTr="00A3601F">
        <w:tc>
          <w:tcPr>
            <w:tcW w:w="710" w:type="dxa"/>
          </w:tcPr>
          <w:p w:rsidR="009F4E26" w:rsidRPr="009B7CED" w:rsidRDefault="009F4E26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8.1.</w:t>
            </w:r>
          </w:p>
        </w:tc>
        <w:tc>
          <w:tcPr>
            <w:tcW w:w="3827" w:type="dxa"/>
          </w:tcPr>
          <w:p w:rsidR="009F4E26" w:rsidRPr="009B7CED" w:rsidRDefault="009F4E26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Укрепление связей с кыргызскими диаспорами в зарубежных странах </w:t>
            </w:r>
          </w:p>
        </w:tc>
        <w:tc>
          <w:tcPr>
            <w:tcW w:w="3402" w:type="dxa"/>
          </w:tcPr>
          <w:p w:rsidR="009F4E26" w:rsidRPr="009B7CED" w:rsidRDefault="009F4E26" w:rsidP="0051213C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Оказание содействие в проведении культурных мероприятий кыргызским диаспорам в зарубежных странах</w:t>
            </w:r>
          </w:p>
        </w:tc>
        <w:tc>
          <w:tcPr>
            <w:tcW w:w="1559" w:type="dxa"/>
          </w:tcPr>
          <w:p w:rsidR="009F4E26" w:rsidRPr="009B7CED" w:rsidRDefault="009F4E26" w:rsidP="0051213C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/>
                <w:sz w:val="24"/>
                <w:szCs w:val="24"/>
                <w:lang w:val="ru-RU"/>
              </w:rPr>
              <w:t>Ежегодно</w:t>
            </w:r>
          </w:p>
        </w:tc>
        <w:tc>
          <w:tcPr>
            <w:tcW w:w="1417" w:type="dxa"/>
          </w:tcPr>
          <w:p w:rsidR="009F4E26" w:rsidRPr="009B7CED" w:rsidRDefault="009F4E26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МКИТ КР</w:t>
            </w:r>
          </w:p>
        </w:tc>
        <w:tc>
          <w:tcPr>
            <w:tcW w:w="1312" w:type="dxa"/>
          </w:tcPr>
          <w:p w:rsidR="009F4E26" w:rsidRPr="009B7CED" w:rsidRDefault="009F4E26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РБ, прилвеченные и спонсорские средства</w:t>
            </w:r>
          </w:p>
        </w:tc>
        <w:tc>
          <w:tcPr>
            <w:tcW w:w="3685" w:type="dxa"/>
          </w:tcPr>
          <w:p w:rsidR="009F4E26" w:rsidRPr="009B7CED" w:rsidRDefault="00647826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Развитие международного сотрудничества. Популяризация культуры и искусства через кыргызских диаспор </w:t>
            </w:r>
          </w:p>
        </w:tc>
      </w:tr>
      <w:tr w:rsidR="009F4E26" w:rsidRPr="009B7CED" w:rsidTr="00A3601F">
        <w:tc>
          <w:tcPr>
            <w:tcW w:w="710" w:type="dxa"/>
          </w:tcPr>
          <w:p w:rsidR="009F4E26" w:rsidRPr="009B7CED" w:rsidRDefault="009F4E26" w:rsidP="009F4E2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3827" w:type="dxa"/>
          </w:tcPr>
          <w:p w:rsidR="009F4E26" w:rsidRPr="009B7CED" w:rsidRDefault="009F4E26" w:rsidP="001501B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Укрепление и развитие международных связей в области культуры и искусства</w:t>
            </w:r>
          </w:p>
        </w:tc>
        <w:tc>
          <w:tcPr>
            <w:tcW w:w="3402" w:type="dxa"/>
          </w:tcPr>
          <w:p w:rsidR="009F4E26" w:rsidRPr="009B7CED" w:rsidRDefault="009F4E26" w:rsidP="001501BC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Реализация двухсторонних и многосторонних международных соглашений в области культуры и искусства </w:t>
            </w:r>
          </w:p>
        </w:tc>
        <w:tc>
          <w:tcPr>
            <w:tcW w:w="1559" w:type="dxa"/>
          </w:tcPr>
          <w:p w:rsidR="009F4E26" w:rsidRPr="009B7CED" w:rsidRDefault="009F4E26" w:rsidP="0051213C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/>
                <w:sz w:val="24"/>
                <w:szCs w:val="24"/>
                <w:lang w:val="ru-RU"/>
              </w:rPr>
              <w:t>Ежегодно</w:t>
            </w:r>
          </w:p>
        </w:tc>
        <w:tc>
          <w:tcPr>
            <w:tcW w:w="1417" w:type="dxa"/>
          </w:tcPr>
          <w:p w:rsidR="009F4E26" w:rsidRPr="009B7CED" w:rsidRDefault="009F4E26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МКИТ КР </w:t>
            </w:r>
          </w:p>
          <w:p w:rsidR="009F4E26" w:rsidRPr="009B7CED" w:rsidRDefault="009F4E26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МИД</w:t>
            </w:r>
          </w:p>
        </w:tc>
        <w:tc>
          <w:tcPr>
            <w:tcW w:w="1312" w:type="dxa"/>
          </w:tcPr>
          <w:p w:rsidR="009F4E26" w:rsidRPr="009B7CED" w:rsidRDefault="009F4E26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РБ</w:t>
            </w:r>
          </w:p>
        </w:tc>
        <w:tc>
          <w:tcPr>
            <w:tcW w:w="3685" w:type="dxa"/>
          </w:tcPr>
          <w:p w:rsidR="009F4E26" w:rsidRPr="009B7CED" w:rsidRDefault="009F4E26" w:rsidP="00C845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Повышение эффективности деятельности в сфере культуры за рубежом</w:t>
            </w:r>
          </w:p>
        </w:tc>
      </w:tr>
      <w:tr w:rsidR="009F4E26" w:rsidRPr="009B7CED" w:rsidTr="00A3601F">
        <w:tc>
          <w:tcPr>
            <w:tcW w:w="710" w:type="dxa"/>
          </w:tcPr>
          <w:p w:rsidR="009F4E26" w:rsidRPr="009B7CED" w:rsidRDefault="009F4E26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8.3</w:t>
            </w: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3827" w:type="dxa"/>
          </w:tcPr>
          <w:p w:rsidR="009F4E26" w:rsidRPr="009B7CED" w:rsidRDefault="009F4E26" w:rsidP="00026ECA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Сотрудничество в сфере  </w:t>
            </w: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профессионального образования в области культуры и искусства </w:t>
            </w:r>
          </w:p>
        </w:tc>
        <w:tc>
          <w:tcPr>
            <w:tcW w:w="3402" w:type="dxa"/>
          </w:tcPr>
          <w:p w:rsidR="009F4E26" w:rsidRPr="009B7CED" w:rsidRDefault="009F4E26" w:rsidP="00026ECA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Реализация международных </w:t>
            </w: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совместных соглашений  по образованию в области культуры и искусства, определение и предоставление квот для кыргызских студентов в учебных заведениях зарубежных стран</w:t>
            </w:r>
          </w:p>
        </w:tc>
        <w:tc>
          <w:tcPr>
            <w:tcW w:w="1559" w:type="dxa"/>
          </w:tcPr>
          <w:p w:rsidR="009F4E26" w:rsidRPr="009B7CED" w:rsidRDefault="009F4E26" w:rsidP="0051213C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Ежегодно </w:t>
            </w:r>
          </w:p>
        </w:tc>
        <w:tc>
          <w:tcPr>
            <w:tcW w:w="1417" w:type="dxa"/>
          </w:tcPr>
          <w:p w:rsidR="009F4E26" w:rsidRPr="009B7CED" w:rsidRDefault="009F4E26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МКИТ КР </w:t>
            </w: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МИД</w:t>
            </w:r>
          </w:p>
        </w:tc>
        <w:tc>
          <w:tcPr>
            <w:tcW w:w="1312" w:type="dxa"/>
          </w:tcPr>
          <w:p w:rsidR="009F4E26" w:rsidRPr="009B7CED" w:rsidRDefault="009F4E26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РБ</w:t>
            </w:r>
          </w:p>
        </w:tc>
        <w:tc>
          <w:tcPr>
            <w:tcW w:w="3685" w:type="dxa"/>
          </w:tcPr>
          <w:p w:rsidR="009F4E26" w:rsidRPr="009B7CED" w:rsidRDefault="009F4E26" w:rsidP="00C845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Профессиональные кадры в </w:t>
            </w: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области культуры и искусства </w:t>
            </w:r>
          </w:p>
        </w:tc>
      </w:tr>
      <w:tr w:rsidR="009F4E26" w:rsidRPr="009B7CED" w:rsidTr="00A3601F">
        <w:tc>
          <w:tcPr>
            <w:tcW w:w="710" w:type="dxa"/>
          </w:tcPr>
          <w:p w:rsidR="009F4E26" w:rsidRPr="009B7CED" w:rsidRDefault="009F4E26" w:rsidP="009B7C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8.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3827" w:type="dxa"/>
          </w:tcPr>
          <w:p w:rsidR="009F4E26" w:rsidRPr="009B7CED" w:rsidRDefault="009F4E26" w:rsidP="00026ECA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Повышение инвестиционной привлекательности объектов культуры и искусства </w:t>
            </w:r>
          </w:p>
        </w:tc>
        <w:tc>
          <w:tcPr>
            <w:tcW w:w="3402" w:type="dxa"/>
          </w:tcPr>
          <w:p w:rsidR="009F4E26" w:rsidRPr="009B7CED" w:rsidRDefault="009F4E26" w:rsidP="00026ECA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Определить перечень объектов культуры и искусства для их развития путем привлечения зарубежных и отечественных инвестиций </w:t>
            </w:r>
          </w:p>
        </w:tc>
        <w:tc>
          <w:tcPr>
            <w:tcW w:w="1559" w:type="dxa"/>
          </w:tcPr>
          <w:p w:rsidR="009F4E26" w:rsidRPr="009B7CED" w:rsidRDefault="009F4E26" w:rsidP="0051213C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До 31.12.</w:t>
            </w:r>
            <w:r w:rsidR="00CD724B">
              <w:rPr>
                <w:rFonts w:ascii="Times New Roman" w:hAnsi="Times New Roman"/>
                <w:sz w:val="24"/>
                <w:szCs w:val="24"/>
                <w:lang w:val="ru-RU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21.</w:t>
            </w:r>
          </w:p>
        </w:tc>
        <w:tc>
          <w:tcPr>
            <w:tcW w:w="1417" w:type="dxa"/>
          </w:tcPr>
          <w:p w:rsidR="009F4E26" w:rsidRPr="009B7CED" w:rsidRDefault="009F4E26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МКИТ КР </w:t>
            </w:r>
          </w:p>
          <w:p w:rsidR="009F4E26" w:rsidRPr="009B7CED" w:rsidRDefault="009F4E26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МЭ КР </w:t>
            </w:r>
          </w:p>
        </w:tc>
        <w:tc>
          <w:tcPr>
            <w:tcW w:w="1312" w:type="dxa"/>
          </w:tcPr>
          <w:p w:rsidR="009F4E26" w:rsidRPr="009B7CED" w:rsidRDefault="009F4E26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 требуется </w:t>
            </w:r>
          </w:p>
        </w:tc>
        <w:tc>
          <w:tcPr>
            <w:tcW w:w="3685" w:type="dxa"/>
          </w:tcPr>
          <w:p w:rsidR="009F4E26" w:rsidRPr="009B7CED" w:rsidRDefault="009F4E26" w:rsidP="00C845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Перечень объектов культуры и искусства для инвестиционных проектов</w:t>
            </w:r>
          </w:p>
        </w:tc>
      </w:tr>
      <w:tr w:rsidR="009F4E26" w:rsidRPr="009B7CED" w:rsidTr="00A3601F">
        <w:tc>
          <w:tcPr>
            <w:tcW w:w="710" w:type="dxa"/>
          </w:tcPr>
          <w:p w:rsidR="009F4E26" w:rsidRPr="009B7CED" w:rsidRDefault="009F4E26" w:rsidP="009F4E2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3827" w:type="dxa"/>
          </w:tcPr>
          <w:p w:rsidR="009F4E26" w:rsidRPr="009B7CED" w:rsidRDefault="009F4E26" w:rsidP="00026ECA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Развитие инвестиционной политики в области культуры и искусства </w:t>
            </w:r>
          </w:p>
        </w:tc>
        <w:tc>
          <w:tcPr>
            <w:tcW w:w="3402" w:type="dxa"/>
          </w:tcPr>
          <w:p w:rsidR="009F4E26" w:rsidRPr="009B7CED" w:rsidRDefault="009F4E26" w:rsidP="0044009F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Разработать совместно с международными институтами и организациями ведомственную целевую Программу развития инвестиционной политики в области культуры и искусства </w:t>
            </w:r>
          </w:p>
        </w:tc>
        <w:tc>
          <w:tcPr>
            <w:tcW w:w="1559" w:type="dxa"/>
          </w:tcPr>
          <w:p w:rsidR="009F4E26" w:rsidRPr="009B7CED" w:rsidRDefault="009F4E26" w:rsidP="0051213C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До 31.12.</w:t>
            </w:r>
            <w:r w:rsidR="00CD724B">
              <w:rPr>
                <w:rFonts w:ascii="Times New Roman" w:hAnsi="Times New Roman"/>
                <w:sz w:val="24"/>
                <w:szCs w:val="24"/>
                <w:lang w:val="ru-RU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22.</w:t>
            </w:r>
          </w:p>
        </w:tc>
        <w:tc>
          <w:tcPr>
            <w:tcW w:w="1417" w:type="dxa"/>
          </w:tcPr>
          <w:p w:rsidR="009F4E26" w:rsidRPr="009B7CED" w:rsidRDefault="009F4E26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МКИТ КР МЭКР</w:t>
            </w:r>
          </w:p>
        </w:tc>
        <w:tc>
          <w:tcPr>
            <w:tcW w:w="1312" w:type="dxa"/>
          </w:tcPr>
          <w:p w:rsidR="009F4E26" w:rsidRPr="009B7CED" w:rsidRDefault="009F4E26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 требуется </w:t>
            </w:r>
          </w:p>
        </w:tc>
        <w:tc>
          <w:tcPr>
            <w:tcW w:w="3685" w:type="dxa"/>
          </w:tcPr>
          <w:p w:rsidR="009F4E26" w:rsidRPr="009B7CED" w:rsidRDefault="009F4E26" w:rsidP="004400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Готовые инвестиционные проекты в области культуры и искусства для отечественных и зарубежных инвесторов </w:t>
            </w:r>
          </w:p>
        </w:tc>
      </w:tr>
      <w:tr w:rsidR="009F4E26" w:rsidRPr="009B7CED" w:rsidTr="00A3601F">
        <w:tc>
          <w:tcPr>
            <w:tcW w:w="710" w:type="dxa"/>
          </w:tcPr>
          <w:p w:rsidR="009F4E26" w:rsidRPr="009B7CED" w:rsidRDefault="009F4E26" w:rsidP="009B7C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8.6.</w:t>
            </w:r>
          </w:p>
        </w:tc>
        <w:tc>
          <w:tcPr>
            <w:tcW w:w="3827" w:type="dxa"/>
          </w:tcPr>
          <w:p w:rsidR="009F4E26" w:rsidRPr="009B7CED" w:rsidRDefault="009F4E26" w:rsidP="00026ECA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Привлечение внебюджетных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грантовых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сре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дств дл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 развития культуры и искусства</w:t>
            </w:r>
          </w:p>
        </w:tc>
        <w:tc>
          <w:tcPr>
            <w:tcW w:w="3402" w:type="dxa"/>
          </w:tcPr>
          <w:p w:rsidR="009F4E26" w:rsidRPr="009B7CED" w:rsidRDefault="009F4E26" w:rsidP="009F4E2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Проведение работы по привлечению иностранной и отечественной инвестиции в индустрию сферы культуры и искусства</w:t>
            </w:r>
          </w:p>
        </w:tc>
        <w:tc>
          <w:tcPr>
            <w:tcW w:w="1559" w:type="dxa"/>
          </w:tcPr>
          <w:p w:rsidR="009F4E26" w:rsidRDefault="009F4E26" w:rsidP="0051213C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До 31.12.</w:t>
            </w:r>
            <w:r w:rsidR="00CD724B">
              <w:rPr>
                <w:rFonts w:ascii="Times New Roman" w:hAnsi="Times New Roman"/>
                <w:sz w:val="24"/>
                <w:szCs w:val="24"/>
                <w:lang w:val="ru-RU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30.</w:t>
            </w:r>
          </w:p>
        </w:tc>
        <w:tc>
          <w:tcPr>
            <w:tcW w:w="1417" w:type="dxa"/>
          </w:tcPr>
          <w:p w:rsidR="009F4E26" w:rsidRDefault="009F4E26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МКИТ КР</w:t>
            </w:r>
          </w:p>
          <w:p w:rsidR="009F4E26" w:rsidRDefault="009F4E26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МИД КР</w:t>
            </w:r>
          </w:p>
          <w:p w:rsidR="009F4E26" w:rsidRPr="009B7CED" w:rsidRDefault="009F4E26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МФ КР</w:t>
            </w:r>
          </w:p>
        </w:tc>
        <w:tc>
          <w:tcPr>
            <w:tcW w:w="1312" w:type="dxa"/>
          </w:tcPr>
          <w:p w:rsidR="009F4E26" w:rsidRPr="009B7CED" w:rsidRDefault="009F4E26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 требуется</w:t>
            </w:r>
          </w:p>
        </w:tc>
        <w:tc>
          <w:tcPr>
            <w:tcW w:w="3685" w:type="dxa"/>
          </w:tcPr>
          <w:p w:rsidR="009F4E26" w:rsidRPr="009B7CED" w:rsidRDefault="009F4E26" w:rsidP="004400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Развитие инфраструктуры культуры и искусства через привлечение в государственный сектор частных инвестиционных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вложениий</w:t>
            </w:r>
            <w:proofErr w:type="spellEnd"/>
          </w:p>
        </w:tc>
      </w:tr>
      <w:tr w:rsidR="009F4E26" w:rsidRPr="009B7CED" w:rsidTr="00A3601F">
        <w:tc>
          <w:tcPr>
            <w:tcW w:w="15912" w:type="dxa"/>
            <w:gridSpan w:val="7"/>
          </w:tcPr>
          <w:p w:rsidR="009F4E26" w:rsidRPr="009B7CED" w:rsidRDefault="009F4E26" w:rsidP="005255A9">
            <w:pPr>
              <w:ind w:lef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9. Кинематография </w:t>
            </w:r>
          </w:p>
        </w:tc>
      </w:tr>
      <w:tr w:rsidR="009F4E26" w:rsidRPr="009B7CED" w:rsidTr="00A3601F">
        <w:tc>
          <w:tcPr>
            <w:tcW w:w="710" w:type="dxa"/>
          </w:tcPr>
          <w:p w:rsidR="009F4E26" w:rsidRPr="009B7CED" w:rsidRDefault="009F4E26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9.1.</w:t>
            </w:r>
          </w:p>
        </w:tc>
        <w:tc>
          <w:tcPr>
            <w:tcW w:w="3827" w:type="dxa"/>
          </w:tcPr>
          <w:p w:rsidR="009F4E26" w:rsidRPr="009B7CED" w:rsidRDefault="009F4E26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Создание </w:t>
            </w:r>
            <w:proofErr w:type="gramStart"/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национальных</w:t>
            </w:r>
            <w:proofErr w:type="gramEnd"/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высокохудожественных кинопроектов, направленные на духовное, нравственно-эстетическое, патриотическое воспитание </w:t>
            </w:r>
          </w:p>
        </w:tc>
        <w:tc>
          <w:tcPr>
            <w:tcW w:w="3402" w:type="dxa"/>
          </w:tcPr>
          <w:p w:rsidR="009F4E26" w:rsidRPr="009B7CED" w:rsidRDefault="009F4E26" w:rsidP="00F36A6E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</w:rPr>
              <w:t>Создать национальные фильмы , (кинопроекты ) в духе  повышения чувства патриотизма среди населения, общества, в т.ч.  по линии государственного заказа и совместного производства</w:t>
            </w:r>
          </w:p>
          <w:p w:rsidR="009F4E26" w:rsidRPr="009B7CED" w:rsidRDefault="009F4E26" w:rsidP="0044009F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:rsidR="009F4E26" w:rsidRPr="009B7CED" w:rsidRDefault="009F4E26" w:rsidP="00A62692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Ежегодно</w:t>
            </w:r>
            <w:r w:rsidRPr="009B7C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417" w:type="dxa"/>
          </w:tcPr>
          <w:p w:rsidR="009F4E26" w:rsidRPr="009B7CED" w:rsidRDefault="009F4E26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МКИТ КР</w:t>
            </w:r>
          </w:p>
        </w:tc>
        <w:tc>
          <w:tcPr>
            <w:tcW w:w="1312" w:type="dxa"/>
          </w:tcPr>
          <w:p w:rsidR="009F4E26" w:rsidRDefault="009F4E26" w:rsidP="00E4339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РБ </w:t>
            </w:r>
          </w:p>
          <w:p w:rsidR="009F4E26" w:rsidRPr="009B7CED" w:rsidRDefault="009F4E26" w:rsidP="00E4339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300</w:t>
            </w: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00,0 тыс</w:t>
            </w:r>
            <w:proofErr w:type="gramStart"/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.с</w:t>
            </w:r>
            <w:proofErr w:type="gramEnd"/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омов</w:t>
            </w:r>
          </w:p>
        </w:tc>
        <w:tc>
          <w:tcPr>
            <w:tcW w:w="3685" w:type="dxa"/>
          </w:tcPr>
          <w:p w:rsidR="009F4E26" w:rsidRPr="009B7CED" w:rsidRDefault="009F4E26" w:rsidP="005F3167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Духовное, нравственно-эстетическое, патриотическое воспитание, популяризация лучших произведений кинематографии среди населения</w:t>
            </w:r>
          </w:p>
        </w:tc>
      </w:tr>
      <w:tr w:rsidR="009F4E26" w:rsidRPr="009B7CED" w:rsidTr="00A3601F">
        <w:tc>
          <w:tcPr>
            <w:tcW w:w="710" w:type="dxa"/>
          </w:tcPr>
          <w:p w:rsidR="009F4E26" w:rsidRPr="009B7CED" w:rsidRDefault="009F4E26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9.2. </w:t>
            </w:r>
          </w:p>
        </w:tc>
        <w:tc>
          <w:tcPr>
            <w:tcW w:w="3827" w:type="dxa"/>
          </w:tcPr>
          <w:p w:rsidR="009F4E26" w:rsidRPr="009B7CED" w:rsidRDefault="009F4E26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Подготовка профессиональных кадров в области детской анимации и мультипликации </w:t>
            </w:r>
          </w:p>
        </w:tc>
        <w:tc>
          <w:tcPr>
            <w:tcW w:w="3402" w:type="dxa"/>
          </w:tcPr>
          <w:p w:rsidR="009F4E26" w:rsidRPr="009B7CED" w:rsidRDefault="009F4E26" w:rsidP="0051213C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Обучение талантливых специалистов в учебных заведениях зарубежных стран навыкам и специальностям </w:t>
            </w: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анимационного мастерства </w:t>
            </w:r>
          </w:p>
        </w:tc>
        <w:tc>
          <w:tcPr>
            <w:tcW w:w="1559" w:type="dxa"/>
          </w:tcPr>
          <w:p w:rsidR="009F4E26" w:rsidRPr="009B7CED" w:rsidRDefault="009F4E26" w:rsidP="0051213C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Ежегодно</w:t>
            </w:r>
          </w:p>
        </w:tc>
        <w:tc>
          <w:tcPr>
            <w:tcW w:w="1417" w:type="dxa"/>
          </w:tcPr>
          <w:p w:rsidR="009F4E26" w:rsidRPr="009B7CED" w:rsidRDefault="009F4E26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МКИТ КР МИД</w:t>
            </w:r>
          </w:p>
        </w:tc>
        <w:tc>
          <w:tcPr>
            <w:tcW w:w="1312" w:type="dxa"/>
          </w:tcPr>
          <w:p w:rsidR="009F4E26" w:rsidRDefault="009F4E26" w:rsidP="00E4339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РБ </w:t>
            </w:r>
          </w:p>
          <w:p w:rsidR="009F4E26" w:rsidRPr="009B7CED" w:rsidRDefault="009F4E26" w:rsidP="00E4339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60</w:t>
            </w: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00,0 тыс</w:t>
            </w:r>
            <w:proofErr w:type="gramStart"/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.с</w:t>
            </w:r>
            <w:proofErr w:type="gramEnd"/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омов</w:t>
            </w:r>
          </w:p>
        </w:tc>
        <w:tc>
          <w:tcPr>
            <w:tcW w:w="3685" w:type="dxa"/>
          </w:tcPr>
          <w:p w:rsidR="009F4E26" w:rsidRPr="009B7CED" w:rsidRDefault="009F4E26" w:rsidP="00A62692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Профессиональные кадры в подготовке и реализации национальных анимационных проектов для детей и имущества</w:t>
            </w:r>
          </w:p>
        </w:tc>
      </w:tr>
      <w:tr w:rsidR="009F4E26" w:rsidRPr="009B7CED" w:rsidTr="00A3601F">
        <w:tc>
          <w:tcPr>
            <w:tcW w:w="710" w:type="dxa"/>
          </w:tcPr>
          <w:p w:rsidR="009F4E26" w:rsidRPr="009B7CED" w:rsidRDefault="009F4E26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9.3.</w:t>
            </w:r>
          </w:p>
        </w:tc>
        <w:tc>
          <w:tcPr>
            <w:tcW w:w="3827" w:type="dxa"/>
          </w:tcPr>
          <w:p w:rsidR="009F4E26" w:rsidRPr="009B7CED" w:rsidRDefault="009F4E26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Создание условий для производства художественных, документальных, научно-популярных, анимационных и мультипликационных фильмов </w:t>
            </w:r>
          </w:p>
        </w:tc>
        <w:tc>
          <w:tcPr>
            <w:tcW w:w="3402" w:type="dxa"/>
          </w:tcPr>
          <w:p w:rsidR="009F4E26" w:rsidRPr="009B7CED" w:rsidRDefault="009F4E26" w:rsidP="005F31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Провести техническую модернизацию и переоснащение Национальной киностудии «Кыргызфильм» им. </w:t>
            </w:r>
          </w:p>
          <w:p w:rsidR="009F4E26" w:rsidRPr="009B7CED" w:rsidRDefault="009F4E26" w:rsidP="005F31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Т. Океева </w:t>
            </w:r>
          </w:p>
        </w:tc>
        <w:tc>
          <w:tcPr>
            <w:tcW w:w="1559" w:type="dxa"/>
          </w:tcPr>
          <w:p w:rsidR="009F4E26" w:rsidRPr="009B7CED" w:rsidRDefault="009F4E26" w:rsidP="0051213C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До 31.12.</w:t>
            </w:r>
            <w:r w:rsidR="00CD724B">
              <w:rPr>
                <w:rFonts w:ascii="Times New Roman" w:hAnsi="Times New Roman"/>
                <w:sz w:val="24"/>
                <w:szCs w:val="24"/>
                <w:lang w:val="ru-RU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25.</w:t>
            </w:r>
          </w:p>
        </w:tc>
        <w:tc>
          <w:tcPr>
            <w:tcW w:w="1417" w:type="dxa"/>
          </w:tcPr>
          <w:p w:rsidR="009F4E26" w:rsidRPr="009B7CED" w:rsidRDefault="009F4E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МКИТ КР </w:t>
            </w:r>
          </w:p>
        </w:tc>
        <w:tc>
          <w:tcPr>
            <w:tcW w:w="1312" w:type="dxa"/>
          </w:tcPr>
          <w:p w:rsidR="009F4E26" w:rsidRDefault="009F4E26" w:rsidP="00E4339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РБ </w:t>
            </w:r>
          </w:p>
          <w:p w:rsidR="009F4E26" w:rsidRPr="009B7CED" w:rsidRDefault="009F4E26" w:rsidP="00E4339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00,0 тыс</w:t>
            </w:r>
            <w:proofErr w:type="gramStart"/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.с</w:t>
            </w:r>
            <w:proofErr w:type="gramEnd"/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омов</w:t>
            </w:r>
          </w:p>
        </w:tc>
        <w:tc>
          <w:tcPr>
            <w:tcW w:w="3685" w:type="dxa"/>
          </w:tcPr>
          <w:p w:rsidR="009F4E26" w:rsidRPr="009B7CED" w:rsidRDefault="009F4E26" w:rsidP="005F3167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Современная база для производства высокохудожественных произведений </w:t>
            </w:r>
            <w:proofErr w:type="gramStart"/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киноискусства</w:t>
            </w:r>
            <w:proofErr w:type="gramEnd"/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том числе для детей и юношества</w:t>
            </w:r>
          </w:p>
        </w:tc>
      </w:tr>
      <w:tr w:rsidR="009F4E26" w:rsidRPr="009B7CED" w:rsidTr="00A3601F">
        <w:tc>
          <w:tcPr>
            <w:tcW w:w="710" w:type="dxa"/>
          </w:tcPr>
          <w:p w:rsidR="009F4E26" w:rsidRPr="009B7CED" w:rsidRDefault="009F4E26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9.4. </w:t>
            </w:r>
          </w:p>
        </w:tc>
        <w:tc>
          <w:tcPr>
            <w:tcW w:w="3827" w:type="dxa"/>
          </w:tcPr>
          <w:p w:rsidR="009F4E26" w:rsidRPr="009B7CED" w:rsidRDefault="009F4E26" w:rsidP="00F36A6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Создание условий для популяризации продукций отечественного кинематографа </w:t>
            </w:r>
            <w:r w:rsidRPr="009B7CED">
              <w:rPr>
                <w:rFonts w:ascii="Times New Roman" w:hAnsi="Times New Roman" w:cs="Times New Roman"/>
                <w:sz w:val="24"/>
                <w:szCs w:val="24"/>
              </w:rPr>
              <w:t>для улучшения качества кинообслуживания населения (зрителей)</w:t>
            </w:r>
          </w:p>
        </w:tc>
        <w:tc>
          <w:tcPr>
            <w:tcW w:w="3402" w:type="dxa"/>
          </w:tcPr>
          <w:p w:rsidR="009F4E26" w:rsidRPr="009B7CED" w:rsidRDefault="009F4E26" w:rsidP="005F31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Проведение ремонтных работ и техническое оснащение региональных кинотеатров, включение в титульный список капитального ремонта и строительства объектов кинематографии</w:t>
            </w:r>
          </w:p>
        </w:tc>
        <w:tc>
          <w:tcPr>
            <w:tcW w:w="1559" w:type="dxa"/>
          </w:tcPr>
          <w:p w:rsidR="009F4E26" w:rsidRPr="009B7CED" w:rsidRDefault="009F4E26" w:rsidP="0051213C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Ежегодно</w:t>
            </w:r>
          </w:p>
        </w:tc>
        <w:tc>
          <w:tcPr>
            <w:tcW w:w="1417" w:type="dxa"/>
          </w:tcPr>
          <w:p w:rsidR="009F4E26" w:rsidRPr="009B7CED" w:rsidRDefault="009F4E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МКИТ КР </w:t>
            </w:r>
          </w:p>
        </w:tc>
        <w:tc>
          <w:tcPr>
            <w:tcW w:w="1312" w:type="dxa"/>
          </w:tcPr>
          <w:p w:rsidR="009F4E26" w:rsidRPr="009B7CED" w:rsidRDefault="009F4E26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 требуется </w:t>
            </w:r>
          </w:p>
        </w:tc>
        <w:tc>
          <w:tcPr>
            <w:tcW w:w="3685" w:type="dxa"/>
          </w:tcPr>
          <w:p w:rsidR="009F4E26" w:rsidRPr="009B7CED" w:rsidRDefault="009F4E26" w:rsidP="005F3167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Обеспечение условий и доступа граждан к произведениям отечественного и зарубежного кинематографа, популяризация кинопродукций </w:t>
            </w:r>
          </w:p>
        </w:tc>
      </w:tr>
      <w:tr w:rsidR="009F4E26" w:rsidRPr="009B7CED" w:rsidTr="00A3601F">
        <w:tc>
          <w:tcPr>
            <w:tcW w:w="710" w:type="dxa"/>
          </w:tcPr>
          <w:p w:rsidR="009F4E26" w:rsidRPr="009B7CED" w:rsidRDefault="009F4E26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9.5.</w:t>
            </w:r>
          </w:p>
        </w:tc>
        <w:tc>
          <w:tcPr>
            <w:tcW w:w="3827" w:type="dxa"/>
          </w:tcPr>
          <w:p w:rsidR="009F4E26" w:rsidRPr="009B7CED" w:rsidRDefault="009F4E26" w:rsidP="005F31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Усовершенствование мер по дистрибуции отечественных произведений кинематографии за рубежом и лучших фильмов зарубежных стран в Кыргызстане</w:t>
            </w:r>
          </w:p>
        </w:tc>
        <w:tc>
          <w:tcPr>
            <w:tcW w:w="3402" w:type="dxa"/>
          </w:tcPr>
          <w:p w:rsidR="009F4E26" w:rsidRPr="009B7CED" w:rsidRDefault="009F4E26" w:rsidP="00F36A6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Создание Киноцентра по продвижению  (дистрибуции) кинофильмов на базе РГФК «Кыргызфильмофонда» </w:t>
            </w:r>
          </w:p>
        </w:tc>
        <w:tc>
          <w:tcPr>
            <w:tcW w:w="1559" w:type="dxa"/>
          </w:tcPr>
          <w:p w:rsidR="009F4E26" w:rsidRPr="009B7CED" w:rsidRDefault="009F4E26" w:rsidP="0051213C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До 31.12.</w:t>
            </w:r>
            <w:r w:rsidR="00CD724B">
              <w:rPr>
                <w:rFonts w:ascii="Times New Roman" w:hAnsi="Times New Roman"/>
                <w:sz w:val="24"/>
                <w:szCs w:val="24"/>
                <w:lang w:val="ru-RU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21.</w:t>
            </w:r>
          </w:p>
        </w:tc>
        <w:tc>
          <w:tcPr>
            <w:tcW w:w="1417" w:type="dxa"/>
          </w:tcPr>
          <w:p w:rsidR="009F4E26" w:rsidRPr="009B7CED" w:rsidRDefault="009F4E26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МКИТ КР</w:t>
            </w:r>
          </w:p>
        </w:tc>
        <w:tc>
          <w:tcPr>
            <w:tcW w:w="1312" w:type="dxa"/>
          </w:tcPr>
          <w:p w:rsidR="009F4E26" w:rsidRPr="009B7CED" w:rsidRDefault="009F4E26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10 000.0 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</w:t>
            </w: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685" w:type="dxa"/>
          </w:tcPr>
          <w:p w:rsidR="009F4E26" w:rsidRPr="009B7CED" w:rsidRDefault="009F4E26" w:rsidP="00F36A6E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Эффективное использование произведений киноискусства, улучшение качества кинообслуживания населения страны,</w:t>
            </w:r>
            <w:r w:rsidRPr="009B7CED">
              <w:rPr>
                <w:rFonts w:ascii="Times New Roman" w:hAnsi="Times New Roman" w:cs="Times New Roman"/>
                <w:sz w:val="24"/>
                <w:szCs w:val="24"/>
              </w:rPr>
              <w:t xml:space="preserve"> пропаганда кыргызского киноискусства,  имиджа Кыргызстана</w:t>
            </w:r>
          </w:p>
        </w:tc>
      </w:tr>
      <w:tr w:rsidR="0031415A" w:rsidRPr="009B7CED" w:rsidTr="00A3601F">
        <w:tc>
          <w:tcPr>
            <w:tcW w:w="710" w:type="dxa"/>
          </w:tcPr>
          <w:p w:rsidR="0031415A" w:rsidRPr="009B7CED" w:rsidRDefault="0031415A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</w:tcPr>
          <w:p w:rsidR="0031415A" w:rsidRPr="009B7CED" w:rsidRDefault="0031415A" w:rsidP="005F31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31415A" w:rsidRPr="009B7CED" w:rsidRDefault="0031415A" w:rsidP="00F36A6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:rsidR="0031415A" w:rsidRDefault="0031415A" w:rsidP="0051213C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31415A" w:rsidRPr="009B7CED" w:rsidRDefault="0031415A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12" w:type="dxa"/>
          </w:tcPr>
          <w:p w:rsidR="0031415A" w:rsidRDefault="0031415A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390 0</w:t>
            </w:r>
            <w:r w:rsidRPr="005A62A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00.0 тыс. сом</w:t>
            </w:r>
          </w:p>
        </w:tc>
        <w:tc>
          <w:tcPr>
            <w:tcW w:w="3685" w:type="dxa"/>
          </w:tcPr>
          <w:p w:rsidR="0031415A" w:rsidRPr="009B7CED" w:rsidRDefault="0031415A" w:rsidP="00F36A6E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F4E26" w:rsidRPr="009B7CED" w:rsidTr="00A3601F">
        <w:tc>
          <w:tcPr>
            <w:tcW w:w="15912" w:type="dxa"/>
            <w:gridSpan w:val="7"/>
          </w:tcPr>
          <w:p w:rsidR="009F4E26" w:rsidRPr="009B7CED" w:rsidRDefault="009F4E26" w:rsidP="002421AF">
            <w:pPr>
              <w:ind w:lef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10. Нормативно-правовая база</w:t>
            </w:r>
          </w:p>
        </w:tc>
      </w:tr>
      <w:tr w:rsidR="009F4E26" w:rsidRPr="009B7CED" w:rsidTr="00A3601F">
        <w:tc>
          <w:tcPr>
            <w:tcW w:w="710" w:type="dxa"/>
          </w:tcPr>
          <w:p w:rsidR="009F4E26" w:rsidRPr="009B7CED" w:rsidRDefault="009F4E26" w:rsidP="002421A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10.1. </w:t>
            </w:r>
          </w:p>
        </w:tc>
        <w:tc>
          <w:tcPr>
            <w:tcW w:w="3827" w:type="dxa"/>
          </w:tcPr>
          <w:p w:rsidR="009F4E26" w:rsidRPr="009B7CED" w:rsidRDefault="009F4E26" w:rsidP="002421A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Анализ нормативно-правовых актов, регулирующих сферу культуры и искусства </w:t>
            </w:r>
          </w:p>
        </w:tc>
        <w:tc>
          <w:tcPr>
            <w:tcW w:w="3402" w:type="dxa"/>
          </w:tcPr>
          <w:p w:rsidR="009F4E26" w:rsidRPr="009B7CED" w:rsidRDefault="009F4E26" w:rsidP="002E1887">
            <w:pPr>
              <w:pStyle w:val="a3"/>
              <w:ind w:left="3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Провести инвентаризацию и анализ нормативно-правовых актов, регулирующих сферу культуры на предмет их соответствия законодательству КР с учетом современных реалий </w:t>
            </w:r>
          </w:p>
        </w:tc>
        <w:tc>
          <w:tcPr>
            <w:tcW w:w="1559" w:type="dxa"/>
          </w:tcPr>
          <w:p w:rsidR="009F4E26" w:rsidRPr="009B7CED" w:rsidRDefault="009F4E26" w:rsidP="00B810A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 31.12.</w:t>
            </w:r>
            <w:r w:rsidR="00CD72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</w:t>
            </w:r>
          </w:p>
        </w:tc>
        <w:tc>
          <w:tcPr>
            <w:tcW w:w="1417" w:type="dxa"/>
          </w:tcPr>
          <w:p w:rsidR="009F4E26" w:rsidRPr="009B7CED" w:rsidRDefault="009F4E26" w:rsidP="002421AF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МКИТ КР</w:t>
            </w:r>
          </w:p>
        </w:tc>
        <w:tc>
          <w:tcPr>
            <w:tcW w:w="1312" w:type="dxa"/>
          </w:tcPr>
          <w:p w:rsidR="009F4E26" w:rsidRPr="009B7CED" w:rsidRDefault="009F4E26" w:rsidP="004857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 требуется</w:t>
            </w:r>
          </w:p>
        </w:tc>
        <w:tc>
          <w:tcPr>
            <w:tcW w:w="3685" w:type="dxa"/>
          </w:tcPr>
          <w:p w:rsidR="009F4E26" w:rsidRPr="009B7CED" w:rsidRDefault="009F4E26" w:rsidP="002E1887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Качественная нормативно-правовая база для развития сферы культуры и искусства </w:t>
            </w:r>
          </w:p>
        </w:tc>
      </w:tr>
      <w:tr w:rsidR="009F4E26" w:rsidRPr="009B7CED" w:rsidTr="00A3601F">
        <w:tc>
          <w:tcPr>
            <w:tcW w:w="710" w:type="dxa"/>
          </w:tcPr>
          <w:p w:rsidR="009F4E26" w:rsidRPr="009B7CED" w:rsidRDefault="009F4E26" w:rsidP="009B7C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3827" w:type="dxa"/>
          </w:tcPr>
          <w:p w:rsidR="009F4E26" w:rsidRPr="009B7CED" w:rsidRDefault="009F4E26" w:rsidP="003A7C8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Создание фундаментальной основы для развития  потенциала театрально-зрелищных учреждений и учебных заведений </w:t>
            </w:r>
          </w:p>
        </w:tc>
        <w:tc>
          <w:tcPr>
            <w:tcW w:w="3402" w:type="dxa"/>
          </w:tcPr>
          <w:p w:rsidR="009F4E26" w:rsidRPr="009B7CED" w:rsidRDefault="009F4E26" w:rsidP="003A7C8A">
            <w:pPr>
              <w:pStyle w:val="a3"/>
              <w:ind w:left="3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/>
                <w:sz w:val="24"/>
                <w:szCs w:val="24"/>
                <w:lang w:val="ru-RU"/>
              </w:rPr>
              <w:t>Разработать  ведомственных нормативно-правовых актов регулирования деятельности ТЗУ</w:t>
            </w:r>
          </w:p>
        </w:tc>
        <w:tc>
          <w:tcPr>
            <w:tcW w:w="1559" w:type="dxa"/>
          </w:tcPr>
          <w:p w:rsidR="009F4E26" w:rsidRPr="009B7CED" w:rsidRDefault="009F4E26" w:rsidP="00B810A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 31.12.</w:t>
            </w:r>
            <w:r w:rsidR="00CD72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</w:t>
            </w:r>
          </w:p>
        </w:tc>
        <w:tc>
          <w:tcPr>
            <w:tcW w:w="1417" w:type="dxa"/>
          </w:tcPr>
          <w:p w:rsidR="009F4E26" w:rsidRPr="009B7CED" w:rsidRDefault="009F4E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МКИТ КР </w:t>
            </w:r>
          </w:p>
        </w:tc>
        <w:tc>
          <w:tcPr>
            <w:tcW w:w="1312" w:type="dxa"/>
          </w:tcPr>
          <w:p w:rsidR="009F4E26" w:rsidRPr="009B7CED" w:rsidRDefault="009F4E26" w:rsidP="003A7C8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 требуется </w:t>
            </w:r>
          </w:p>
        </w:tc>
        <w:tc>
          <w:tcPr>
            <w:tcW w:w="3685" w:type="dxa"/>
          </w:tcPr>
          <w:p w:rsidR="009F4E26" w:rsidRPr="009B7CED" w:rsidRDefault="009F4E26" w:rsidP="0055352A">
            <w:pPr>
              <w:pStyle w:val="a3"/>
              <w:ind w:left="3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/>
                <w:sz w:val="24"/>
                <w:szCs w:val="24"/>
                <w:lang w:val="ru-RU"/>
              </w:rPr>
              <w:t>Эффективное управление театрально-зрелищными учреждениями и кадровым потенциалом</w:t>
            </w:r>
          </w:p>
        </w:tc>
      </w:tr>
      <w:tr w:rsidR="009F4E26" w:rsidRPr="009B7CED" w:rsidTr="00A3601F">
        <w:tc>
          <w:tcPr>
            <w:tcW w:w="710" w:type="dxa"/>
          </w:tcPr>
          <w:p w:rsidR="009F4E26" w:rsidRPr="009B7CED" w:rsidRDefault="009F4E26" w:rsidP="009B7C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3827" w:type="dxa"/>
          </w:tcPr>
          <w:p w:rsidR="009F4E26" w:rsidRPr="009B7CED" w:rsidRDefault="009F4E26" w:rsidP="002421A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Разработать административные регламенты взаимодействия субъектов государственного </w:t>
            </w: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управления культуры.</w:t>
            </w:r>
          </w:p>
        </w:tc>
        <w:tc>
          <w:tcPr>
            <w:tcW w:w="3402" w:type="dxa"/>
          </w:tcPr>
          <w:p w:rsidR="009F4E26" w:rsidRPr="009B7CED" w:rsidRDefault="009F4E26" w:rsidP="002421AF">
            <w:pPr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B7C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Разработа</w:t>
            </w:r>
            <w:r w:rsidRPr="009B7CE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ть, согласовать и утвердить  </w:t>
            </w:r>
            <w:r w:rsidRPr="009B7C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проекты регламентов</w:t>
            </w:r>
            <w:r w:rsidRPr="009B7CE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между</w:t>
            </w:r>
          </w:p>
          <w:p w:rsidR="009F4E26" w:rsidRPr="009B7CED" w:rsidRDefault="009F4E26" w:rsidP="002421AF">
            <w:pPr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B7CE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 xml:space="preserve">- </w:t>
            </w:r>
            <w:r w:rsidRPr="009B7C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МКИТ </w:t>
            </w:r>
            <w:r w:rsidRPr="009B7CE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</w:t>
            </w:r>
            <w:r w:rsidRPr="009B7C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РГА; </w:t>
            </w:r>
          </w:p>
          <w:p w:rsidR="009F4E26" w:rsidRPr="009B7CED" w:rsidRDefault="009F4E26" w:rsidP="002421AF">
            <w:pPr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CE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- </w:t>
            </w:r>
            <w:r w:rsidRPr="009B7C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МКИТ и МСУ; </w:t>
            </w:r>
          </w:p>
          <w:p w:rsidR="009F4E26" w:rsidRPr="009B7CED" w:rsidRDefault="009F4E26" w:rsidP="00711EA1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- РГА </w:t>
            </w:r>
            <w:r w:rsidRPr="009B7C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МСУ.</w:t>
            </w:r>
          </w:p>
        </w:tc>
        <w:tc>
          <w:tcPr>
            <w:tcW w:w="1559" w:type="dxa"/>
          </w:tcPr>
          <w:p w:rsidR="009F4E26" w:rsidRPr="009B7CED" w:rsidRDefault="009F4E26" w:rsidP="00B810A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До 31.12.</w:t>
            </w:r>
            <w:r w:rsidR="00CD72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</w:t>
            </w:r>
          </w:p>
        </w:tc>
        <w:tc>
          <w:tcPr>
            <w:tcW w:w="1417" w:type="dxa"/>
          </w:tcPr>
          <w:p w:rsidR="009F4E26" w:rsidRPr="009B7CED" w:rsidRDefault="009F4E26" w:rsidP="002421AF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МКИТ, МЭ,</w:t>
            </w:r>
          </w:p>
          <w:p w:rsidR="009F4E26" w:rsidRPr="009B7CED" w:rsidRDefault="009F4E26" w:rsidP="002421AF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ГАМСУМ</w:t>
            </w: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</w:t>
            </w:r>
          </w:p>
        </w:tc>
        <w:tc>
          <w:tcPr>
            <w:tcW w:w="1312" w:type="dxa"/>
          </w:tcPr>
          <w:p w:rsidR="009F4E26" w:rsidRPr="009B7CED" w:rsidRDefault="009F4E26" w:rsidP="004857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Не требуется</w:t>
            </w:r>
          </w:p>
        </w:tc>
        <w:tc>
          <w:tcPr>
            <w:tcW w:w="3685" w:type="dxa"/>
          </w:tcPr>
          <w:p w:rsidR="009F4E26" w:rsidRPr="009B7CED" w:rsidRDefault="009F4E26" w:rsidP="004F4CB0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Отработан процесс взаимодействия между всеми субъектами государственного </w:t>
            </w: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управления.</w:t>
            </w:r>
          </w:p>
          <w:p w:rsidR="009F4E26" w:rsidRPr="009B7CED" w:rsidRDefault="009F4E26" w:rsidP="004F4CB0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Оперативная и эффективная реализация принятых решений. </w:t>
            </w:r>
          </w:p>
        </w:tc>
      </w:tr>
      <w:tr w:rsidR="009F4E26" w:rsidRPr="009B7CED" w:rsidTr="00A3601F">
        <w:tc>
          <w:tcPr>
            <w:tcW w:w="710" w:type="dxa"/>
          </w:tcPr>
          <w:p w:rsidR="009F4E26" w:rsidRPr="009B7CED" w:rsidRDefault="009F4E26" w:rsidP="009F4E2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10.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827" w:type="dxa"/>
          </w:tcPr>
          <w:p w:rsidR="009F4E26" w:rsidRPr="009B7CED" w:rsidRDefault="009F4E26" w:rsidP="00E346C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Разработать критерии оценки подведомственных учреждений культуры </w:t>
            </w:r>
          </w:p>
        </w:tc>
        <w:tc>
          <w:tcPr>
            <w:tcW w:w="3402" w:type="dxa"/>
          </w:tcPr>
          <w:p w:rsidR="009F4E26" w:rsidRPr="009B7CED" w:rsidRDefault="009F4E26" w:rsidP="007A58B2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Разработа</w:t>
            </w:r>
            <w:r w:rsidRPr="009B7CE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ть </w:t>
            </w:r>
            <w:r w:rsidRPr="009B7C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проекты </w:t>
            </w:r>
            <w:r w:rsidRPr="009B7CED">
              <w:rPr>
                <w:rFonts w:ascii="Times New Roman" w:hAnsi="Times New Roman" w:cs="Times New Roman"/>
                <w:sz w:val="24"/>
                <w:szCs w:val="24"/>
              </w:rPr>
              <w:t>критериев оценки результативности и эффективности деятельности</w:t>
            </w: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подведомственных учреждений культуры и искусства</w:t>
            </w:r>
          </w:p>
        </w:tc>
        <w:tc>
          <w:tcPr>
            <w:tcW w:w="1559" w:type="dxa"/>
          </w:tcPr>
          <w:p w:rsidR="009F4E26" w:rsidRPr="009B7CED" w:rsidRDefault="009F4E26" w:rsidP="00E346C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 31.12.</w:t>
            </w:r>
            <w:r w:rsidR="00CD72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</w:t>
            </w:r>
          </w:p>
        </w:tc>
        <w:tc>
          <w:tcPr>
            <w:tcW w:w="1417" w:type="dxa"/>
          </w:tcPr>
          <w:p w:rsidR="009F4E26" w:rsidRPr="009B7CED" w:rsidRDefault="009F4E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МКИТ КР </w:t>
            </w:r>
          </w:p>
        </w:tc>
        <w:tc>
          <w:tcPr>
            <w:tcW w:w="1312" w:type="dxa"/>
          </w:tcPr>
          <w:p w:rsidR="009F4E26" w:rsidRPr="009B7CED" w:rsidRDefault="009F4E26" w:rsidP="00E346C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 требуется</w:t>
            </w:r>
          </w:p>
        </w:tc>
        <w:tc>
          <w:tcPr>
            <w:tcW w:w="3685" w:type="dxa"/>
          </w:tcPr>
          <w:p w:rsidR="009F4E26" w:rsidRPr="009B7CED" w:rsidRDefault="009F4E26" w:rsidP="00E346C1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Повышение ответственности работников системы МКИТ и их стимулирование. </w:t>
            </w:r>
          </w:p>
        </w:tc>
      </w:tr>
      <w:tr w:rsidR="009F4E26" w:rsidRPr="009B7CED" w:rsidTr="00A3601F">
        <w:tc>
          <w:tcPr>
            <w:tcW w:w="710" w:type="dxa"/>
          </w:tcPr>
          <w:p w:rsidR="009F4E26" w:rsidRPr="009B7CED" w:rsidRDefault="009F4E26" w:rsidP="009B7C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3827" w:type="dxa"/>
          </w:tcPr>
          <w:p w:rsidR="009F4E26" w:rsidRPr="009B7CED" w:rsidRDefault="009F4E26" w:rsidP="002421A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Разработать основные показатели деятельности учреждений культуры (9НК), скоординированные с показателями статистики культуры, предложенной ЮНЕСКО (2009).</w:t>
            </w:r>
          </w:p>
        </w:tc>
        <w:tc>
          <w:tcPr>
            <w:tcW w:w="3402" w:type="dxa"/>
          </w:tcPr>
          <w:p w:rsidR="009F4E26" w:rsidRPr="009B7CED" w:rsidRDefault="009F4E26" w:rsidP="004F4CB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Показатели статистики:</w:t>
            </w:r>
          </w:p>
          <w:p w:rsidR="009F4E26" w:rsidRPr="009B7CED" w:rsidRDefault="009F4E26" w:rsidP="004F4CB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для статистической отчетности;</w:t>
            </w:r>
          </w:p>
          <w:p w:rsidR="009F4E26" w:rsidRPr="009B7CED" w:rsidRDefault="009F4E26" w:rsidP="004F4CB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для оценки эффективности работы;</w:t>
            </w:r>
          </w:p>
          <w:p w:rsidR="009F4E26" w:rsidRPr="009B7CED" w:rsidRDefault="009F4E26" w:rsidP="004F4CB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для анализа культурных потребностей и особенностей территорий.</w:t>
            </w:r>
          </w:p>
        </w:tc>
        <w:tc>
          <w:tcPr>
            <w:tcW w:w="1559" w:type="dxa"/>
          </w:tcPr>
          <w:p w:rsidR="009F4E26" w:rsidRPr="009B7CED" w:rsidRDefault="009F4E26" w:rsidP="00B810A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 31.12.</w:t>
            </w:r>
            <w:r w:rsidR="00CD72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</w:t>
            </w:r>
          </w:p>
        </w:tc>
        <w:tc>
          <w:tcPr>
            <w:tcW w:w="1417" w:type="dxa"/>
          </w:tcPr>
          <w:p w:rsidR="009F4E26" w:rsidRPr="009B7CED" w:rsidRDefault="009F4E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МКИТ КР </w:t>
            </w:r>
          </w:p>
        </w:tc>
        <w:tc>
          <w:tcPr>
            <w:tcW w:w="1312" w:type="dxa"/>
          </w:tcPr>
          <w:p w:rsidR="009F4E26" w:rsidRPr="009B7CED" w:rsidRDefault="009F4E26" w:rsidP="004857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 требуется</w:t>
            </w:r>
          </w:p>
        </w:tc>
        <w:tc>
          <w:tcPr>
            <w:tcW w:w="3685" w:type="dxa"/>
          </w:tcPr>
          <w:p w:rsidR="009F4E26" w:rsidRPr="009B7CED" w:rsidRDefault="009F4E26" w:rsidP="002421AF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Объективная, достоверная и полная информация о ситуации в сфере культуры.</w:t>
            </w:r>
          </w:p>
        </w:tc>
      </w:tr>
      <w:tr w:rsidR="009F4E26" w:rsidRPr="009B7CED" w:rsidTr="00A3601F">
        <w:tc>
          <w:tcPr>
            <w:tcW w:w="15912" w:type="dxa"/>
            <w:gridSpan w:val="7"/>
          </w:tcPr>
          <w:p w:rsidR="009F4E26" w:rsidRPr="009B7CED" w:rsidRDefault="009F4E26" w:rsidP="002421AF">
            <w:pPr>
              <w:ind w:lef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11. Социальная поддержка </w:t>
            </w:r>
          </w:p>
        </w:tc>
      </w:tr>
      <w:tr w:rsidR="009F4E26" w:rsidRPr="009B7CED" w:rsidTr="00A3601F">
        <w:tc>
          <w:tcPr>
            <w:tcW w:w="710" w:type="dxa"/>
          </w:tcPr>
          <w:p w:rsidR="009F4E26" w:rsidRPr="009B7CED" w:rsidRDefault="009F4E26" w:rsidP="002421A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11.1. </w:t>
            </w:r>
          </w:p>
        </w:tc>
        <w:tc>
          <w:tcPr>
            <w:tcW w:w="3827" w:type="dxa"/>
          </w:tcPr>
          <w:p w:rsidR="009F4E26" w:rsidRPr="009B7CED" w:rsidRDefault="009F4E26" w:rsidP="002421A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Проведение финансово-экономических расчет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ов по повышению заработных плат </w:t>
            </w: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работников учреждений культуры и искусства</w:t>
            </w:r>
          </w:p>
        </w:tc>
        <w:tc>
          <w:tcPr>
            <w:tcW w:w="3402" w:type="dxa"/>
          </w:tcPr>
          <w:p w:rsidR="009F4E26" w:rsidRPr="009B7CED" w:rsidRDefault="009F4E26" w:rsidP="002421AF">
            <w:pPr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B7CE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Обоснованный аналитический материал с прогнозированием повышения заработной платы работниками сферы культуры и искусства </w:t>
            </w:r>
          </w:p>
        </w:tc>
        <w:tc>
          <w:tcPr>
            <w:tcW w:w="1559" w:type="dxa"/>
          </w:tcPr>
          <w:p w:rsidR="009F4E26" w:rsidRPr="009B7CED" w:rsidRDefault="009F4E26" w:rsidP="00B810A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 31.12.</w:t>
            </w:r>
            <w:r w:rsidR="00CD72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</w:t>
            </w:r>
          </w:p>
        </w:tc>
        <w:tc>
          <w:tcPr>
            <w:tcW w:w="1417" w:type="dxa"/>
          </w:tcPr>
          <w:p w:rsidR="009F4E26" w:rsidRPr="009B7CED" w:rsidRDefault="009F4E26" w:rsidP="002421AF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МКИТ КР</w:t>
            </w:r>
          </w:p>
        </w:tc>
        <w:tc>
          <w:tcPr>
            <w:tcW w:w="1312" w:type="dxa"/>
          </w:tcPr>
          <w:p w:rsidR="009F4E26" w:rsidRPr="009B7CED" w:rsidRDefault="009F4E26" w:rsidP="004857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 требуется</w:t>
            </w:r>
          </w:p>
        </w:tc>
        <w:tc>
          <w:tcPr>
            <w:tcW w:w="3685" w:type="dxa"/>
          </w:tcPr>
          <w:p w:rsidR="009F4E26" w:rsidRPr="009B7CED" w:rsidRDefault="009F4E26" w:rsidP="006A732E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Прогнозирование расходной части бюджетных ассигнований на повышение заработной платы работникам культуры и искусства</w:t>
            </w:r>
          </w:p>
        </w:tc>
      </w:tr>
      <w:tr w:rsidR="009F4E26" w:rsidRPr="009B7CED" w:rsidTr="00A3601F">
        <w:tc>
          <w:tcPr>
            <w:tcW w:w="710" w:type="dxa"/>
            <w:vMerge w:val="restart"/>
          </w:tcPr>
          <w:p w:rsidR="009F4E26" w:rsidRPr="009B7CED" w:rsidRDefault="009F4E26" w:rsidP="002421A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11.2. </w:t>
            </w:r>
          </w:p>
        </w:tc>
        <w:tc>
          <w:tcPr>
            <w:tcW w:w="3827" w:type="dxa"/>
            <w:vMerge w:val="restart"/>
          </w:tcPr>
          <w:p w:rsidR="009F4E26" w:rsidRPr="009B7CED" w:rsidRDefault="009F4E26" w:rsidP="002421A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Создание оптимальных условий труда для работников культуры и искусства в достижении целей и задач в области культуры и искусства</w:t>
            </w:r>
          </w:p>
        </w:tc>
        <w:tc>
          <w:tcPr>
            <w:tcW w:w="3402" w:type="dxa"/>
          </w:tcPr>
          <w:p w:rsidR="009F4E26" w:rsidRPr="009B7CED" w:rsidRDefault="009F4E26" w:rsidP="002421AF">
            <w:pPr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B7CE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Разработать механизм и План поэтапного повышения заработной платы работниками культуры и искусства с определением источника финансовых средств</w:t>
            </w:r>
          </w:p>
        </w:tc>
        <w:tc>
          <w:tcPr>
            <w:tcW w:w="1559" w:type="dxa"/>
          </w:tcPr>
          <w:p w:rsidR="009F4E26" w:rsidRPr="009B7CED" w:rsidRDefault="009F4E26" w:rsidP="00B810A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 31.12.</w:t>
            </w:r>
            <w:r w:rsidR="00CD72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</w:t>
            </w:r>
          </w:p>
        </w:tc>
        <w:tc>
          <w:tcPr>
            <w:tcW w:w="1417" w:type="dxa"/>
          </w:tcPr>
          <w:p w:rsidR="009F4E26" w:rsidRPr="009B7CED" w:rsidRDefault="009F4E26" w:rsidP="002421AF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МКИТ КР МФ КР</w:t>
            </w:r>
          </w:p>
          <w:p w:rsidR="009F4E26" w:rsidRPr="009B7CED" w:rsidRDefault="009F4E26" w:rsidP="002421AF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МСЗ КР</w:t>
            </w:r>
          </w:p>
        </w:tc>
        <w:tc>
          <w:tcPr>
            <w:tcW w:w="1312" w:type="dxa"/>
          </w:tcPr>
          <w:p w:rsidR="009F4E26" w:rsidRDefault="009F4E26" w:rsidP="003F43F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РБ </w:t>
            </w:r>
          </w:p>
          <w:p w:rsidR="009F4E26" w:rsidRPr="009B7CED" w:rsidRDefault="009F4E26" w:rsidP="003F43F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85" w:type="dxa"/>
          </w:tcPr>
          <w:p w:rsidR="009F4E26" w:rsidRPr="009B7CED" w:rsidRDefault="009F4E26" w:rsidP="006A732E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Стимулирование и улучшение материального обеспечения работников культуры и искусства, привлечение высококвалифицированных специалистов  </w:t>
            </w:r>
          </w:p>
        </w:tc>
      </w:tr>
      <w:tr w:rsidR="009F4E26" w:rsidRPr="009B7CED" w:rsidTr="00A3601F">
        <w:tc>
          <w:tcPr>
            <w:tcW w:w="710" w:type="dxa"/>
            <w:vMerge/>
          </w:tcPr>
          <w:p w:rsidR="009F4E26" w:rsidRPr="009B7CED" w:rsidRDefault="009F4E26" w:rsidP="002421A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vMerge/>
          </w:tcPr>
          <w:p w:rsidR="009F4E26" w:rsidRPr="009B7CED" w:rsidRDefault="009F4E26" w:rsidP="002421A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9F4E26" w:rsidRPr="009B7CED" w:rsidRDefault="009F4E26" w:rsidP="002421AF">
            <w:pPr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B7CE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Завершение строительства дома для работников культуры и искусства </w:t>
            </w:r>
          </w:p>
        </w:tc>
        <w:tc>
          <w:tcPr>
            <w:tcW w:w="1559" w:type="dxa"/>
          </w:tcPr>
          <w:p w:rsidR="009F4E26" w:rsidRPr="009B7CED" w:rsidRDefault="009F4E26" w:rsidP="00B810A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 31.12.</w:t>
            </w:r>
            <w:r w:rsidR="00CD72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</w:t>
            </w:r>
          </w:p>
        </w:tc>
        <w:tc>
          <w:tcPr>
            <w:tcW w:w="1417" w:type="dxa"/>
          </w:tcPr>
          <w:p w:rsidR="009F4E26" w:rsidRPr="009B7CED" w:rsidRDefault="009F4E26" w:rsidP="002421AF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ГААСЖКХ</w:t>
            </w:r>
          </w:p>
          <w:p w:rsidR="009F4E26" w:rsidRPr="009B7CED" w:rsidRDefault="009F4E26" w:rsidP="002421AF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МФ КР</w:t>
            </w:r>
          </w:p>
          <w:p w:rsidR="009F4E26" w:rsidRPr="009B7CED" w:rsidRDefault="009F4E26" w:rsidP="002421AF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МКИТ КР</w:t>
            </w:r>
          </w:p>
        </w:tc>
        <w:tc>
          <w:tcPr>
            <w:tcW w:w="1312" w:type="dxa"/>
          </w:tcPr>
          <w:p w:rsidR="009F4E26" w:rsidRDefault="009F4E26" w:rsidP="003F43F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РБ </w:t>
            </w:r>
          </w:p>
          <w:p w:rsidR="009F4E26" w:rsidRPr="009B7CED" w:rsidRDefault="009F4E26" w:rsidP="003F43F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85" w:type="dxa"/>
          </w:tcPr>
          <w:p w:rsidR="009F4E26" w:rsidRPr="009B7CED" w:rsidRDefault="009F4E26" w:rsidP="001771E9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Создание и улучшение жилищных условий для работников культуры и искусства</w:t>
            </w:r>
          </w:p>
        </w:tc>
      </w:tr>
      <w:tr w:rsidR="005A62A0" w:rsidRPr="009B7CED" w:rsidTr="00A3601F">
        <w:tc>
          <w:tcPr>
            <w:tcW w:w="710" w:type="dxa"/>
          </w:tcPr>
          <w:p w:rsidR="005A62A0" w:rsidRPr="005A62A0" w:rsidRDefault="005A62A0" w:rsidP="002421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5A62A0" w:rsidRPr="009B7CED" w:rsidRDefault="005A62A0" w:rsidP="002421A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5A62A0" w:rsidRPr="009B7CED" w:rsidRDefault="005A62A0" w:rsidP="002421AF">
            <w:pPr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</w:tcPr>
          <w:p w:rsidR="005A62A0" w:rsidRDefault="005A62A0" w:rsidP="00B810A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5A62A0" w:rsidRPr="009B7CED" w:rsidRDefault="005A62A0" w:rsidP="002421AF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12" w:type="dxa"/>
          </w:tcPr>
          <w:p w:rsidR="005A62A0" w:rsidRPr="00217FF3" w:rsidRDefault="005A62A0" w:rsidP="003F43F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62A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="0031415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 </w:t>
            </w:r>
            <w:r w:rsidRPr="005A62A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536800.0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тыс. сом</w:t>
            </w:r>
          </w:p>
        </w:tc>
        <w:tc>
          <w:tcPr>
            <w:tcW w:w="3685" w:type="dxa"/>
          </w:tcPr>
          <w:p w:rsidR="005A62A0" w:rsidRPr="009B7CED" w:rsidRDefault="005A62A0" w:rsidP="001771E9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7B59CF" w:rsidRPr="00416C89" w:rsidRDefault="007B59CF" w:rsidP="009F4E2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</w:p>
    <w:sectPr w:rsidR="007B59CF" w:rsidRPr="00416C89" w:rsidSect="007E09A7">
      <w:pgSz w:w="16838" w:h="11906" w:orient="landscape"/>
      <w:pgMar w:top="568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60FA7"/>
    <w:multiLevelType w:val="hybridMultilevel"/>
    <w:tmpl w:val="B2B6A5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316D05"/>
    <w:multiLevelType w:val="hybridMultilevel"/>
    <w:tmpl w:val="6E52CABC"/>
    <w:lvl w:ilvl="0" w:tplc="96C8046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4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4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4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4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4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4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4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4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F4665A"/>
    <w:multiLevelType w:val="multilevel"/>
    <w:tmpl w:val="2FE0E92E"/>
    <w:lvl w:ilvl="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70" w:hanging="1800"/>
      </w:pPr>
      <w:rPr>
        <w:rFonts w:hint="default"/>
      </w:rPr>
    </w:lvl>
  </w:abstractNum>
  <w:abstractNum w:abstractNumId="3">
    <w:nsid w:val="13D03A16"/>
    <w:multiLevelType w:val="hybridMultilevel"/>
    <w:tmpl w:val="93C0C902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">
    <w:nsid w:val="150F12FF"/>
    <w:multiLevelType w:val="hybridMultilevel"/>
    <w:tmpl w:val="FC90EB96"/>
    <w:lvl w:ilvl="0" w:tplc="96C8046E">
      <w:numFmt w:val="bullet"/>
      <w:lvlText w:val="-"/>
      <w:lvlJc w:val="left"/>
      <w:pPr>
        <w:ind w:left="1117" w:hanging="360"/>
      </w:pPr>
      <w:rPr>
        <w:rFonts w:ascii="Times New Roman" w:eastAsiaTheme="minorHAnsi" w:hAnsi="Times New Roman" w:cs="Times New Roman" w:hint="default"/>
      </w:rPr>
    </w:lvl>
    <w:lvl w:ilvl="1" w:tplc="0440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40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40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40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40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40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40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40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5">
    <w:nsid w:val="180E0B7F"/>
    <w:multiLevelType w:val="hybridMultilevel"/>
    <w:tmpl w:val="6AE8BC1A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6">
    <w:nsid w:val="232210B6"/>
    <w:multiLevelType w:val="hybridMultilevel"/>
    <w:tmpl w:val="B76056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286BF7"/>
    <w:multiLevelType w:val="hybridMultilevel"/>
    <w:tmpl w:val="6E16C028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8">
    <w:nsid w:val="367858F8"/>
    <w:multiLevelType w:val="hybridMultilevel"/>
    <w:tmpl w:val="FB628BDE"/>
    <w:lvl w:ilvl="0" w:tplc="96C8046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4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4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4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4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4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4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4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4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97446BA"/>
    <w:multiLevelType w:val="hybridMultilevel"/>
    <w:tmpl w:val="5E74DC20"/>
    <w:lvl w:ilvl="0" w:tplc="96C8046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4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4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4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4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4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4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4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4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A3766A"/>
    <w:multiLevelType w:val="hybridMultilevel"/>
    <w:tmpl w:val="37FAF9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FF0095"/>
    <w:multiLevelType w:val="hybridMultilevel"/>
    <w:tmpl w:val="0DA4B108"/>
    <w:lvl w:ilvl="0" w:tplc="96C8046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4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4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4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4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4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4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4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4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1DC5152"/>
    <w:multiLevelType w:val="hybridMultilevel"/>
    <w:tmpl w:val="F6BAD736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3">
    <w:nsid w:val="4961554C"/>
    <w:multiLevelType w:val="hybridMultilevel"/>
    <w:tmpl w:val="29C4A9DC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4">
    <w:nsid w:val="52067DAE"/>
    <w:multiLevelType w:val="hybridMultilevel"/>
    <w:tmpl w:val="C204A4E0"/>
    <w:lvl w:ilvl="0" w:tplc="96C8046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4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4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4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4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4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4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4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4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D56B5F"/>
    <w:multiLevelType w:val="hybridMultilevel"/>
    <w:tmpl w:val="97A07B8C"/>
    <w:lvl w:ilvl="0" w:tplc="6B3A1576">
      <w:start w:val="1"/>
      <w:numFmt w:val="lowerLetter"/>
      <w:lvlText w:val="%1."/>
      <w:lvlJc w:val="left"/>
      <w:pPr>
        <w:ind w:left="709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6">
    <w:nsid w:val="6D6509E0"/>
    <w:multiLevelType w:val="hybridMultilevel"/>
    <w:tmpl w:val="F0E88D38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71FC1145"/>
    <w:multiLevelType w:val="hybridMultilevel"/>
    <w:tmpl w:val="C16ABB02"/>
    <w:lvl w:ilvl="0" w:tplc="B640679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8">
    <w:nsid w:val="754A7465"/>
    <w:multiLevelType w:val="hybridMultilevel"/>
    <w:tmpl w:val="24789848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9">
    <w:nsid w:val="7DF86C6C"/>
    <w:multiLevelType w:val="hybridMultilevel"/>
    <w:tmpl w:val="88C8D24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8"/>
  </w:num>
  <w:num w:numId="4">
    <w:abstractNumId w:val="1"/>
  </w:num>
  <w:num w:numId="5">
    <w:abstractNumId w:val="14"/>
  </w:num>
  <w:num w:numId="6">
    <w:abstractNumId w:val="4"/>
  </w:num>
  <w:num w:numId="7">
    <w:abstractNumId w:val="18"/>
  </w:num>
  <w:num w:numId="8">
    <w:abstractNumId w:val="12"/>
  </w:num>
  <w:num w:numId="9">
    <w:abstractNumId w:val="3"/>
  </w:num>
  <w:num w:numId="10">
    <w:abstractNumId w:val="5"/>
  </w:num>
  <w:num w:numId="11">
    <w:abstractNumId w:val="13"/>
  </w:num>
  <w:num w:numId="12">
    <w:abstractNumId w:val="10"/>
  </w:num>
  <w:num w:numId="13">
    <w:abstractNumId w:val="15"/>
  </w:num>
  <w:num w:numId="14">
    <w:abstractNumId w:val="7"/>
  </w:num>
  <w:num w:numId="15">
    <w:abstractNumId w:val="16"/>
  </w:num>
  <w:num w:numId="16">
    <w:abstractNumId w:val="2"/>
  </w:num>
  <w:num w:numId="17">
    <w:abstractNumId w:val="0"/>
  </w:num>
  <w:num w:numId="18">
    <w:abstractNumId w:val="19"/>
  </w:num>
  <w:num w:numId="19">
    <w:abstractNumId w:val="6"/>
  </w:num>
  <w:num w:numId="20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0B74D5"/>
    <w:rsid w:val="00004A23"/>
    <w:rsid w:val="00026ECA"/>
    <w:rsid w:val="000349FC"/>
    <w:rsid w:val="00052A05"/>
    <w:rsid w:val="000618E4"/>
    <w:rsid w:val="000A216B"/>
    <w:rsid w:val="000B1CDB"/>
    <w:rsid w:val="000B58C4"/>
    <w:rsid w:val="000B74D5"/>
    <w:rsid w:val="000D27DB"/>
    <w:rsid w:val="000D5733"/>
    <w:rsid w:val="000D6ACA"/>
    <w:rsid w:val="000E30E0"/>
    <w:rsid w:val="000F51B5"/>
    <w:rsid w:val="00104D94"/>
    <w:rsid w:val="001059F9"/>
    <w:rsid w:val="00110778"/>
    <w:rsid w:val="00113656"/>
    <w:rsid w:val="00121463"/>
    <w:rsid w:val="001267F1"/>
    <w:rsid w:val="001501BC"/>
    <w:rsid w:val="00163A1B"/>
    <w:rsid w:val="001771E9"/>
    <w:rsid w:val="00180522"/>
    <w:rsid w:val="00182AAC"/>
    <w:rsid w:val="00192343"/>
    <w:rsid w:val="001C1115"/>
    <w:rsid w:val="001D6129"/>
    <w:rsid w:val="001F2383"/>
    <w:rsid w:val="001F43F3"/>
    <w:rsid w:val="00202310"/>
    <w:rsid w:val="00217FF3"/>
    <w:rsid w:val="00230C70"/>
    <w:rsid w:val="002421AF"/>
    <w:rsid w:val="00242EEF"/>
    <w:rsid w:val="00244C5E"/>
    <w:rsid w:val="0024651C"/>
    <w:rsid w:val="00255025"/>
    <w:rsid w:val="0028304D"/>
    <w:rsid w:val="00292B7F"/>
    <w:rsid w:val="002A001B"/>
    <w:rsid w:val="002A1830"/>
    <w:rsid w:val="002E0528"/>
    <w:rsid w:val="002E1887"/>
    <w:rsid w:val="002F517D"/>
    <w:rsid w:val="002F6E3E"/>
    <w:rsid w:val="00304A8F"/>
    <w:rsid w:val="00311644"/>
    <w:rsid w:val="0031415A"/>
    <w:rsid w:val="003141DD"/>
    <w:rsid w:val="003350BC"/>
    <w:rsid w:val="00390320"/>
    <w:rsid w:val="00394A4E"/>
    <w:rsid w:val="003A63A7"/>
    <w:rsid w:val="003A6518"/>
    <w:rsid w:val="003A6F8A"/>
    <w:rsid w:val="003A7C8A"/>
    <w:rsid w:val="003C7D65"/>
    <w:rsid w:val="003D0328"/>
    <w:rsid w:val="003D53AE"/>
    <w:rsid w:val="003E5C8B"/>
    <w:rsid w:val="003E67AF"/>
    <w:rsid w:val="003F201C"/>
    <w:rsid w:val="003F43F7"/>
    <w:rsid w:val="003F49D6"/>
    <w:rsid w:val="0041682B"/>
    <w:rsid w:val="00416C89"/>
    <w:rsid w:val="00417A10"/>
    <w:rsid w:val="0044009F"/>
    <w:rsid w:val="004504AE"/>
    <w:rsid w:val="00475F45"/>
    <w:rsid w:val="00483F91"/>
    <w:rsid w:val="004857BA"/>
    <w:rsid w:val="00494222"/>
    <w:rsid w:val="00497CA3"/>
    <w:rsid w:val="004A4A78"/>
    <w:rsid w:val="004A5051"/>
    <w:rsid w:val="004A60C5"/>
    <w:rsid w:val="004B6F96"/>
    <w:rsid w:val="004C6AAC"/>
    <w:rsid w:val="004D2A7B"/>
    <w:rsid w:val="004F08E9"/>
    <w:rsid w:val="004F183E"/>
    <w:rsid w:val="004F4CB0"/>
    <w:rsid w:val="0051213C"/>
    <w:rsid w:val="005255A9"/>
    <w:rsid w:val="00541085"/>
    <w:rsid w:val="00541226"/>
    <w:rsid w:val="00545772"/>
    <w:rsid w:val="00546984"/>
    <w:rsid w:val="0055352A"/>
    <w:rsid w:val="00555FEB"/>
    <w:rsid w:val="00575109"/>
    <w:rsid w:val="00584AB8"/>
    <w:rsid w:val="005A6033"/>
    <w:rsid w:val="005A62A0"/>
    <w:rsid w:val="005B6155"/>
    <w:rsid w:val="005C3880"/>
    <w:rsid w:val="005D4B8D"/>
    <w:rsid w:val="005E0466"/>
    <w:rsid w:val="005F3167"/>
    <w:rsid w:val="005F4158"/>
    <w:rsid w:val="00610D9B"/>
    <w:rsid w:val="00616BA8"/>
    <w:rsid w:val="00642937"/>
    <w:rsid w:val="00647826"/>
    <w:rsid w:val="00654D72"/>
    <w:rsid w:val="0068743B"/>
    <w:rsid w:val="006A732E"/>
    <w:rsid w:val="006B311F"/>
    <w:rsid w:val="006B7AF9"/>
    <w:rsid w:val="006C34E5"/>
    <w:rsid w:val="006E15E8"/>
    <w:rsid w:val="006E5DAD"/>
    <w:rsid w:val="0070056F"/>
    <w:rsid w:val="00702937"/>
    <w:rsid w:val="00711EA1"/>
    <w:rsid w:val="00727DDE"/>
    <w:rsid w:val="00730B96"/>
    <w:rsid w:val="00732A5C"/>
    <w:rsid w:val="0075016E"/>
    <w:rsid w:val="007701E4"/>
    <w:rsid w:val="007733CD"/>
    <w:rsid w:val="007819A3"/>
    <w:rsid w:val="007827CE"/>
    <w:rsid w:val="00796251"/>
    <w:rsid w:val="007A58B2"/>
    <w:rsid w:val="007B59CF"/>
    <w:rsid w:val="007C1A21"/>
    <w:rsid w:val="007D0B32"/>
    <w:rsid w:val="007D2C23"/>
    <w:rsid w:val="007D662F"/>
    <w:rsid w:val="007E09A7"/>
    <w:rsid w:val="007E5FE3"/>
    <w:rsid w:val="007F1428"/>
    <w:rsid w:val="00820527"/>
    <w:rsid w:val="00841891"/>
    <w:rsid w:val="00856DF3"/>
    <w:rsid w:val="00866E95"/>
    <w:rsid w:val="0087502B"/>
    <w:rsid w:val="008B17C7"/>
    <w:rsid w:val="008C508B"/>
    <w:rsid w:val="008F6B00"/>
    <w:rsid w:val="00900423"/>
    <w:rsid w:val="00921CF5"/>
    <w:rsid w:val="00970B5A"/>
    <w:rsid w:val="00974C7B"/>
    <w:rsid w:val="00984345"/>
    <w:rsid w:val="009B7CED"/>
    <w:rsid w:val="009D55D2"/>
    <w:rsid w:val="009E093A"/>
    <w:rsid w:val="009F0250"/>
    <w:rsid w:val="009F4E26"/>
    <w:rsid w:val="00A065D1"/>
    <w:rsid w:val="00A17FEA"/>
    <w:rsid w:val="00A24EB2"/>
    <w:rsid w:val="00A3601F"/>
    <w:rsid w:val="00A502B8"/>
    <w:rsid w:val="00A57B32"/>
    <w:rsid w:val="00A62692"/>
    <w:rsid w:val="00A64E72"/>
    <w:rsid w:val="00A83031"/>
    <w:rsid w:val="00A908E5"/>
    <w:rsid w:val="00A95C47"/>
    <w:rsid w:val="00A96E7F"/>
    <w:rsid w:val="00A978A3"/>
    <w:rsid w:val="00AC122A"/>
    <w:rsid w:val="00B21177"/>
    <w:rsid w:val="00B40902"/>
    <w:rsid w:val="00B45868"/>
    <w:rsid w:val="00B654DF"/>
    <w:rsid w:val="00B75118"/>
    <w:rsid w:val="00B7590D"/>
    <w:rsid w:val="00B810AF"/>
    <w:rsid w:val="00B9766B"/>
    <w:rsid w:val="00BC39E6"/>
    <w:rsid w:val="00BC62D9"/>
    <w:rsid w:val="00BD7DFE"/>
    <w:rsid w:val="00C10916"/>
    <w:rsid w:val="00C154DB"/>
    <w:rsid w:val="00C614B9"/>
    <w:rsid w:val="00C70AE2"/>
    <w:rsid w:val="00C74CA5"/>
    <w:rsid w:val="00C81C7C"/>
    <w:rsid w:val="00C84569"/>
    <w:rsid w:val="00C95E79"/>
    <w:rsid w:val="00C97E6C"/>
    <w:rsid w:val="00CA05FC"/>
    <w:rsid w:val="00CA53F8"/>
    <w:rsid w:val="00CA56A8"/>
    <w:rsid w:val="00CA6D14"/>
    <w:rsid w:val="00CB15FF"/>
    <w:rsid w:val="00CB5D14"/>
    <w:rsid w:val="00CB7937"/>
    <w:rsid w:val="00CD4081"/>
    <w:rsid w:val="00CD724B"/>
    <w:rsid w:val="00D45F29"/>
    <w:rsid w:val="00D615D3"/>
    <w:rsid w:val="00D8248E"/>
    <w:rsid w:val="00D96765"/>
    <w:rsid w:val="00DA5A60"/>
    <w:rsid w:val="00DB6EF1"/>
    <w:rsid w:val="00DD034B"/>
    <w:rsid w:val="00E12C57"/>
    <w:rsid w:val="00E12DEF"/>
    <w:rsid w:val="00E31AA5"/>
    <w:rsid w:val="00E346C1"/>
    <w:rsid w:val="00E43399"/>
    <w:rsid w:val="00E61444"/>
    <w:rsid w:val="00EA6CEC"/>
    <w:rsid w:val="00EB77DF"/>
    <w:rsid w:val="00EE7D30"/>
    <w:rsid w:val="00F07990"/>
    <w:rsid w:val="00F12D2C"/>
    <w:rsid w:val="00F20BF3"/>
    <w:rsid w:val="00F23223"/>
    <w:rsid w:val="00F26667"/>
    <w:rsid w:val="00F36A6E"/>
    <w:rsid w:val="00F453D0"/>
    <w:rsid w:val="00F63848"/>
    <w:rsid w:val="00F70DB5"/>
    <w:rsid w:val="00F719FA"/>
    <w:rsid w:val="00F80B01"/>
    <w:rsid w:val="00F829BF"/>
    <w:rsid w:val="00F8562E"/>
    <w:rsid w:val="00FD2C62"/>
    <w:rsid w:val="00FE224B"/>
    <w:rsid w:val="00FE7081"/>
    <w:rsid w:val="00FF60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ky-K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4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74D5"/>
    <w:pPr>
      <w:ind w:left="720"/>
      <w:contextualSpacing/>
    </w:pPr>
    <w:rPr>
      <w:rFonts w:ascii="Calibri" w:eastAsia="Times New Roman" w:hAnsi="Calibri" w:cs="Times New Roman"/>
    </w:rPr>
  </w:style>
  <w:style w:type="table" w:styleId="a4">
    <w:name w:val="Table Grid"/>
    <w:basedOn w:val="a1"/>
    <w:uiPriority w:val="59"/>
    <w:rsid w:val="000B74D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168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1682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91FB08-240D-42F2-AB97-5428E6149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13</Pages>
  <Words>4258</Words>
  <Characters>24273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Gulzat</dc:creator>
  <cp:lastModifiedBy>Urmat</cp:lastModifiedBy>
  <cp:revision>2</cp:revision>
  <cp:lastPrinted>2019-11-29T09:15:00Z</cp:lastPrinted>
  <dcterms:created xsi:type="dcterms:W3CDTF">2019-11-29T09:17:00Z</dcterms:created>
  <dcterms:modified xsi:type="dcterms:W3CDTF">2019-11-29T09:17:00Z</dcterms:modified>
</cp:coreProperties>
</file>